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810" w:rsidRPr="0090012F" w:rsidRDefault="00D61810" w:rsidP="00D61810">
      <w:pPr>
        <w:shd w:val="clear" w:color="auto" w:fill="FFFFFF"/>
        <w:ind w:left="101"/>
        <w:jc w:val="center"/>
        <w:rPr>
          <w:rFonts w:ascii="Calibri" w:hAnsi="Calibri"/>
          <w:b/>
          <w:sz w:val="28"/>
          <w:szCs w:val="28"/>
        </w:rPr>
      </w:pPr>
      <w:r w:rsidRPr="0090012F">
        <w:rPr>
          <w:rFonts w:ascii="Calibri" w:hAnsi="Calibri"/>
          <w:b/>
          <w:sz w:val="28"/>
          <w:szCs w:val="28"/>
        </w:rPr>
        <w:t>Дошкольное образование</w:t>
      </w:r>
    </w:p>
    <w:p w:rsidR="00D61810" w:rsidRPr="0090012F" w:rsidRDefault="00D61810" w:rsidP="00D61810">
      <w:pPr>
        <w:shd w:val="clear" w:color="auto" w:fill="FFFFFF"/>
        <w:ind w:left="101"/>
        <w:jc w:val="center"/>
        <w:rPr>
          <w:rFonts w:ascii="Calibri" w:hAnsi="Calibri"/>
          <w:b/>
          <w:sz w:val="28"/>
          <w:szCs w:val="28"/>
        </w:rPr>
      </w:pPr>
    </w:p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694"/>
        <w:gridCol w:w="2976"/>
        <w:gridCol w:w="2694"/>
      </w:tblGrid>
      <w:tr w:rsidR="00D61810" w:rsidRPr="006E79AF" w:rsidTr="00A174BE">
        <w:trPr>
          <w:trHeight w:val="422"/>
        </w:trPr>
        <w:tc>
          <w:tcPr>
            <w:tcW w:w="2410" w:type="dxa"/>
            <w:vMerge w:val="restart"/>
          </w:tcPr>
          <w:p w:rsidR="00D61810" w:rsidRPr="006E79AF" w:rsidRDefault="00D61810" w:rsidP="006E79AF">
            <w:pPr>
              <w:jc w:val="center"/>
              <w:rPr>
                <w:b/>
                <w:sz w:val="24"/>
                <w:szCs w:val="24"/>
              </w:rPr>
            </w:pPr>
          </w:p>
          <w:p w:rsidR="00D61810" w:rsidRPr="006E79AF" w:rsidRDefault="00D61810" w:rsidP="006E79AF">
            <w:pPr>
              <w:jc w:val="center"/>
              <w:rPr>
                <w:b/>
                <w:sz w:val="24"/>
                <w:szCs w:val="24"/>
              </w:rPr>
            </w:pPr>
            <w:r w:rsidRPr="006E79AF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364" w:type="dxa"/>
            <w:gridSpan w:val="3"/>
          </w:tcPr>
          <w:p w:rsidR="00D61810" w:rsidRPr="006E79AF" w:rsidRDefault="00D61810" w:rsidP="006E79AF">
            <w:pPr>
              <w:jc w:val="center"/>
              <w:rPr>
                <w:b/>
                <w:sz w:val="24"/>
                <w:szCs w:val="24"/>
              </w:rPr>
            </w:pPr>
            <w:r w:rsidRPr="006E79AF">
              <w:rPr>
                <w:b/>
                <w:sz w:val="24"/>
                <w:szCs w:val="24"/>
              </w:rPr>
              <w:t>Количество</w:t>
            </w:r>
          </w:p>
        </w:tc>
      </w:tr>
      <w:tr w:rsidR="00D61810" w:rsidRPr="006E79AF" w:rsidTr="00A174BE">
        <w:tc>
          <w:tcPr>
            <w:tcW w:w="2410" w:type="dxa"/>
            <w:vMerge/>
            <w:vAlign w:val="center"/>
          </w:tcPr>
          <w:p w:rsidR="00D61810" w:rsidRPr="006E79AF" w:rsidRDefault="00D61810" w:rsidP="006E79A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</w:tcPr>
          <w:p w:rsidR="00D61810" w:rsidRPr="006E79AF" w:rsidRDefault="00D61810" w:rsidP="006E79AF">
            <w:pPr>
              <w:jc w:val="center"/>
              <w:rPr>
                <w:b/>
                <w:sz w:val="24"/>
                <w:szCs w:val="24"/>
              </w:rPr>
            </w:pPr>
            <w:r w:rsidRPr="006E79AF">
              <w:rPr>
                <w:b/>
                <w:sz w:val="24"/>
                <w:szCs w:val="24"/>
              </w:rPr>
              <w:t>Авиастроительный</w:t>
            </w:r>
          </w:p>
        </w:tc>
        <w:tc>
          <w:tcPr>
            <w:tcW w:w="2976" w:type="dxa"/>
          </w:tcPr>
          <w:p w:rsidR="00D61810" w:rsidRPr="006E79AF" w:rsidRDefault="00D61810" w:rsidP="006E79AF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E79AF">
              <w:rPr>
                <w:b/>
                <w:sz w:val="24"/>
                <w:szCs w:val="24"/>
              </w:rPr>
              <w:t>Ново-Савиновский</w:t>
            </w:r>
            <w:proofErr w:type="gramEnd"/>
          </w:p>
        </w:tc>
        <w:tc>
          <w:tcPr>
            <w:tcW w:w="2694" w:type="dxa"/>
          </w:tcPr>
          <w:p w:rsidR="00D61810" w:rsidRPr="006E79AF" w:rsidRDefault="00D61810" w:rsidP="006E79AF">
            <w:pPr>
              <w:jc w:val="center"/>
              <w:rPr>
                <w:b/>
                <w:sz w:val="24"/>
                <w:szCs w:val="24"/>
              </w:rPr>
            </w:pPr>
            <w:r w:rsidRPr="006E79AF">
              <w:rPr>
                <w:b/>
                <w:sz w:val="24"/>
                <w:szCs w:val="24"/>
              </w:rPr>
              <w:t>ИТОГО</w:t>
            </w:r>
          </w:p>
        </w:tc>
      </w:tr>
    </w:tbl>
    <w:tbl>
      <w:tblPr>
        <w:tblStyle w:val="a3"/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417"/>
        <w:gridCol w:w="986"/>
        <w:gridCol w:w="850"/>
        <w:gridCol w:w="851"/>
        <w:gridCol w:w="992"/>
        <w:gridCol w:w="936"/>
        <w:gridCol w:w="1048"/>
        <w:gridCol w:w="851"/>
        <w:gridCol w:w="851"/>
        <w:gridCol w:w="992"/>
      </w:tblGrid>
      <w:tr w:rsidR="00D61810" w:rsidRPr="006E79AF" w:rsidTr="00A174BE">
        <w:tc>
          <w:tcPr>
            <w:tcW w:w="2417" w:type="dxa"/>
          </w:tcPr>
          <w:p w:rsidR="00D61810" w:rsidRPr="006E79AF" w:rsidRDefault="00D61810" w:rsidP="006E79AF">
            <w:pPr>
              <w:rPr>
                <w:sz w:val="24"/>
                <w:szCs w:val="24"/>
              </w:rPr>
            </w:pPr>
          </w:p>
        </w:tc>
        <w:tc>
          <w:tcPr>
            <w:tcW w:w="986" w:type="dxa"/>
          </w:tcPr>
          <w:p w:rsidR="00D61810" w:rsidRPr="006E79AF" w:rsidRDefault="00D61810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ДОУ</w:t>
            </w:r>
          </w:p>
        </w:tc>
        <w:tc>
          <w:tcPr>
            <w:tcW w:w="850" w:type="dxa"/>
          </w:tcPr>
          <w:p w:rsidR="00D61810" w:rsidRPr="006E79AF" w:rsidRDefault="00D61810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Мест</w:t>
            </w:r>
          </w:p>
        </w:tc>
        <w:tc>
          <w:tcPr>
            <w:tcW w:w="851" w:type="dxa"/>
          </w:tcPr>
          <w:p w:rsidR="00D61810" w:rsidRPr="006E79AF" w:rsidRDefault="00D61810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Детей</w:t>
            </w:r>
          </w:p>
        </w:tc>
        <w:tc>
          <w:tcPr>
            <w:tcW w:w="992" w:type="dxa"/>
          </w:tcPr>
          <w:p w:rsidR="00D61810" w:rsidRPr="006E79AF" w:rsidRDefault="00D61810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ДОУ</w:t>
            </w:r>
          </w:p>
        </w:tc>
        <w:tc>
          <w:tcPr>
            <w:tcW w:w="936" w:type="dxa"/>
          </w:tcPr>
          <w:p w:rsidR="00D61810" w:rsidRPr="006E79AF" w:rsidRDefault="00D61810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Мест</w:t>
            </w:r>
          </w:p>
        </w:tc>
        <w:tc>
          <w:tcPr>
            <w:tcW w:w="1048" w:type="dxa"/>
          </w:tcPr>
          <w:p w:rsidR="00D61810" w:rsidRPr="006E79AF" w:rsidRDefault="00D61810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Детей</w:t>
            </w:r>
          </w:p>
        </w:tc>
        <w:tc>
          <w:tcPr>
            <w:tcW w:w="851" w:type="dxa"/>
          </w:tcPr>
          <w:p w:rsidR="00D61810" w:rsidRPr="006E79AF" w:rsidRDefault="00D61810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ДОУ</w:t>
            </w:r>
          </w:p>
        </w:tc>
        <w:tc>
          <w:tcPr>
            <w:tcW w:w="851" w:type="dxa"/>
          </w:tcPr>
          <w:p w:rsidR="00D61810" w:rsidRPr="006E79AF" w:rsidRDefault="00D61810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Мест</w:t>
            </w:r>
          </w:p>
        </w:tc>
        <w:tc>
          <w:tcPr>
            <w:tcW w:w="992" w:type="dxa"/>
          </w:tcPr>
          <w:p w:rsidR="00D61810" w:rsidRPr="006E79AF" w:rsidRDefault="00D61810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Детей</w:t>
            </w:r>
          </w:p>
        </w:tc>
      </w:tr>
      <w:tr w:rsidR="00D61810" w:rsidRPr="006E79AF" w:rsidTr="00A174BE">
        <w:tc>
          <w:tcPr>
            <w:tcW w:w="2417" w:type="dxa"/>
          </w:tcPr>
          <w:p w:rsidR="00D61810" w:rsidRPr="006E79AF" w:rsidRDefault="00D61810" w:rsidP="006E79AF">
            <w:pPr>
              <w:rPr>
                <w:b/>
                <w:sz w:val="24"/>
                <w:szCs w:val="24"/>
              </w:rPr>
            </w:pPr>
            <w:r w:rsidRPr="006E79AF">
              <w:rPr>
                <w:b/>
                <w:sz w:val="24"/>
                <w:szCs w:val="24"/>
              </w:rPr>
              <w:t xml:space="preserve">Количество </w:t>
            </w:r>
            <w:r w:rsidR="006E79AF">
              <w:rPr>
                <w:b/>
                <w:sz w:val="24"/>
                <w:szCs w:val="24"/>
              </w:rPr>
              <w:t>ДОУ</w:t>
            </w:r>
          </w:p>
        </w:tc>
        <w:tc>
          <w:tcPr>
            <w:tcW w:w="986" w:type="dxa"/>
          </w:tcPr>
          <w:p w:rsidR="00D61810" w:rsidRPr="006E79AF" w:rsidRDefault="00265888" w:rsidP="006E79AF">
            <w:pPr>
              <w:jc w:val="center"/>
              <w:rPr>
                <w:b/>
                <w:sz w:val="24"/>
                <w:szCs w:val="24"/>
              </w:rPr>
            </w:pPr>
            <w:r w:rsidRPr="006E79AF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850" w:type="dxa"/>
          </w:tcPr>
          <w:p w:rsidR="00D61810" w:rsidRPr="006E79AF" w:rsidRDefault="00265888" w:rsidP="006E79AF">
            <w:pPr>
              <w:jc w:val="center"/>
              <w:rPr>
                <w:b/>
                <w:sz w:val="24"/>
                <w:szCs w:val="24"/>
              </w:rPr>
            </w:pPr>
            <w:r w:rsidRPr="006E79AF">
              <w:rPr>
                <w:b/>
                <w:sz w:val="24"/>
                <w:szCs w:val="24"/>
              </w:rPr>
              <w:t>5185</w:t>
            </w:r>
          </w:p>
        </w:tc>
        <w:tc>
          <w:tcPr>
            <w:tcW w:w="851" w:type="dxa"/>
          </w:tcPr>
          <w:p w:rsidR="00D61810" w:rsidRPr="006E79AF" w:rsidRDefault="00265888" w:rsidP="006E79AF">
            <w:pPr>
              <w:jc w:val="center"/>
              <w:rPr>
                <w:b/>
                <w:sz w:val="24"/>
                <w:szCs w:val="24"/>
              </w:rPr>
            </w:pPr>
            <w:r w:rsidRPr="006E79AF">
              <w:rPr>
                <w:b/>
                <w:sz w:val="24"/>
                <w:szCs w:val="24"/>
              </w:rPr>
              <w:t>6178</w:t>
            </w:r>
          </w:p>
        </w:tc>
        <w:tc>
          <w:tcPr>
            <w:tcW w:w="992" w:type="dxa"/>
          </w:tcPr>
          <w:p w:rsidR="00D61810" w:rsidRPr="006E79AF" w:rsidRDefault="00D61810" w:rsidP="006E79AF">
            <w:pPr>
              <w:jc w:val="center"/>
              <w:rPr>
                <w:b/>
                <w:sz w:val="24"/>
                <w:szCs w:val="24"/>
              </w:rPr>
            </w:pPr>
            <w:r w:rsidRPr="006E79AF"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936" w:type="dxa"/>
          </w:tcPr>
          <w:p w:rsidR="00D61810" w:rsidRPr="006E79AF" w:rsidRDefault="00D61810" w:rsidP="006E79AF">
            <w:pPr>
              <w:jc w:val="center"/>
              <w:rPr>
                <w:b/>
                <w:sz w:val="24"/>
                <w:szCs w:val="24"/>
              </w:rPr>
            </w:pPr>
            <w:r w:rsidRPr="006E79AF">
              <w:rPr>
                <w:b/>
                <w:sz w:val="24"/>
                <w:szCs w:val="24"/>
              </w:rPr>
              <w:t>9790</w:t>
            </w:r>
          </w:p>
        </w:tc>
        <w:tc>
          <w:tcPr>
            <w:tcW w:w="1048" w:type="dxa"/>
          </w:tcPr>
          <w:p w:rsidR="00D61810" w:rsidRPr="006E79AF" w:rsidRDefault="00D61810" w:rsidP="006E79AF">
            <w:pPr>
              <w:jc w:val="center"/>
              <w:rPr>
                <w:b/>
                <w:sz w:val="24"/>
                <w:szCs w:val="24"/>
              </w:rPr>
            </w:pPr>
            <w:r w:rsidRPr="006E79AF">
              <w:rPr>
                <w:b/>
                <w:sz w:val="24"/>
                <w:szCs w:val="24"/>
              </w:rPr>
              <w:t>12588</w:t>
            </w:r>
          </w:p>
        </w:tc>
        <w:tc>
          <w:tcPr>
            <w:tcW w:w="851" w:type="dxa"/>
          </w:tcPr>
          <w:p w:rsidR="00D61810" w:rsidRPr="006E79AF" w:rsidRDefault="00265888" w:rsidP="006E79AF">
            <w:pPr>
              <w:jc w:val="center"/>
              <w:rPr>
                <w:b/>
                <w:sz w:val="24"/>
                <w:szCs w:val="24"/>
              </w:rPr>
            </w:pPr>
            <w:r w:rsidRPr="006E79AF">
              <w:rPr>
                <w:b/>
                <w:sz w:val="24"/>
                <w:szCs w:val="24"/>
              </w:rPr>
              <w:t>82</w:t>
            </w:r>
          </w:p>
        </w:tc>
        <w:tc>
          <w:tcPr>
            <w:tcW w:w="851" w:type="dxa"/>
          </w:tcPr>
          <w:p w:rsidR="00D61810" w:rsidRPr="006E79AF" w:rsidRDefault="00265888" w:rsidP="006E79AF">
            <w:pPr>
              <w:jc w:val="center"/>
              <w:rPr>
                <w:b/>
                <w:sz w:val="24"/>
                <w:szCs w:val="24"/>
              </w:rPr>
            </w:pPr>
            <w:r w:rsidRPr="006E79AF">
              <w:rPr>
                <w:b/>
                <w:sz w:val="24"/>
                <w:szCs w:val="24"/>
              </w:rPr>
              <w:t>14975</w:t>
            </w:r>
          </w:p>
        </w:tc>
        <w:tc>
          <w:tcPr>
            <w:tcW w:w="992" w:type="dxa"/>
          </w:tcPr>
          <w:p w:rsidR="00D61810" w:rsidRPr="006E79AF" w:rsidRDefault="00265888" w:rsidP="006E79AF">
            <w:pPr>
              <w:jc w:val="center"/>
              <w:rPr>
                <w:b/>
                <w:sz w:val="24"/>
                <w:szCs w:val="24"/>
              </w:rPr>
            </w:pPr>
            <w:r w:rsidRPr="006E79AF">
              <w:rPr>
                <w:b/>
                <w:sz w:val="24"/>
                <w:szCs w:val="24"/>
              </w:rPr>
              <w:t>18766</w:t>
            </w:r>
          </w:p>
        </w:tc>
      </w:tr>
      <w:tr w:rsidR="00D61810" w:rsidRPr="006E79AF" w:rsidTr="00A174BE">
        <w:tc>
          <w:tcPr>
            <w:tcW w:w="2417" w:type="dxa"/>
          </w:tcPr>
          <w:p w:rsidR="00D61810" w:rsidRPr="006E79AF" w:rsidRDefault="00D61810" w:rsidP="006E79AF">
            <w:pPr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в том числе</w:t>
            </w:r>
          </w:p>
        </w:tc>
        <w:tc>
          <w:tcPr>
            <w:tcW w:w="986" w:type="dxa"/>
          </w:tcPr>
          <w:p w:rsidR="00D61810" w:rsidRPr="006E79AF" w:rsidRDefault="00D61810" w:rsidP="006E79A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61810" w:rsidRPr="006E79AF" w:rsidRDefault="00D61810" w:rsidP="006E79A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D61810" w:rsidRPr="006E79AF" w:rsidRDefault="00D61810" w:rsidP="006E79A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61810" w:rsidRPr="006E79AF" w:rsidRDefault="00D61810" w:rsidP="006E79A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6" w:type="dxa"/>
          </w:tcPr>
          <w:p w:rsidR="00D61810" w:rsidRPr="006E79AF" w:rsidRDefault="00D61810" w:rsidP="006E79A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48" w:type="dxa"/>
          </w:tcPr>
          <w:p w:rsidR="00D61810" w:rsidRPr="006E79AF" w:rsidRDefault="00D61810" w:rsidP="006E79A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D61810" w:rsidRPr="006E79AF" w:rsidRDefault="00D61810" w:rsidP="006E79A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D61810" w:rsidRPr="006E79AF" w:rsidRDefault="00D61810" w:rsidP="006E79A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61810" w:rsidRPr="006E79AF" w:rsidRDefault="00D61810" w:rsidP="006E79A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1810" w:rsidRPr="006E79AF" w:rsidTr="00A174BE">
        <w:tc>
          <w:tcPr>
            <w:tcW w:w="2417" w:type="dxa"/>
          </w:tcPr>
          <w:p w:rsidR="00D61810" w:rsidRPr="006E79AF" w:rsidRDefault="00D61810" w:rsidP="006E79AF">
            <w:pPr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образовательных учреждений для детей дошкольного и младшего школьного возраста</w:t>
            </w:r>
          </w:p>
        </w:tc>
        <w:tc>
          <w:tcPr>
            <w:tcW w:w="986" w:type="dxa"/>
          </w:tcPr>
          <w:p w:rsidR="00D61810" w:rsidRPr="006E79AF" w:rsidRDefault="00D61810" w:rsidP="006E79A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61810" w:rsidRPr="006E79AF" w:rsidRDefault="00D61810" w:rsidP="006E79A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D61810" w:rsidRPr="006E79AF" w:rsidRDefault="00D61810" w:rsidP="006E79A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61810" w:rsidRPr="006E79AF" w:rsidRDefault="00D61810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1</w:t>
            </w:r>
          </w:p>
        </w:tc>
        <w:tc>
          <w:tcPr>
            <w:tcW w:w="936" w:type="dxa"/>
          </w:tcPr>
          <w:p w:rsidR="00D61810" w:rsidRPr="006E79AF" w:rsidRDefault="00D61810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150</w:t>
            </w:r>
          </w:p>
        </w:tc>
        <w:tc>
          <w:tcPr>
            <w:tcW w:w="1048" w:type="dxa"/>
          </w:tcPr>
          <w:p w:rsidR="00D61810" w:rsidRPr="006E79AF" w:rsidRDefault="00D61810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219</w:t>
            </w:r>
          </w:p>
        </w:tc>
        <w:tc>
          <w:tcPr>
            <w:tcW w:w="851" w:type="dxa"/>
          </w:tcPr>
          <w:p w:rsidR="00D61810" w:rsidRPr="006E79AF" w:rsidRDefault="00D61810" w:rsidP="006E79A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D61810" w:rsidRPr="006E79AF" w:rsidRDefault="00D61810" w:rsidP="006E79A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61810" w:rsidRPr="006E79AF" w:rsidRDefault="00D61810" w:rsidP="006E79A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1810" w:rsidRPr="006E79AF" w:rsidTr="00A174BE">
        <w:tc>
          <w:tcPr>
            <w:tcW w:w="2417" w:type="dxa"/>
          </w:tcPr>
          <w:p w:rsidR="00D61810" w:rsidRPr="006E79AF" w:rsidRDefault="00D61810" w:rsidP="006E79AF">
            <w:pPr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семейные детские сады</w:t>
            </w:r>
          </w:p>
        </w:tc>
        <w:tc>
          <w:tcPr>
            <w:tcW w:w="986" w:type="dxa"/>
          </w:tcPr>
          <w:p w:rsidR="00D61810" w:rsidRPr="006E79AF" w:rsidRDefault="00265888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D61810" w:rsidRPr="006E79AF" w:rsidRDefault="00265888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D61810" w:rsidRPr="006E79AF" w:rsidRDefault="00265888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D61810" w:rsidRPr="006E79AF" w:rsidRDefault="00D61810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3</w:t>
            </w:r>
          </w:p>
        </w:tc>
        <w:tc>
          <w:tcPr>
            <w:tcW w:w="936" w:type="dxa"/>
          </w:tcPr>
          <w:p w:rsidR="00D61810" w:rsidRPr="006E79AF" w:rsidRDefault="00D61810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9</w:t>
            </w:r>
          </w:p>
        </w:tc>
        <w:tc>
          <w:tcPr>
            <w:tcW w:w="1048" w:type="dxa"/>
          </w:tcPr>
          <w:p w:rsidR="00D61810" w:rsidRPr="006E79AF" w:rsidRDefault="00D61810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D61810" w:rsidRPr="006E79AF" w:rsidRDefault="00265888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D61810" w:rsidRPr="006E79AF" w:rsidRDefault="00265888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D61810" w:rsidRPr="006E79AF" w:rsidRDefault="00265888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24</w:t>
            </w:r>
          </w:p>
        </w:tc>
      </w:tr>
      <w:tr w:rsidR="00D61810" w:rsidRPr="006E79AF" w:rsidTr="00A174BE">
        <w:tc>
          <w:tcPr>
            <w:tcW w:w="2417" w:type="dxa"/>
          </w:tcPr>
          <w:p w:rsidR="00D61810" w:rsidRPr="006E79AF" w:rsidRDefault="00D61810" w:rsidP="006E79AF">
            <w:pPr>
              <w:rPr>
                <w:b/>
                <w:sz w:val="24"/>
                <w:szCs w:val="24"/>
              </w:rPr>
            </w:pPr>
            <w:r w:rsidRPr="006E79AF">
              <w:rPr>
                <w:b/>
                <w:sz w:val="24"/>
                <w:szCs w:val="24"/>
              </w:rPr>
              <w:t>Негосударственных ДОУ</w:t>
            </w:r>
          </w:p>
        </w:tc>
        <w:tc>
          <w:tcPr>
            <w:tcW w:w="986" w:type="dxa"/>
          </w:tcPr>
          <w:p w:rsidR="00D61810" w:rsidRPr="006E79AF" w:rsidRDefault="00D61810" w:rsidP="006E79A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61810" w:rsidRPr="006E79AF" w:rsidRDefault="00D61810" w:rsidP="006E79A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D61810" w:rsidRPr="006E79AF" w:rsidRDefault="00D61810" w:rsidP="006E79A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61810" w:rsidRPr="006E79AF" w:rsidRDefault="00D61810" w:rsidP="006E79AF">
            <w:pPr>
              <w:jc w:val="center"/>
              <w:rPr>
                <w:b/>
                <w:sz w:val="24"/>
                <w:szCs w:val="24"/>
              </w:rPr>
            </w:pPr>
            <w:r w:rsidRPr="006E79A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36" w:type="dxa"/>
          </w:tcPr>
          <w:p w:rsidR="00D61810" w:rsidRPr="006E79AF" w:rsidRDefault="00D61810" w:rsidP="006E79AF">
            <w:pPr>
              <w:jc w:val="center"/>
              <w:rPr>
                <w:b/>
                <w:sz w:val="24"/>
                <w:szCs w:val="24"/>
              </w:rPr>
            </w:pPr>
            <w:r w:rsidRPr="006E79AF">
              <w:rPr>
                <w:b/>
                <w:sz w:val="24"/>
                <w:szCs w:val="24"/>
              </w:rPr>
              <w:t>225</w:t>
            </w:r>
          </w:p>
        </w:tc>
        <w:tc>
          <w:tcPr>
            <w:tcW w:w="1048" w:type="dxa"/>
          </w:tcPr>
          <w:p w:rsidR="00D61810" w:rsidRPr="006E79AF" w:rsidRDefault="00D61810" w:rsidP="006E79AF">
            <w:pPr>
              <w:jc w:val="center"/>
              <w:rPr>
                <w:b/>
                <w:sz w:val="24"/>
                <w:szCs w:val="24"/>
              </w:rPr>
            </w:pPr>
            <w:r w:rsidRPr="006E79AF">
              <w:rPr>
                <w:b/>
                <w:sz w:val="24"/>
                <w:szCs w:val="24"/>
              </w:rPr>
              <w:t>283</w:t>
            </w:r>
          </w:p>
        </w:tc>
        <w:tc>
          <w:tcPr>
            <w:tcW w:w="851" w:type="dxa"/>
          </w:tcPr>
          <w:p w:rsidR="00D61810" w:rsidRPr="006E79AF" w:rsidRDefault="00265888" w:rsidP="006E79AF">
            <w:pPr>
              <w:jc w:val="center"/>
              <w:rPr>
                <w:b/>
                <w:sz w:val="24"/>
                <w:szCs w:val="24"/>
              </w:rPr>
            </w:pPr>
            <w:r w:rsidRPr="006E79A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D61810" w:rsidRPr="006E79AF" w:rsidRDefault="00265888" w:rsidP="006E79AF">
            <w:pPr>
              <w:jc w:val="center"/>
              <w:rPr>
                <w:b/>
                <w:sz w:val="24"/>
                <w:szCs w:val="24"/>
              </w:rPr>
            </w:pPr>
            <w:r w:rsidRPr="006E79AF">
              <w:rPr>
                <w:b/>
                <w:sz w:val="24"/>
                <w:szCs w:val="24"/>
              </w:rPr>
              <w:t>225</w:t>
            </w:r>
          </w:p>
        </w:tc>
        <w:tc>
          <w:tcPr>
            <w:tcW w:w="992" w:type="dxa"/>
          </w:tcPr>
          <w:p w:rsidR="00D61810" w:rsidRPr="006E79AF" w:rsidRDefault="00265888" w:rsidP="006E79AF">
            <w:pPr>
              <w:jc w:val="center"/>
              <w:rPr>
                <w:b/>
                <w:sz w:val="24"/>
                <w:szCs w:val="24"/>
              </w:rPr>
            </w:pPr>
            <w:r w:rsidRPr="006E79AF">
              <w:rPr>
                <w:b/>
                <w:sz w:val="24"/>
                <w:szCs w:val="24"/>
              </w:rPr>
              <w:t>283</w:t>
            </w:r>
          </w:p>
        </w:tc>
      </w:tr>
      <w:tr w:rsidR="00D61810" w:rsidRPr="006E79AF" w:rsidTr="00A174BE">
        <w:tc>
          <w:tcPr>
            <w:tcW w:w="2417" w:type="dxa"/>
          </w:tcPr>
          <w:p w:rsidR="00D61810" w:rsidRPr="006E79AF" w:rsidRDefault="00D61810" w:rsidP="006E79AF">
            <w:pPr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в том числе</w:t>
            </w:r>
          </w:p>
        </w:tc>
        <w:tc>
          <w:tcPr>
            <w:tcW w:w="986" w:type="dxa"/>
          </w:tcPr>
          <w:p w:rsidR="00D61810" w:rsidRPr="006E79AF" w:rsidRDefault="00D61810" w:rsidP="006E79A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61810" w:rsidRPr="006E79AF" w:rsidRDefault="00D61810" w:rsidP="006E79A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D61810" w:rsidRPr="006E79AF" w:rsidRDefault="00D61810" w:rsidP="006E79A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61810" w:rsidRPr="006E79AF" w:rsidRDefault="00D61810" w:rsidP="006E79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6" w:type="dxa"/>
          </w:tcPr>
          <w:p w:rsidR="00D61810" w:rsidRPr="006E79AF" w:rsidRDefault="00D61810" w:rsidP="006E79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8" w:type="dxa"/>
          </w:tcPr>
          <w:p w:rsidR="00D61810" w:rsidRPr="006E79AF" w:rsidRDefault="00D61810" w:rsidP="006E79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D61810" w:rsidRPr="006E79AF" w:rsidRDefault="00D61810" w:rsidP="006E79A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D61810" w:rsidRPr="006E79AF" w:rsidRDefault="00D61810" w:rsidP="006E79A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61810" w:rsidRPr="006E79AF" w:rsidRDefault="00D61810" w:rsidP="006E79A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1810" w:rsidRPr="006E79AF" w:rsidTr="00A174BE">
        <w:tc>
          <w:tcPr>
            <w:tcW w:w="2417" w:type="dxa"/>
          </w:tcPr>
          <w:p w:rsidR="00D61810" w:rsidRPr="006E79AF" w:rsidRDefault="00D61810" w:rsidP="006E79AF">
            <w:pPr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 xml:space="preserve">Частный детский сад «Егоза» </w:t>
            </w:r>
            <w:proofErr w:type="gramStart"/>
            <w:r w:rsidRPr="006E79AF">
              <w:rPr>
                <w:sz w:val="24"/>
                <w:szCs w:val="24"/>
              </w:rPr>
              <w:t>в</w:t>
            </w:r>
            <w:proofErr w:type="gramEnd"/>
            <w:r w:rsidRPr="006E79AF">
              <w:rPr>
                <w:sz w:val="24"/>
                <w:szCs w:val="24"/>
              </w:rPr>
              <w:t xml:space="preserve"> ж/к "Магеллан"</w:t>
            </w:r>
          </w:p>
        </w:tc>
        <w:tc>
          <w:tcPr>
            <w:tcW w:w="986" w:type="dxa"/>
          </w:tcPr>
          <w:p w:rsidR="00D61810" w:rsidRPr="006E79AF" w:rsidRDefault="00D61810" w:rsidP="006E79A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61810" w:rsidRPr="006E79AF" w:rsidRDefault="00D61810" w:rsidP="006E79A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D61810" w:rsidRPr="006E79AF" w:rsidRDefault="00D61810" w:rsidP="006E79A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61810" w:rsidRPr="006E79AF" w:rsidRDefault="00D61810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1</w:t>
            </w:r>
          </w:p>
        </w:tc>
        <w:tc>
          <w:tcPr>
            <w:tcW w:w="936" w:type="dxa"/>
          </w:tcPr>
          <w:p w:rsidR="00D61810" w:rsidRPr="006E79AF" w:rsidRDefault="00D61810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100</w:t>
            </w:r>
          </w:p>
        </w:tc>
        <w:tc>
          <w:tcPr>
            <w:tcW w:w="1048" w:type="dxa"/>
          </w:tcPr>
          <w:p w:rsidR="00D61810" w:rsidRPr="006E79AF" w:rsidRDefault="00D61810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96</w:t>
            </w:r>
          </w:p>
        </w:tc>
        <w:tc>
          <w:tcPr>
            <w:tcW w:w="851" w:type="dxa"/>
          </w:tcPr>
          <w:p w:rsidR="00D61810" w:rsidRPr="006E79AF" w:rsidRDefault="00D61810" w:rsidP="006E79A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D61810" w:rsidRPr="006E79AF" w:rsidRDefault="00D61810" w:rsidP="006E79A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61810" w:rsidRPr="006E79AF" w:rsidRDefault="00D61810" w:rsidP="006E79A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1810" w:rsidRPr="006E79AF" w:rsidTr="00A174BE">
        <w:tc>
          <w:tcPr>
            <w:tcW w:w="2417" w:type="dxa"/>
          </w:tcPr>
          <w:p w:rsidR="00D61810" w:rsidRPr="006E79AF" w:rsidRDefault="00D61810" w:rsidP="006E79AF">
            <w:pPr>
              <w:widowControl/>
              <w:autoSpaceDE/>
              <w:adjustRightInd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Частный детский сад "</w:t>
            </w:r>
            <w:proofErr w:type="spellStart"/>
            <w:r w:rsidRPr="006E79AF">
              <w:rPr>
                <w:sz w:val="24"/>
                <w:szCs w:val="24"/>
              </w:rPr>
              <w:t>Бибигон</w:t>
            </w:r>
            <w:proofErr w:type="spellEnd"/>
            <w:r w:rsidRPr="006E79AF">
              <w:rPr>
                <w:sz w:val="24"/>
                <w:szCs w:val="24"/>
              </w:rPr>
              <w:t xml:space="preserve">", ул. </w:t>
            </w:r>
            <w:proofErr w:type="spellStart"/>
            <w:r w:rsidRPr="006E79AF">
              <w:rPr>
                <w:sz w:val="24"/>
                <w:szCs w:val="24"/>
              </w:rPr>
              <w:t>С.Хакима</w:t>
            </w:r>
            <w:proofErr w:type="spellEnd"/>
            <w:r w:rsidRPr="006E79AF">
              <w:rPr>
                <w:sz w:val="24"/>
                <w:szCs w:val="24"/>
              </w:rPr>
              <w:t>,  41</w:t>
            </w:r>
          </w:p>
        </w:tc>
        <w:tc>
          <w:tcPr>
            <w:tcW w:w="986" w:type="dxa"/>
          </w:tcPr>
          <w:p w:rsidR="00D61810" w:rsidRPr="006E79AF" w:rsidRDefault="00D61810" w:rsidP="006E79A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61810" w:rsidRPr="006E79AF" w:rsidRDefault="00D61810" w:rsidP="006E79A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D61810" w:rsidRPr="006E79AF" w:rsidRDefault="00D61810" w:rsidP="006E79A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61810" w:rsidRPr="006E79AF" w:rsidRDefault="00D61810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1</w:t>
            </w:r>
          </w:p>
        </w:tc>
        <w:tc>
          <w:tcPr>
            <w:tcW w:w="936" w:type="dxa"/>
          </w:tcPr>
          <w:p w:rsidR="00D61810" w:rsidRPr="006E79AF" w:rsidRDefault="00D61810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45</w:t>
            </w:r>
          </w:p>
        </w:tc>
        <w:tc>
          <w:tcPr>
            <w:tcW w:w="1048" w:type="dxa"/>
          </w:tcPr>
          <w:p w:rsidR="00D61810" w:rsidRPr="006E79AF" w:rsidRDefault="00D61810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42</w:t>
            </w:r>
          </w:p>
        </w:tc>
        <w:tc>
          <w:tcPr>
            <w:tcW w:w="851" w:type="dxa"/>
          </w:tcPr>
          <w:p w:rsidR="00D61810" w:rsidRPr="006E79AF" w:rsidRDefault="00D61810" w:rsidP="006E79A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D61810" w:rsidRPr="006E79AF" w:rsidRDefault="00D61810" w:rsidP="006E79A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61810" w:rsidRPr="006E79AF" w:rsidRDefault="00D61810" w:rsidP="006E79A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1810" w:rsidRPr="006E79AF" w:rsidTr="00A174BE">
        <w:tc>
          <w:tcPr>
            <w:tcW w:w="2417" w:type="dxa"/>
          </w:tcPr>
          <w:p w:rsidR="00D61810" w:rsidRPr="006E79AF" w:rsidRDefault="00D61810" w:rsidP="006E79AF">
            <w:pPr>
              <w:widowControl/>
              <w:autoSpaceDE/>
              <w:adjustRightInd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Частный детский  «Сказочный»</w:t>
            </w:r>
            <w:r w:rsidR="006E79AF">
              <w:rPr>
                <w:sz w:val="24"/>
                <w:szCs w:val="24"/>
              </w:rPr>
              <w:t xml:space="preserve">, </w:t>
            </w:r>
            <w:r w:rsidRPr="006E79AF">
              <w:rPr>
                <w:sz w:val="24"/>
                <w:szCs w:val="24"/>
              </w:rPr>
              <w:t xml:space="preserve">ул. </w:t>
            </w:r>
            <w:proofErr w:type="spellStart"/>
            <w:r w:rsidRPr="006E79AF">
              <w:rPr>
                <w:sz w:val="24"/>
                <w:szCs w:val="24"/>
              </w:rPr>
              <w:t>Чистопольская</w:t>
            </w:r>
            <w:proofErr w:type="spellEnd"/>
            <w:r w:rsidRPr="006E79AF">
              <w:rPr>
                <w:sz w:val="24"/>
                <w:szCs w:val="24"/>
              </w:rPr>
              <w:t>, 12</w:t>
            </w:r>
          </w:p>
        </w:tc>
        <w:tc>
          <w:tcPr>
            <w:tcW w:w="986" w:type="dxa"/>
          </w:tcPr>
          <w:p w:rsidR="00D61810" w:rsidRPr="006E79AF" w:rsidRDefault="00D61810" w:rsidP="006E79A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61810" w:rsidRPr="006E79AF" w:rsidRDefault="00D61810" w:rsidP="006E79A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D61810" w:rsidRPr="006E79AF" w:rsidRDefault="00D61810" w:rsidP="006E79A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61810" w:rsidRPr="006E79AF" w:rsidRDefault="00D61810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1</w:t>
            </w:r>
          </w:p>
        </w:tc>
        <w:tc>
          <w:tcPr>
            <w:tcW w:w="936" w:type="dxa"/>
          </w:tcPr>
          <w:p w:rsidR="00D61810" w:rsidRPr="006E79AF" w:rsidRDefault="00D61810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80</w:t>
            </w:r>
          </w:p>
        </w:tc>
        <w:tc>
          <w:tcPr>
            <w:tcW w:w="1048" w:type="dxa"/>
          </w:tcPr>
          <w:p w:rsidR="00D61810" w:rsidRPr="006E79AF" w:rsidRDefault="00D61810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45</w:t>
            </w:r>
          </w:p>
        </w:tc>
        <w:tc>
          <w:tcPr>
            <w:tcW w:w="851" w:type="dxa"/>
          </w:tcPr>
          <w:p w:rsidR="00D61810" w:rsidRPr="006E79AF" w:rsidRDefault="00D61810" w:rsidP="006E79A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D61810" w:rsidRPr="006E79AF" w:rsidRDefault="00D61810" w:rsidP="006E79A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61810" w:rsidRPr="006E79AF" w:rsidRDefault="00D61810" w:rsidP="006E79A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1810" w:rsidRPr="006E79AF" w:rsidTr="00A174BE">
        <w:tc>
          <w:tcPr>
            <w:tcW w:w="2417" w:type="dxa"/>
          </w:tcPr>
          <w:p w:rsidR="006E79AF" w:rsidRDefault="00D61810" w:rsidP="006E79AF">
            <w:pPr>
              <w:widowControl/>
              <w:autoSpaceDE/>
              <w:adjustRightInd/>
              <w:rPr>
                <w:b/>
                <w:sz w:val="24"/>
                <w:szCs w:val="24"/>
              </w:rPr>
            </w:pPr>
            <w:r w:rsidRPr="006E79AF">
              <w:rPr>
                <w:b/>
                <w:sz w:val="24"/>
                <w:szCs w:val="24"/>
              </w:rPr>
              <w:t>Дошк</w:t>
            </w:r>
            <w:r w:rsidR="006E79AF">
              <w:rPr>
                <w:b/>
                <w:sz w:val="24"/>
                <w:szCs w:val="24"/>
              </w:rPr>
              <w:t>о</w:t>
            </w:r>
            <w:r w:rsidRPr="006E79AF">
              <w:rPr>
                <w:b/>
                <w:sz w:val="24"/>
                <w:szCs w:val="24"/>
              </w:rPr>
              <w:t xml:space="preserve">льные группы в структуре </w:t>
            </w:r>
            <w:proofErr w:type="spellStart"/>
            <w:r w:rsidRPr="006E79AF">
              <w:rPr>
                <w:b/>
                <w:sz w:val="24"/>
                <w:szCs w:val="24"/>
              </w:rPr>
              <w:t>общеобразователь</w:t>
            </w:r>
            <w:proofErr w:type="spellEnd"/>
          </w:p>
          <w:p w:rsidR="00D61810" w:rsidRPr="006E79AF" w:rsidRDefault="00D61810" w:rsidP="006E79AF">
            <w:pPr>
              <w:widowControl/>
              <w:autoSpaceDE/>
              <w:adjustRightInd/>
              <w:rPr>
                <w:b/>
                <w:sz w:val="24"/>
                <w:szCs w:val="24"/>
              </w:rPr>
            </w:pPr>
            <w:proofErr w:type="spellStart"/>
            <w:r w:rsidRPr="006E79AF">
              <w:rPr>
                <w:b/>
                <w:sz w:val="24"/>
                <w:szCs w:val="24"/>
              </w:rPr>
              <w:t>ных</w:t>
            </w:r>
            <w:proofErr w:type="spellEnd"/>
            <w:r w:rsidRPr="006E79AF">
              <w:rPr>
                <w:b/>
                <w:sz w:val="24"/>
                <w:szCs w:val="24"/>
              </w:rPr>
              <w:t xml:space="preserve"> учреждений </w:t>
            </w:r>
          </w:p>
        </w:tc>
        <w:tc>
          <w:tcPr>
            <w:tcW w:w="986" w:type="dxa"/>
          </w:tcPr>
          <w:p w:rsidR="00D61810" w:rsidRPr="006E79AF" w:rsidRDefault="006E79AF" w:rsidP="006E79A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  <w:r w:rsidR="00265888" w:rsidRPr="006E79AF">
              <w:rPr>
                <w:b/>
                <w:sz w:val="24"/>
                <w:szCs w:val="24"/>
              </w:rPr>
              <w:t>ОШ №168</w:t>
            </w:r>
          </w:p>
        </w:tc>
        <w:tc>
          <w:tcPr>
            <w:tcW w:w="850" w:type="dxa"/>
          </w:tcPr>
          <w:p w:rsidR="00D61810" w:rsidRPr="006E79AF" w:rsidRDefault="00265888" w:rsidP="006E79AF">
            <w:pPr>
              <w:jc w:val="center"/>
              <w:rPr>
                <w:b/>
                <w:sz w:val="24"/>
                <w:szCs w:val="24"/>
              </w:rPr>
            </w:pPr>
            <w:r w:rsidRPr="006E79AF">
              <w:rPr>
                <w:b/>
                <w:sz w:val="24"/>
                <w:szCs w:val="24"/>
              </w:rPr>
              <w:t>80</w:t>
            </w:r>
          </w:p>
        </w:tc>
        <w:tc>
          <w:tcPr>
            <w:tcW w:w="851" w:type="dxa"/>
          </w:tcPr>
          <w:p w:rsidR="00D61810" w:rsidRPr="006E79AF" w:rsidRDefault="00265888" w:rsidP="006E79AF">
            <w:pPr>
              <w:jc w:val="center"/>
              <w:rPr>
                <w:b/>
                <w:sz w:val="24"/>
                <w:szCs w:val="24"/>
              </w:rPr>
            </w:pPr>
            <w:r w:rsidRPr="006E79AF">
              <w:rPr>
                <w:b/>
                <w:sz w:val="24"/>
                <w:szCs w:val="24"/>
              </w:rPr>
              <w:t>98</w:t>
            </w:r>
          </w:p>
        </w:tc>
        <w:tc>
          <w:tcPr>
            <w:tcW w:w="992" w:type="dxa"/>
          </w:tcPr>
          <w:p w:rsidR="00D61810" w:rsidRPr="006E79AF" w:rsidRDefault="006E79AF" w:rsidP="006E79A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  <w:r w:rsidR="00F57E06" w:rsidRPr="006E79AF">
              <w:rPr>
                <w:b/>
                <w:sz w:val="24"/>
                <w:szCs w:val="24"/>
              </w:rPr>
              <w:t>ОШ№30</w:t>
            </w:r>
          </w:p>
        </w:tc>
        <w:tc>
          <w:tcPr>
            <w:tcW w:w="936" w:type="dxa"/>
          </w:tcPr>
          <w:p w:rsidR="00D61810" w:rsidRPr="006E79AF" w:rsidRDefault="00D61810" w:rsidP="006E79AF">
            <w:pPr>
              <w:jc w:val="center"/>
              <w:rPr>
                <w:b/>
                <w:sz w:val="24"/>
                <w:szCs w:val="24"/>
              </w:rPr>
            </w:pPr>
            <w:r w:rsidRPr="006E79AF"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1048" w:type="dxa"/>
          </w:tcPr>
          <w:p w:rsidR="00D61810" w:rsidRPr="006E79AF" w:rsidRDefault="00D61810" w:rsidP="006E79AF">
            <w:pPr>
              <w:jc w:val="center"/>
              <w:rPr>
                <w:b/>
                <w:sz w:val="24"/>
                <w:szCs w:val="24"/>
              </w:rPr>
            </w:pPr>
            <w:r w:rsidRPr="006E79AF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851" w:type="dxa"/>
          </w:tcPr>
          <w:p w:rsidR="00D61810" w:rsidRPr="006E79AF" w:rsidRDefault="00265888" w:rsidP="006E79AF">
            <w:pPr>
              <w:jc w:val="center"/>
              <w:rPr>
                <w:b/>
                <w:sz w:val="24"/>
                <w:szCs w:val="24"/>
              </w:rPr>
            </w:pPr>
            <w:r w:rsidRPr="006E79A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D61810" w:rsidRPr="006E79AF" w:rsidRDefault="00265888" w:rsidP="006E79AF">
            <w:pPr>
              <w:jc w:val="center"/>
              <w:rPr>
                <w:b/>
                <w:sz w:val="24"/>
                <w:szCs w:val="24"/>
              </w:rPr>
            </w:pPr>
            <w:r w:rsidRPr="006E79AF">
              <w:rPr>
                <w:b/>
                <w:sz w:val="24"/>
                <w:szCs w:val="24"/>
              </w:rPr>
              <w:t>120</w:t>
            </w:r>
          </w:p>
        </w:tc>
        <w:tc>
          <w:tcPr>
            <w:tcW w:w="992" w:type="dxa"/>
          </w:tcPr>
          <w:p w:rsidR="00D61810" w:rsidRPr="006E79AF" w:rsidRDefault="00265888" w:rsidP="006E79AF">
            <w:pPr>
              <w:jc w:val="center"/>
              <w:rPr>
                <w:b/>
                <w:sz w:val="24"/>
                <w:szCs w:val="24"/>
              </w:rPr>
            </w:pPr>
            <w:r w:rsidRPr="006E79AF">
              <w:rPr>
                <w:b/>
                <w:sz w:val="24"/>
                <w:szCs w:val="24"/>
              </w:rPr>
              <w:t>143</w:t>
            </w:r>
          </w:p>
        </w:tc>
      </w:tr>
    </w:tbl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694"/>
        <w:gridCol w:w="2976"/>
        <w:gridCol w:w="2694"/>
      </w:tblGrid>
      <w:tr w:rsidR="0090012F" w:rsidRPr="006E79AF" w:rsidTr="00A174B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2F" w:rsidRPr="006E79AF" w:rsidRDefault="0090012F" w:rsidP="006E79AF">
            <w:pPr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Охват дошкольным образованием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2F" w:rsidRPr="006E79AF" w:rsidRDefault="00265888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70%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2F" w:rsidRPr="006E79AF" w:rsidRDefault="0090012F" w:rsidP="006E79AF">
            <w:pPr>
              <w:jc w:val="center"/>
              <w:rPr>
                <w:sz w:val="24"/>
                <w:szCs w:val="24"/>
                <w:lang w:val="en-US"/>
              </w:rPr>
            </w:pPr>
            <w:r w:rsidRPr="006E79AF">
              <w:rPr>
                <w:sz w:val="24"/>
                <w:szCs w:val="24"/>
              </w:rPr>
              <w:t>80%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2F" w:rsidRPr="006E79AF" w:rsidRDefault="00265888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75%</w:t>
            </w:r>
          </w:p>
        </w:tc>
      </w:tr>
      <w:tr w:rsidR="0090012F" w:rsidRPr="006E79AF" w:rsidTr="00A174B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2F" w:rsidRPr="006E79AF" w:rsidRDefault="0090012F" w:rsidP="006E79AF">
            <w:pPr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Количество ДОУ с воспитанием и обучением на татарском языке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2F" w:rsidRPr="006E79AF" w:rsidRDefault="00265888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2F" w:rsidRPr="006E79AF" w:rsidRDefault="0090012F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14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2F" w:rsidRPr="006E79AF" w:rsidRDefault="00265888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23</w:t>
            </w:r>
          </w:p>
        </w:tc>
      </w:tr>
      <w:tr w:rsidR="0090012F" w:rsidRPr="006E79AF" w:rsidTr="00A174B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2F" w:rsidRPr="006E79AF" w:rsidRDefault="0090012F" w:rsidP="006E79AF">
            <w:pPr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Количество ДОУ, имеющие татарские группы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2F" w:rsidRPr="006E79AF" w:rsidRDefault="00265888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2F" w:rsidRPr="006E79AF" w:rsidRDefault="0090012F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36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2F" w:rsidRPr="006E79AF" w:rsidRDefault="00265888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53</w:t>
            </w:r>
          </w:p>
        </w:tc>
      </w:tr>
      <w:tr w:rsidR="0090012F" w:rsidRPr="006E79AF" w:rsidTr="00A174B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2F" w:rsidRPr="006E79AF" w:rsidRDefault="0090012F" w:rsidP="006E79AF">
            <w:pPr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Охват воспитанием и обучением на татарском языке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2F" w:rsidRPr="006E79AF" w:rsidRDefault="00265888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66%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2F" w:rsidRPr="006E79AF" w:rsidRDefault="0090012F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74,5</w:t>
            </w:r>
            <w:r w:rsidR="008875DA" w:rsidRPr="006E79AF">
              <w:rPr>
                <w:sz w:val="24"/>
                <w:szCs w:val="24"/>
              </w:rPr>
              <w:t>%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2F" w:rsidRPr="006E79AF" w:rsidRDefault="00265888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70,2%</w:t>
            </w:r>
          </w:p>
        </w:tc>
      </w:tr>
    </w:tbl>
    <w:p w:rsidR="0090012F" w:rsidRDefault="0090012F"/>
    <w:p w:rsidR="0090012F" w:rsidRDefault="0090012F"/>
    <w:p w:rsidR="00265888" w:rsidRDefault="00265888" w:rsidP="0090012F">
      <w:pPr>
        <w:shd w:val="clear" w:color="auto" w:fill="FFFFFF"/>
        <w:tabs>
          <w:tab w:val="left" w:pos="6931"/>
        </w:tabs>
        <w:ind w:right="-15"/>
        <w:jc w:val="center"/>
        <w:rPr>
          <w:rFonts w:ascii="Calibri" w:hAnsi="Calibri"/>
          <w:b/>
          <w:sz w:val="28"/>
          <w:szCs w:val="28"/>
          <w:lang w:val="en-US"/>
        </w:rPr>
      </w:pPr>
    </w:p>
    <w:p w:rsidR="006E79AF" w:rsidRDefault="006E79AF" w:rsidP="0090012F">
      <w:pPr>
        <w:shd w:val="clear" w:color="auto" w:fill="FFFFFF"/>
        <w:tabs>
          <w:tab w:val="left" w:pos="6931"/>
        </w:tabs>
        <w:ind w:right="-15"/>
        <w:jc w:val="center"/>
        <w:rPr>
          <w:rFonts w:ascii="Calibri" w:hAnsi="Calibri"/>
          <w:b/>
          <w:sz w:val="28"/>
          <w:szCs w:val="28"/>
        </w:rPr>
      </w:pPr>
    </w:p>
    <w:p w:rsidR="006E79AF" w:rsidRDefault="006E79AF" w:rsidP="0090012F">
      <w:pPr>
        <w:shd w:val="clear" w:color="auto" w:fill="FFFFFF"/>
        <w:tabs>
          <w:tab w:val="left" w:pos="6931"/>
        </w:tabs>
        <w:ind w:right="-15"/>
        <w:jc w:val="center"/>
        <w:rPr>
          <w:rFonts w:ascii="Calibri" w:hAnsi="Calibri"/>
          <w:b/>
          <w:sz w:val="28"/>
          <w:szCs w:val="28"/>
        </w:rPr>
      </w:pPr>
    </w:p>
    <w:p w:rsidR="006E79AF" w:rsidRDefault="006E79AF" w:rsidP="0090012F">
      <w:pPr>
        <w:shd w:val="clear" w:color="auto" w:fill="FFFFFF"/>
        <w:tabs>
          <w:tab w:val="left" w:pos="6931"/>
        </w:tabs>
        <w:ind w:right="-15"/>
        <w:jc w:val="center"/>
        <w:rPr>
          <w:rFonts w:ascii="Calibri" w:hAnsi="Calibri"/>
          <w:b/>
          <w:sz w:val="28"/>
          <w:szCs w:val="28"/>
        </w:rPr>
      </w:pPr>
    </w:p>
    <w:p w:rsidR="006E79AF" w:rsidRPr="006E79AF" w:rsidRDefault="006E79AF" w:rsidP="0090012F">
      <w:pPr>
        <w:shd w:val="clear" w:color="auto" w:fill="FFFFFF"/>
        <w:tabs>
          <w:tab w:val="left" w:pos="6931"/>
        </w:tabs>
        <w:ind w:right="-15"/>
        <w:jc w:val="center"/>
        <w:rPr>
          <w:rFonts w:ascii="Calibri" w:hAnsi="Calibri"/>
          <w:b/>
          <w:sz w:val="28"/>
          <w:szCs w:val="28"/>
        </w:rPr>
      </w:pPr>
    </w:p>
    <w:p w:rsidR="0090012F" w:rsidRPr="0090012F" w:rsidRDefault="0090012F" w:rsidP="0090012F">
      <w:pPr>
        <w:shd w:val="clear" w:color="auto" w:fill="FFFFFF"/>
        <w:tabs>
          <w:tab w:val="left" w:pos="6931"/>
        </w:tabs>
        <w:ind w:right="-15"/>
        <w:jc w:val="center"/>
        <w:rPr>
          <w:rFonts w:ascii="Calibri" w:hAnsi="Calibri"/>
          <w:b/>
          <w:sz w:val="28"/>
          <w:szCs w:val="28"/>
        </w:rPr>
      </w:pPr>
      <w:r w:rsidRPr="0090012F">
        <w:rPr>
          <w:rFonts w:ascii="Calibri" w:hAnsi="Calibri"/>
          <w:b/>
          <w:sz w:val="28"/>
          <w:szCs w:val="28"/>
        </w:rPr>
        <w:lastRenderedPageBreak/>
        <w:t>Очередность по состоянию на 01.01.2016</w:t>
      </w:r>
    </w:p>
    <w:p w:rsidR="0090012F" w:rsidRDefault="0090012F" w:rsidP="0090012F">
      <w:pPr>
        <w:shd w:val="clear" w:color="auto" w:fill="FFFFFF"/>
        <w:tabs>
          <w:tab w:val="left" w:pos="6931"/>
        </w:tabs>
        <w:ind w:right="-15"/>
        <w:jc w:val="center"/>
        <w:rPr>
          <w:rFonts w:ascii="Calibri" w:hAnsi="Calibr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7"/>
        <w:gridCol w:w="1351"/>
        <w:gridCol w:w="1314"/>
        <w:gridCol w:w="1257"/>
        <w:gridCol w:w="1806"/>
        <w:gridCol w:w="1253"/>
        <w:gridCol w:w="1253"/>
      </w:tblGrid>
      <w:tr w:rsidR="0090012F" w:rsidRPr="0090012F" w:rsidTr="00EA2A95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2F" w:rsidRPr="0090012F" w:rsidRDefault="0090012F" w:rsidP="00EA2A95">
            <w:pPr>
              <w:tabs>
                <w:tab w:val="left" w:pos="6931"/>
              </w:tabs>
              <w:ind w:right="-15"/>
              <w:jc w:val="center"/>
              <w:rPr>
                <w:b/>
                <w:sz w:val="24"/>
                <w:szCs w:val="24"/>
              </w:rPr>
            </w:pPr>
            <w:r w:rsidRPr="0090012F">
              <w:rPr>
                <w:b/>
                <w:sz w:val="24"/>
                <w:szCs w:val="24"/>
              </w:rPr>
              <w:t xml:space="preserve">Район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2F" w:rsidRPr="0090012F" w:rsidRDefault="0090012F" w:rsidP="00EA2A95">
            <w:pPr>
              <w:tabs>
                <w:tab w:val="left" w:pos="6931"/>
              </w:tabs>
              <w:ind w:right="-15"/>
              <w:jc w:val="center"/>
              <w:rPr>
                <w:b/>
                <w:sz w:val="24"/>
                <w:szCs w:val="24"/>
              </w:rPr>
            </w:pPr>
            <w:r w:rsidRPr="0090012F">
              <w:rPr>
                <w:b/>
                <w:sz w:val="24"/>
                <w:szCs w:val="24"/>
              </w:rPr>
              <w:t>Кол-во детей всего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2F" w:rsidRPr="0090012F" w:rsidRDefault="0090012F" w:rsidP="00EA2A95">
            <w:pPr>
              <w:tabs>
                <w:tab w:val="left" w:pos="6931"/>
              </w:tabs>
              <w:ind w:right="-15"/>
              <w:jc w:val="center"/>
              <w:rPr>
                <w:b/>
                <w:sz w:val="24"/>
                <w:szCs w:val="24"/>
              </w:rPr>
            </w:pPr>
            <w:r w:rsidRPr="0090012F">
              <w:rPr>
                <w:b/>
                <w:sz w:val="24"/>
                <w:szCs w:val="24"/>
              </w:rPr>
              <w:t xml:space="preserve">в т.ч. </w:t>
            </w:r>
          </w:p>
          <w:p w:rsidR="0090012F" w:rsidRPr="0090012F" w:rsidRDefault="0090012F" w:rsidP="00EA2A95">
            <w:pPr>
              <w:tabs>
                <w:tab w:val="left" w:pos="6931"/>
              </w:tabs>
              <w:ind w:right="-15"/>
              <w:jc w:val="center"/>
              <w:rPr>
                <w:b/>
                <w:sz w:val="24"/>
                <w:szCs w:val="24"/>
              </w:rPr>
            </w:pPr>
            <w:r w:rsidRPr="0090012F">
              <w:rPr>
                <w:b/>
                <w:sz w:val="24"/>
                <w:szCs w:val="24"/>
              </w:rPr>
              <w:t>от 0 до  3 лет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2F" w:rsidRPr="0090012F" w:rsidRDefault="0090012F" w:rsidP="00EA2A95">
            <w:pPr>
              <w:tabs>
                <w:tab w:val="left" w:pos="6931"/>
              </w:tabs>
              <w:ind w:right="-15"/>
              <w:jc w:val="center"/>
              <w:rPr>
                <w:b/>
                <w:sz w:val="24"/>
                <w:szCs w:val="24"/>
              </w:rPr>
            </w:pPr>
            <w:r w:rsidRPr="0090012F">
              <w:rPr>
                <w:b/>
                <w:sz w:val="24"/>
                <w:szCs w:val="24"/>
              </w:rPr>
              <w:t>в т.ч.</w:t>
            </w:r>
          </w:p>
          <w:p w:rsidR="0090012F" w:rsidRPr="0090012F" w:rsidRDefault="0090012F" w:rsidP="00EA2A95">
            <w:pPr>
              <w:tabs>
                <w:tab w:val="left" w:pos="6931"/>
              </w:tabs>
              <w:ind w:right="-15"/>
              <w:jc w:val="center"/>
              <w:rPr>
                <w:b/>
                <w:sz w:val="24"/>
                <w:szCs w:val="24"/>
              </w:rPr>
            </w:pPr>
            <w:r w:rsidRPr="0090012F">
              <w:rPr>
                <w:b/>
                <w:sz w:val="24"/>
                <w:szCs w:val="24"/>
              </w:rPr>
              <w:t xml:space="preserve"> от 3 до 7 лет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2F" w:rsidRPr="0090012F" w:rsidRDefault="0090012F" w:rsidP="0090012F">
            <w:pPr>
              <w:tabs>
                <w:tab w:val="left" w:pos="6931"/>
              </w:tabs>
              <w:ind w:right="-15"/>
              <w:jc w:val="center"/>
              <w:rPr>
                <w:b/>
                <w:sz w:val="24"/>
                <w:szCs w:val="24"/>
              </w:rPr>
            </w:pPr>
            <w:r w:rsidRPr="0090012F">
              <w:rPr>
                <w:b/>
                <w:sz w:val="24"/>
                <w:szCs w:val="24"/>
              </w:rPr>
              <w:t xml:space="preserve">Кол-во детей, направленных в ДОУ (по состоянию на </w:t>
            </w:r>
            <w:r>
              <w:rPr>
                <w:b/>
                <w:sz w:val="24"/>
                <w:szCs w:val="24"/>
              </w:rPr>
              <w:t>31.12</w:t>
            </w:r>
            <w:r w:rsidRPr="0090012F">
              <w:rPr>
                <w:b/>
                <w:sz w:val="24"/>
                <w:szCs w:val="24"/>
              </w:rPr>
              <w:t>.201</w:t>
            </w:r>
            <w:r w:rsidR="006E79AF">
              <w:rPr>
                <w:b/>
                <w:sz w:val="24"/>
                <w:szCs w:val="24"/>
              </w:rPr>
              <w:t>5</w:t>
            </w:r>
            <w:r w:rsidRPr="0090012F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2F" w:rsidRPr="0090012F" w:rsidRDefault="0090012F" w:rsidP="00EA2A95">
            <w:pPr>
              <w:tabs>
                <w:tab w:val="left" w:pos="6931"/>
              </w:tabs>
              <w:ind w:right="-15"/>
              <w:jc w:val="center"/>
              <w:rPr>
                <w:b/>
                <w:sz w:val="24"/>
                <w:szCs w:val="24"/>
              </w:rPr>
            </w:pPr>
            <w:r w:rsidRPr="0090012F">
              <w:rPr>
                <w:b/>
                <w:sz w:val="24"/>
                <w:szCs w:val="24"/>
              </w:rPr>
              <w:t xml:space="preserve">в т.ч. </w:t>
            </w:r>
          </w:p>
          <w:p w:rsidR="0090012F" w:rsidRPr="0090012F" w:rsidRDefault="0090012F" w:rsidP="00EA2A95">
            <w:pPr>
              <w:tabs>
                <w:tab w:val="left" w:pos="6931"/>
              </w:tabs>
              <w:ind w:right="-15"/>
              <w:jc w:val="center"/>
              <w:rPr>
                <w:b/>
                <w:sz w:val="24"/>
                <w:szCs w:val="24"/>
              </w:rPr>
            </w:pPr>
            <w:r w:rsidRPr="0090012F">
              <w:rPr>
                <w:b/>
                <w:sz w:val="24"/>
                <w:szCs w:val="24"/>
              </w:rPr>
              <w:t>от 1,5 до  3 лет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2F" w:rsidRPr="0090012F" w:rsidRDefault="0090012F" w:rsidP="00EA2A95">
            <w:pPr>
              <w:tabs>
                <w:tab w:val="left" w:pos="6931"/>
              </w:tabs>
              <w:ind w:right="-15"/>
              <w:jc w:val="center"/>
              <w:rPr>
                <w:b/>
                <w:sz w:val="24"/>
                <w:szCs w:val="24"/>
              </w:rPr>
            </w:pPr>
            <w:r w:rsidRPr="0090012F">
              <w:rPr>
                <w:b/>
                <w:sz w:val="24"/>
                <w:szCs w:val="24"/>
              </w:rPr>
              <w:t>в т.ч.</w:t>
            </w:r>
          </w:p>
          <w:p w:rsidR="0090012F" w:rsidRPr="0090012F" w:rsidRDefault="0090012F" w:rsidP="00EA2A95">
            <w:pPr>
              <w:tabs>
                <w:tab w:val="left" w:pos="6931"/>
              </w:tabs>
              <w:ind w:right="-15"/>
              <w:jc w:val="center"/>
              <w:rPr>
                <w:b/>
                <w:sz w:val="24"/>
                <w:szCs w:val="24"/>
              </w:rPr>
            </w:pPr>
            <w:r w:rsidRPr="0090012F">
              <w:rPr>
                <w:b/>
                <w:sz w:val="24"/>
                <w:szCs w:val="24"/>
              </w:rPr>
              <w:t xml:space="preserve"> от 3 до 7 лет</w:t>
            </w:r>
          </w:p>
        </w:tc>
      </w:tr>
      <w:tr w:rsidR="0090012F" w:rsidRPr="0090012F" w:rsidTr="00EA2A95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2F" w:rsidRPr="0090012F" w:rsidRDefault="0090012F" w:rsidP="00EA2A95">
            <w:pPr>
              <w:tabs>
                <w:tab w:val="left" w:pos="6931"/>
              </w:tabs>
              <w:ind w:right="-15"/>
              <w:jc w:val="center"/>
              <w:rPr>
                <w:sz w:val="24"/>
                <w:szCs w:val="24"/>
              </w:rPr>
            </w:pPr>
            <w:proofErr w:type="spellStart"/>
            <w:r w:rsidRPr="0090012F">
              <w:rPr>
                <w:sz w:val="24"/>
                <w:szCs w:val="24"/>
              </w:rPr>
              <w:t>Авиастр</w:t>
            </w:r>
            <w:proofErr w:type="spellEnd"/>
            <w:r w:rsidRPr="0090012F">
              <w:rPr>
                <w:sz w:val="24"/>
                <w:szCs w:val="24"/>
              </w:rPr>
              <w:t>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2F" w:rsidRPr="0090012F" w:rsidRDefault="00265888" w:rsidP="00EA2A95">
            <w:pPr>
              <w:tabs>
                <w:tab w:val="left" w:pos="6931"/>
              </w:tabs>
              <w:ind w:right="-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2F" w:rsidRPr="0090012F" w:rsidRDefault="00265888" w:rsidP="00EA2A95">
            <w:pPr>
              <w:tabs>
                <w:tab w:val="left" w:pos="6931"/>
              </w:tabs>
              <w:ind w:right="-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3783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2F" w:rsidRPr="0090012F" w:rsidRDefault="00265888" w:rsidP="00EA2A95">
            <w:pPr>
              <w:tabs>
                <w:tab w:val="left" w:pos="6931"/>
              </w:tabs>
              <w:ind w:right="-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2F" w:rsidRPr="0090012F" w:rsidRDefault="00265888" w:rsidP="00EA2A95">
            <w:pPr>
              <w:tabs>
                <w:tab w:val="left" w:pos="6931"/>
              </w:tabs>
              <w:ind w:right="-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2576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2F" w:rsidRPr="0090012F" w:rsidRDefault="00265888" w:rsidP="00EA2A95">
            <w:pPr>
              <w:tabs>
                <w:tab w:val="left" w:pos="6931"/>
              </w:tabs>
              <w:ind w:right="-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1088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2F" w:rsidRPr="0090012F" w:rsidRDefault="00265888" w:rsidP="00EA2A95">
            <w:pPr>
              <w:tabs>
                <w:tab w:val="left" w:pos="6931"/>
              </w:tabs>
              <w:ind w:right="-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1488</w:t>
            </w:r>
          </w:p>
        </w:tc>
      </w:tr>
      <w:tr w:rsidR="0090012F" w:rsidRPr="0090012F" w:rsidTr="00EA2A95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2F" w:rsidRPr="0090012F" w:rsidRDefault="0090012F" w:rsidP="00EA2A95">
            <w:pPr>
              <w:tabs>
                <w:tab w:val="left" w:pos="6931"/>
              </w:tabs>
              <w:ind w:right="-15"/>
              <w:jc w:val="center"/>
              <w:rPr>
                <w:sz w:val="24"/>
                <w:szCs w:val="24"/>
              </w:rPr>
            </w:pPr>
            <w:proofErr w:type="gramStart"/>
            <w:r w:rsidRPr="0090012F">
              <w:rPr>
                <w:sz w:val="24"/>
                <w:szCs w:val="24"/>
              </w:rPr>
              <w:t>Ново-Сав</w:t>
            </w:r>
            <w:proofErr w:type="gramEnd"/>
            <w:r w:rsidRPr="0090012F">
              <w:rPr>
                <w:sz w:val="24"/>
                <w:szCs w:val="24"/>
              </w:rPr>
              <w:t>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2F" w:rsidRPr="0090012F" w:rsidRDefault="00265888" w:rsidP="00EA2A95">
            <w:pPr>
              <w:tabs>
                <w:tab w:val="left" w:pos="6931"/>
              </w:tabs>
              <w:ind w:right="-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6490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2F" w:rsidRPr="0090012F" w:rsidRDefault="00265888" w:rsidP="00EA2A95">
            <w:pPr>
              <w:tabs>
                <w:tab w:val="left" w:pos="6931"/>
              </w:tabs>
              <w:ind w:right="-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6436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2F" w:rsidRPr="0090012F" w:rsidRDefault="00265888" w:rsidP="00EA2A95">
            <w:pPr>
              <w:tabs>
                <w:tab w:val="left" w:pos="6931"/>
              </w:tabs>
              <w:ind w:right="-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2F" w:rsidRPr="0090012F" w:rsidRDefault="00265888" w:rsidP="00EA2A95">
            <w:pPr>
              <w:tabs>
                <w:tab w:val="left" w:pos="6931"/>
              </w:tabs>
              <w:ind w:right="-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4840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2F" w:rsidRPr="0090012F" w:rsidRDefault="00265888" w:rsidP="00EA2A95">
            <w:pPr>
              <w:tabs>
                <w:tab w:val="left" w:pos="6931"/>
              </w:tabs>
              <w:ind w:right="-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2F" w:rsidRPr="0090012F" w:rsidRDefault="00265888" w:rsidP="00EA2A95">
            <w:pPr>
              <w:tabs>
                <w:tab w:val="left" w:pos="6931"/>
              </w:tabs>
              <w:ind w:right="-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2848</w:t>
            </w:r>
          </w:p>
        </w:tc>
      </w:tr>
      <w:tr w:rsidR="0090012F" w:rsidRPr="0090012F" w:rsidTr="00EA2A95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2F" w:rsidRPr="0090012F" w:rsidRDefault="0090012F" w:rsidP="00EA2A95">
            <w:pPr>
              <w:tabs>
                <w:tab w:val="left" w:pos="6931"/>
              </w:tabs>
              <w:ind w:right="-15"/>
              <w:jc w:val="center"/>
              <w:rPr>
                <w:b/>
                <w:sz w:val="24"/>
                <w:szCs w:val="24"/>
              </w:rPr>
            </w:pPr>
            <w:r w:rsidRPr="0090012F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2F" w:rsidRPr="0090012F" w:rsidRDefault="00265888" w:rsidP="00EA2A95">
            <w:pPr>
              <w:tabs>
                <w:tab w:val="left" w:pos="6931"/>
              </w:tabs>
              <w:ind w:right="-1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10302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2F" w:rsidRPr="0090012F" w:rsidRDefault="00265888" w:rsidP="00EA2A95">
            <w:pPr>
              <w:tabs>
                <w:tab w:val="left" w:pos="6931"/>
              </w:tabs>
              <w:ind w:right="-1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10219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2F" w:rsidRPr="0090012F" w:rsidRDefault="00265888" w:rsidP="00EA2A95">
            <w:pPr>
              <w:tabs>
                <w:tab w:val="left" w:pos="6931"/>
              </w:tabs>
              <w:ind w:right="-1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83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2F" w:rsidRPr="0090012F" w:rsidRDefault="00265888" w:rsidP="00EA2A95">
            <w:pPr>
              <w:tabs>
                <w:tab w:val="left" w:pos="6931"/>
              </w:tabs>
              <w:ind w:right="-1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7516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2F" w:rsidRPr="0090012F" w:rsidRDefault="00265888" w:rsidP="00EA2A95">
            <w:pPr>
              <w:tabs>
                <w:tab w:val="left" w:pos="6931"/>
              </w:tabs>
              <w:ind w:right="-1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3080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2F" w:rsidRPr="0090012F" w:rsidRDefault="00265888" w:rsidP="00EA2A95">
            <w:pPr>
              <w:tabs>
                <w:tab w:val="left" w:pos="6931"/>
              </w:tabs>
              <w:ind w:right="-1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4336</w:t>
            </w:r>
          </w:p>
        </w:tc>
      </w:tr>
    </w:tbl>
    <w:p w:rsidR="0090012F" w:rsidRDefault="0090012F"/>
    <w:p w:rsidR="0090012F" w:rsidRDefault="0090012F"/>
    <w:p w:rsidR="0090012F" w:rsidRPr="0090012F" w:rsidRDefault="0090012F" w:rsidP="0090012F">
      <w:pPr>
        <w:jc w:val="center"/>
        <w:rPr>
          <w:b/>
          <w:sz w:val="24"/>
          <w:szCs w:val="24"/>
        </w:rPr>
      </w:pPr>
      <w:r w:rsidRPr="0090012F">
        <w:rPr>
          <w:b/>
          <w:sz w:val="24"/>
          <w:szCs w:val="24"/>
        </w:rPr>
        <w:t xml:space="preserve">Итоги Республиканского конкурса «Лучший </w:t>
      </w:r>
      <w:proofErr w:type="spellStart"/>
      <w:r w:rsidRPr="0090012F">
        <w:rPr>
          <w:b/>
          <w:sz w:val="24"/>
          <w:szCs w:val="24"/>
        </w:rPr>
        <w:t>билингвальный</w:t>
      </w:r>
      <w:proofErr w:type="spellEnd"/>
      <w:r w:rsidRPr="0090012F">
        <w:rPr>
          <w:b/>
          <w:sz w:val="24"/>
          <w:szCs w:val="24"/>
        </w:rPr>
        <w:t xml:space="preserve"> детский сад»</w:t>
      </w:r>
    </w:p>
    <w:p w:rsidR="0090012F" w:rsidRDefault="0090012F" w:rsidP="0090012F">
      <w:pPr>
        <w:jc w:val="center"/>
        <w:rPr>
          <w:rFonts w:ascii="Calibri" w:hAnsi="Calibri"/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827"/>
        <w:gridCol w:w="3503"/>
      </w:tblGrid>
      <w:tr w:rsidR="0090012F" w:rsidRPr="0090012F" w:rsidTr="00EA2A95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2F" w:rsidRPr="0090012F" w:rsidRDefault="0090012F" w:rsidP="00EA2A95">
            <w:pPr>
              <w:jc w:val="center"/>
              <w:rPr>
                <w:b/>
                <w:sz w:val="24"/>
                <w:szCs w:val="24"/>
              </w:rPr>
            </w:pPr>
            <w:r w:rsidRPr="0090012F">
              <w:rPr>
                <w:b/>
                <w:sz w:val="24"/>
                <w:szCs w:val="24"/>
              </w:rPr>
              <w:t>2014г.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888" w:rsidRPr="006E79AF" w:rsidRDefault="00265888" w:rsidP="00EA2A95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МА</w:t>
            </w:r>
            <w:r w:rsidR="0090012F" w:rsidRPr="006E79AF">
              <w:rPr>
                <w:sz w:val="24"/>
                <w:szCs w:val="24"/>
              </w:rPr>
              <w:t xml:space="preserve">ДОУ №405 </w:t>
            </w:r>
          </w:p>
          <w:p w:rsidR="0090012F" w:rsidRPr="006E79AF" w:rsidRDefault="0090012F" w:rsidP="00EA2A95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Ново-Савиновского района г</w:t>
            </w:r>
            <w:proofErr w:type="gramStart"/>
            <w:r w:rsidRPr="006E79AF">
              <w:rPr>
                <w:sz w:val="24"/>
                <w:szCs w:val="24"/>
              </w:rPr>
              <w:t>.К</w:t>
            </w:r>
            <w:proofErr w:type="gramEnd"/>
            <w:r w:rsidRPr="006E79AF">
              <w:rPr>
                <w:sz w:val="24"/>
                <w:szCs w:val="24"/>
              </w:rPr>
              <w:t>азани – победитель и обладатель Гранта в 1 млн. руб.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2F" w:rsidRPr="006E79AF" w:rsidRDefault="0090012F" w:rsidP="00EA2A95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ДОУ №14 Авиастроительного района г</w:t>
            </w:r>
            <w:proofErr w:type="gramStart"/>
            <w:r w:rsidRPr="006E79AF">
              <w:rPr>
                <w:sz w:val="24"/>
                <w:szCs w:val="24"/>
              </w:rPr>
              <w:t>.К</w:t>
            </w:r>
            <w:proofErr w:type="gramEnd"/>
            <w:r w:rsidRPr="006E79AF">
              <w:rPr>
                <w:sz w:val="24"/>
                <w:szCs w:val="24"/>
              </w:rPr>
              <w:t>азани - победитель и обладатель Гранта в 1 млн. руб.</w:t>
            </w:r>
          </w:p>
        </w:tc>
      </w:tr>
      <w:tr w:rsidR="00265888" w:rsidRPr="0090012F" w:rsidTr="00EA2A95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888" w:rsidRPr="0090012F" w:rsidRDefault="00265888" w:rsidP="00EA2A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2015г.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888" w:rsidRPr="006E79AF" w:rsidRDefault="00265888" w:rsidP="00F3367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 xml:space="preserve">МБДОУ №117 </w:t>
            </w:r>
          </w:p>
          <w:p w:rsidR="00265888" w:rsidRPr="006E79AF" w:rsidRDefault="00265888" w:rsidP="00F3367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Ново-Савиновского района г</w:t>
            </w:r>
            <w:proofErr w:type="gramStart"/>
            <w:r w:rsidRPr="006E79AF">
              <w:rPr>
                <w:sz w:val="24"/>
                <w:szCs w:val="24"/>
              </w:rPr>
              <w:t>.К</w:t>
            </w:r>
            <w:proofErr w:type="gramEnd"/>
            <w:r w:rsidRPr="006E79AF">
              <w:rPr>
                <w:sz w:val="24"/>
                <w:szCs w:val="24"/>
              </w:rPr>
              <w:t>азани – победитель и обладатель Гранта в 1 млн. руб.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888" w:rsidRPr="006E79AF" w:rsidRDefault="00265888" w:rsidP="00265888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МАДОУ №299 Авиастроительного района г</w:t>
            </w:r>
            <w:proofErr w:type="gramStart"/>
            <w:r w:rsidRPr="006E79AF">
              <w:rPr>
                <w:sz w:val="24"/>
                <w:szCs w:val="24"/>
              </w:rPr>
              <w:t>.К</w:t>
            </w:r>
            <w:proofErr w:type="gramEnd"/>
            <w:r w:rsidRPr="006E79AF">
              <w:rPr>
                <w:sz w:val="24"/>
                <w:szCs w:val="24"/>
              </w:rPr>
              <w:t>азани - победитель и обладатель Гранта в 1 млн. руб.</w:t>
            </w:r>
          </w:p>
        </w:tc>
      </w:tr>
    </w:tbl>
    <w:p w:rsidR="0090012F" w:rsidRDefault="0090012F"/>
    <w:p w:rsidR="0090012F" w:rsidRDefault="0090012F"/>
    <w:p w:rsidR="0090012F" w:rsidRDefault="0090012F" w:rsidP="009001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Количество групп и дет</w:t>
      </w:r>
      <w:r w:rsidR="006E79AF">
        <w:rPr>
          <w:b/>
          <w:sz w:val="28"/>
          <w:szCs w:val="28"/>
        </w:rPr>
        <w:t>ей по возрастам на 01.01.2016</w:t>
      </w:r>
    </w:p>
    <w:p w:rsidR="0090012F" w:rsidRDefault="0090012F" w:rsidP="0090012F">
      <w:pPr>
        <w:jc w:val="center"/>
        <w:rPr>
          <w:b/>
          <w:sz w:val="28"/>
          <w:szCs w:val="28"/>
        </w:rPr>
      </w:pPr>
    </w:p>
    <w:p w:rsidR="004C20EF" w:rsidRDefault="004C20EF" w:rsidP="0090012F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1275"/>
        <w:gridCol w:w="1134"/>
        <w:gridCol w:w="1391"/>
        <w:gridCol w:w="1303"/>
        <w:gridCol w:w="1432"/>
        <w:gridCol w:w="1368"/>
      </w:tblGrid>
      <w:tr w:rsidR="006E79AF" w:rsidTr="004C20EF">
        <w:tc>
          <w:tcPr>
            <w:tcW w:w="1668" w:type="dxa"/>
            <w:vMerge w:val="restart"/>
          </w:tcPr>
          <w:p w:rsidR="006E79AF" w:rsidRPr="006E79AF" w:rsidRDefault="006E79AF" w:rsidP="006E79AF">
            <w:pPr>
              <w:jc w:val="center"/>
              <w:rPr>
                <w:b/>
                <w:sz w:val="24"/>
                <w:szCs w:val="24"/>
              </w:rPr>
            </w:pPr>
            <w:r w:rsidRPr="006E79AF">
              <w:rPr>
                <w:b/>
                <w:sz w:val="24"/>
                <w:szCs w:val="24"/>
              </w:rPr>
              <w:t>Возраст детей</w:t>
            </w:r>
          </w:p>
        </w:tc>
        <w:tc>
          <w:tcPr>
            <w:tcW w:w="2409" w:type="dxa"/>
            <w:gridSpan w:val="2"/>
          </w:tcPr>
          <w:p w:rsidR="006E79AF" w:rsidRPr="006E79AF" w:rsidRDefault="006E79AF" w:rsidP="006E79AF">
            <w:pPr>
              <w:jc w:val="center"/>
              <w:rPr>
                <w:b/>
                <w:sz w:val="24"/>
                <w:szCs w:val="24"/>
              </w:rPr>
            </w:pPr>
            <w:r w:rsidRPr="006E79AF">
              <w:rPr>
                <w:b/>
                <w:sz w:val="24"/>
                <w:szCs w:val="24"/>
              </w:rPr>
              <w:t>Авиастроительный</w:t>
            </w:r>
          </w:p>
        </w:tc>
        <w:tc>
          <w:tcPr>
            <w:tcW w:w="2694" w:type="dxa"/>
            <w:gridSpan w:val="2"/>
          </w:tcPr>
          <w:p w:rsidR="006E79AF" w:rsidRPr="006E79AF" w:rsidRDefault="006E79AF" w:rsidP="006E79AF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E79AF">
              <w:rPr>
                <w:b/>
                <w:sz w:val="24"/>
                <w:szCs w:val="24"/>
              </w:rPr>
              <w:t>Ново-Савиновский</w:t>
            </w:r>
            <w:proofErr w:type="gramEnd"/>
          </w:p>
        </w:tc>
        <w:tc>
          <w:tcPr>
            <w:tcW w:w="2800" w:type="dxa"/>
            <w:gridSpan w:val="2"/>
          </w:tcPr>
          <w:p w:rsidR="006E79AF" w:rsidRPr="006E79AF" w:rsidRDefault="006E79AF" w:rsidP="006E79AF">
            <w:pPr>
              <w:jc w:val="center"/>
              <w:rPr>
                <w:b/>
                <w:sz w:val="24"/>
                <w:szCs w:val="24"/>
              </w:rPr>
            </w:pPr>
            <w:r w:rsidRPr="006E79AF">
              <w:rPr>
                <w:b/>
                <w:sz w:val="24"/>
                <w:szCs w:val="24"/>
              </w:rPr>
              <w:t>Всего</w:t>
            </w:r>
          </w:p>
        </w:tc>
      </w:tr>
      <w:tr w:rsidR="006E79AF" w:rsidTr="004C20EF">
        <w:tc>
          <w:tcPr>
            <w:tcW w:w="1668" w:type="dxa"/>
            <w:vMerge/>
          </w:tcPr>
          <w:p w:rsidR="006E79AF" w:rsidRPr="006E79AF" w:rsidRDefault="006E79AF" w:rsidP="006E79A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6E79AF" w:rsidRPr="006E79AF" w:rsidRDefault="006E79AF" w:rsidP="006E79A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</w:t>
            </w:r>
            <w:r w:rsidRPr="006E79AF">
              <w:rPr>
                <w:b/>
                <w:sz w:val="24"/>
                <w:szCs w:val="24"/>
              </w:rPr>
              <w:t>рупп</w:t>
            </w:r>
          </w:p>
        </w:tc>
        <w:tc>
          <w:tcPr>
            <w:tcW w:w="1134" w:type="dxa"/>
          </w:tcPr>
          <w:p w:rsidR="006E79AF" w:rsidRPr="006E79AF" w:rsidRDefault="006E79AF" w:rsidP="006E79A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  <w:r w:rsidRPr="006E79AF">
              <w:rPr>
                <w:b/>
                <w:sz w:val="24"/>
                <w:szCs w:val="24"/>
              </w:rPr>
              <w:t>етей</w:t>
            </w:r>
          </w:p>
        </w:tc>
        <w:tc>
          <w:tcPr>
            <w:tcW w:w="1391" w:type="dxa"/>
          </w:tcPr>
          <w:p w:rsidR="006E79AF" w:rsidRPr="006E79AF" w:rsidRDefault="006E79AF" w:rsidP="006E79A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</w:t>
            </w:r>
            <w:r w:rsidRPr="006E79AF">
              <w:rPr>
                <w:b/>
                <w:sz w:val="24"/>
                <w:szCs w:val="24"/>
              </w:rPr>
              <w:t>рупп</w:t>
            </w:r>
          </w:p>
        </w:tc>
        <w:tc>
          <w:tcPr>
            <w:tcW w:w="1303" w:type="dxa"/>
          </w:tcPr>
          <w:p w:rsidR="006E79AF" w:rsidRPr="006E79AF" w:rsidRDefault="006E79AF" w:rsidP="006E79A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  <w:r w:rsidRPr="006E79AF">
              <w:rPr>
                <w:b/>
                <w:sz w:val="24"/>
                <w:szCs w:val="24"/>
              </w:rPr>
              <w:t>етей</w:t>
            </w:r>
          </w:p>
        </w:tc>
        <w:tc>
          <w:tcPr>
            <w:tcW w:w="1432" w:type="dxa"/>
          </w:tcPr>
          <w:p w:rsidR="006E79AF" w:rsidRPr="006E79AF" w:rsidRDefault="006E79AF" w:rsidP="006E79A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</w:t>
            </w:r>
            <w:r w:rsidRPr="006E79AF">
              <w:rPr>
                <w:b/>
                <w:sz w:val="24"/>
                <w:szCs w:val="24"/>
              </w:rPr>
              <w:t>рупп</w:t>
            </w:r>
          </w:p>
        </w:tc>
        <w:tc>
          <w:tcPr>
            <w:tcW w:w="1368" w:type="dxa"/>
          </w:tcPr>
          <w:p w:rsidR="006E79AF" w:rsidRPr="006E79AF" w:rsidRDefault="006E79AF" w:rsidP="006E79A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  <w:r w:rsidRPr="006E79AF">
              <w:rPr>
                <w:b/>
                <w:sz w:val="24"/>
                <w:szCs w:val="24"/>
              </w:rPr>
              <w:t>етей</w:t>
            </w:r>
          </w:p>
        </w:tc>
      </w:tr>
      <w:tr w:rsidR="004C20EF" w:rsidTr="004C20EF">
        <w:tc>
          <w:tcPr>
            <w:tcW w:w="1668" w:type="dxa"/>
          </w:tcPr>
          <w:p w:rsidR="004C20EF" w:rsidRPr="006E79AF" w:rsidRDefault="004C20EF" w:rsidP="006E79AF">
            <w:pPr>
              <w:jc w:val="center"/>
              <w:rPr>
                <w:b/>
                <w:sz w:val="24"/>
                <w:szCs w:val="24"/>
              </w:rPr>
            </w:pPr>
            <w:r w:rsidRPr="006E79AF">
              <w:rPr>
                <w:b/>
                <w:sz w:val="24"/>
                <w:szCs w:val="24"/>
              </w:rPr>
              <w:t>1-2</w:t>
            </w:r>
          </w:p>
        </w:tc>
        <w:tc>
          <w:tcPr>
            <w:tcW w:w="1275" w:type="dxa"/>
          </w:tcPr>
          <w:p w:rsidR="004C20EF" w:rsidRPr="006E79AF" w:rsidRDefault="00265888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C20EF" w:rsidRPr="006E79AF" w:rsidRDefault="00265888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22</w:t>
            </w:r>
          </w:p>
        </w:tc>
        <w:tc>
          <w:tcPr>
            <w:tcW w:w="1391" w:type="dxa"/>
          </w:tcPr>
          <w:p w:rsidR="004C20EF" w:rsidRPr="006E79AF" w:rsidRDefault="004C20EF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0</w:t>
            </w:r>
          </w:p>
        </w:tc>
        <w:tc>
          <w:tcPr>
            <w:tcW w:w="1303" w:type="dxa"/>
          </w:tcPr>
          <w:p w:rsidR="004C20EF" w:rsidRPr="006E79AF" w:rsidRDefault="00B00DBD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0</w:t>
            </w:r>
          </w:p>
        </w:tc>
        <w:tc>
          <w:tcPr>
            <w:tcW w:w="1432" w:type="dxa"/>
          </w:tcPr>
          <w:p w:rsidR="004C20EF" w:rsidRPr="006E79AF" w:rsidRDefault="00265888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1</w:t>
            </w:r>
          </w:p>
        </w:tc>
        <w:tc>
          <w:tcPr>
            <w:tcW w:w="1368" w:type="dxa"/>
          </w:tcPr>
          <w:p w:rsidR="004C20EF" w:rsidRPr="006E79AF" w:rsidRDefault="008C02BA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22</w:t>
            </w:r>
          </w:p>
        </w:tc>
      </w:tr>
      <w:tr w:rsidR="004C20EF" w:rsidTr="004C20EF">
        <w:tc>
          <w:tcPr>
            <w:tcW w:w="1668" w:type="dxa"/>
          </w:tcPr>
          <w:p w:rsidR="004C20EF" w:rsidRPr="006E79AF" w:rsidRDefault="004C20EF" w:rsidP="006E79AF">
            <w:pPr>
              <w:jc w:val="center"/>
              <w:rPr>
                <w:b/>
                <w:sz w:val="24"/>
                <w:szCs w:val="24"/>
              </w:rPr>
            </w:pPr>
            <w:r w:rsidRPr="006E79AF">
              <w:rPr>
                <w:b/>
                <w:sz w:val="24"/>
                <w:szCs w:val="24"/>
              </w:rPr>
              <w:t>2-3</w:t>
            </w:r>
          </w:p>
        </w:tc>
        <w:tc>
          <w:tcPr>
            <w:tcW w:w="1275" w:type="dxa"/>
          </w:tcPr>
          <w:p w:rsidR="004C20EF" w:rsidRPr="006E79AF" w:rsidRDefault="00265888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39</w:t>
            </w:r>
          </w:p>
        </w:tc>
        <w:tc>
          <w:tcPr>
            <w:tcW w:w="1134" w:type="dxa"/>
          </w:tcPr>
          <w:p w:rsidR="004C20EF" w:rsidRPr="006E79AF" w:rsidRDefault="00265888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699</w:t>
            </w:r>
          </w:p>
        </w:tc>
        <w:tc>
          <w:tcPr>
            <w:tcW w:w="1391" w:type="dxa"/>
          </w:tcPr>
          <w:p w:rsidR="004C20EF" w:rsidRPr="006E79AF" w:rsidRDefault="004C20EF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55</w:t>
            </w:r>
          </w:p>
        </w:tc>
        <w:tc>
          <w:tcPr>
            <w:tcW w:w="1303" w:type="dxa"/>
          </w:tcPr>
          <w:p w:rsidR="004C20EF" w:rsidRPr="006E79AF" w:rsidRDefault="00B00DBD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1573</w:t>
            </w:r>
          </w:p>
        </w:tc>
        <w:tc>
          <w:tcPr>
            <w:tcW w:w="1432" w:type="dxa"/>
          </w:tcPr>
          <w:p w:rsidR="004C20EF" w:rsidRPr="006E79AF" w:rsidRDefault="00265888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94</w:t>
            </w:r>
          </w:p>
        </w:tc>
        <w:tc>
          <w:tcPr>
            <w:tcW w:w="1368" w:type="dxa"/>
          </w:tcPr>
          <w:p w:rsidR="004C20EF" w:rsidRPr="006E79AF" w:rsidRDefault="008C02BA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2272</w:t>
            </w:r>
          </w:p>
        </w:tc>
      </w:tr>
      <w:tr w:rsidR="004C20EF" w:rsidTr="004C20EF">
        <w:tc>
          <w:tcPr>
            <w:tcW w:w="1668" w:type="dxa"/>
          </w:tcPr>
          <w:p w:rsidR="004C20EF" w:rsidRPr="006E79AF" w:rsidRDefault="004C20EF" w:rsidP="006E79AF">
            <w:pPr>
              <w:jc w:val="center"/>
              <w:rPr>
                <w:b/>
                <w:sz w:val="24"/>
                <w:szCs w:val="24"/>
              </w:rPr>
            </w:pPr>
            <w:r w:rsidRPr="006E79AF">
              <w:rPr>
                <w:b/>
                <w:sz w:val="24"/>
                <w:szCs w:val="24"/>
              </w:rPr>
              <w:t>3-4</w:t>
            </w:r>
          </w:p>
        </w:tc>
        <w:tc>
          <w:tcPr>
            <w:tcW w:w="1275" w:type="dxa"/>
          </w:tcPr>
          <w:p w:rsidR="004C20EF" w:rsidRPr="006E79AF" w:rsidRDefault="00265888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58</w:t>
            </w:r>
          </w:p>
        </w:tc>
        <w:tc>
          <w:tcPr>
            <w:tcW w:w="1134" w:type="dxa"/>
          </w:tcPr>
          <w:p w:rsidR="004C20EF" w:rsidRPr="006E79AF" w:rsidRDefault="00265888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1318</w:t>
            </w:r>
          </w:p>
        </w:tc>
        <w:tc>
          <w:tcPr>
            <w:tcW w:w="1391" w:type="dxa"/>
          </w:tcPr>
          <w:p w:rsidR="004C20EF" w:rsidRPr="006E79AF" w:rsidRDefault="004C20EF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126</w:t>
            </w:r>
          </w:p>
        </w:tc>
        <w:tc>
          <w:tcPr>
            <w:tcW w:w="1303" w:type="dxa"/>
          </w:tcPr>
          <w:p w:rsidR="004C20EF" w:rsidRPr="006E79AF" w:rsidRDefault="00B00DBD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2794</w:t>
            </w:r>
          </w:p>
        </w:tc>
        <w:tc>
          <w:tcPr>
            <w:tcW w:w="1432" w:type="dxa"/>
          </w:tcPr>
          <w:p w:rsidR="004C20EF" w:rsidRPr="006E79AF" w:rsidRDefault="00265888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184</w:t>
            </w:r>
          </w:p>
        </w:tc>
        <w:tc>
          <w:tcPr>
            <w:tcW w:w="1368" w:type="dxa"/>
          </w:tcPr>
          <w:p w:rsidR="004C20EF" w:rsidRPr="006E79AF" w:rsidRDefault="008C02BA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4112</w:t>
            </w:r>
          </w:p>
        </w:tc>
      </w:tr>
      <w:tr w:rsidR="004C20EF" w:rsidTr="004C20EF">
        <w:tc>
          <w:tcPr>
            <w:tcW w:w="1668" w:type="dxa"/>
          </w:tcPr>
          <w:p w:rsidR="004C20EF" w:rsidRPr="006E79AF" w:rsidRDefault="004C20EF" w:rsidP="006E79AF">
            <w:pPr>
              <w:jc w:val="center"/>
              <w:rPr>
                <w:b/>
                <w:sz w:val="24"/>
                <w:szCs w:val="24"/>
              </w:rPr>
            </w:pPr>
            <w:r w:rsidRPr="006E79AF">
              <w:rPr>
                <w:b/>
                <w:sz w:val="24"/>
                <w:szCs w:val="24"/>
              </w:rPr>
              <w:t>4-5</w:t>
            </w:r>
          </w:p>
        </w:tc>
        <w:tc>
          <w:tcPr>
            <w:tcW w:w="1275" w:type="dxa"/>
          </w:tcPr>
          <w:p w:rsidR="004C20EF" w:rsidRPr="006E79AF" w:rsidRDefault="00265888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61</w:t>
            </w:r>
          </w:p>
        </w:tc>
        <w:tc>
          <w:tcPr>
            <w:tcW w:w="1134" w:type="dxa"/>
          </w:tcPr>
          <w:p w:rsidR="004C20EF" w:rsidRPr="006E79AF" w:rsidRDefault="00265888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1391</w:t>
            </w:r>
          </w:p>
        </w:tc>
        <w:tc>
          <w:tcPr>
            <w:tcW w:w="1391" w:type="dxa"/>
          </w:tcPr>
          <w:p w:rsidR="004C20EF" w:rsidRPr="006E79AF" w:rsidRDefault="004C20EF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114</w:t>
            </w:r>
          </w:p>
        </w:tc>
        <w:tc>
          <w:tcPr>
            <w:tcW w:w="1303" w:type="dxa"/>
          </w:tcPr>
          <w:p w:rsidR="004C20EF" w:rsidRPr="006E79AF" w:rsidRDefault="00B00DBD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2539</w:t>
            </w:r>
          </w:p>
        </w:tc>
        <w:tc>
          <w:tcPr>
            <w:tcW w:w="1432" w:type="dxa"/>
          </w:tcPr>
          <w:p w:rsidR="004C20EF" w:rsidRPr="006E79AF" w:rsidRDefault="00265888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175</w:t>
            </w:r>
          </w:p>
        </w:tc>
        <w:tc>
          <w:tcPr>
            <w:tcW w:w="1368" w:type="dxa"/>
          </w:tcPr>
          <w:p w:rsidR="004C20EF" w:rsidRPr="006E79AF" w:rsidRDefault="008C02BA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3930</w:t>
            </w:r>
          </w:p>
        </w:tc>
      </w:tr>
      <w:tr w:rsidR="004C20EF" w:rsidTr="004C20EF">
        <w:tc>
          <w:tcPr>
            <w:tcW w:w="1668" w:type="dxa"/>
          </w:tcPr>
          <w:p w:rsidR="004C20EF" w:rsidRPr="006E79AF" w:rsidRDefault="004C20EF" w:rsidP="006E79AF">
            <w:pPr>
              <w:jc w:val="center"/>
              <w:rPr>
                <w:b/>
                <w:sz w:val="24"/>
                <w:szCs w:val="24"/>
              </w:rPr>
            </w:pPr>
            <w:r w:rsidRPr="006E79AF">
              <w:rPr>
                <w:b/>
                <w:sz w:val="24"/>
                <w:szCs w:val="24"/>
              </w:rPr>
              <w:t>5-6</w:t>
            </w:r>
          </w:p>
        </w:tc>
        <w:tc>
          <w:tcPr>
            <w:tcW w:w="1275" w:type="dxa"/>
          </w:tcPr>
          <w:p w:rsidR="004C20EF" w:rsidRPr="006E79AF" w:rsidRDefault="00265888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:rsidR="004C20EF" w:rsidRPr="006E79AF" w:rsidRDefault="00265888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1368</w:t>
            </w:r>
          </w:p>
        </w:tc>
        <w:tc>
          <w:tcPr>
            <w:tcW w:w="1391" w:type="dxa"/>
          </w:tcPr>
          <w:p w:rsidR="004C20EF" w:rsidRPr="006E79AF" w:rsidRDefault="004C20EF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89</w:t>
            </w:r>
          </w:p>
        </w:tc>
        <w:tc>
          <w:tcPr>
            <w:tcW w:w="1303" w:type="dxa"/>
          </w:tcPr>
          <w:p w:rsidR="004C20EF" w:rsidRPr="006E79AF" w:rsidRDefault="00B00DBD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2178</w:t>
            </w:r>
          </w:p>
        </w:tc>
        <w:tc>
          <w:tcPr>
            <w:tcW w:w="1432" w:type="dxa"/>
          </w:tcPr>
          <w:p w:rsidR="004C20EF" w:rsidRPr="006E79AF" w:rsidRDefault="00265888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149</w:t>
            </w:r>
          </w:p>
        </w:tc>
        <w:tc>
          <w:tcPr>
            <w:tcW w:w="1368" w:type="dxa"/>
          </w:tcPr>
          <w:p w:rsidR="004C20EF" w:rsidRPr="006E79AF" w:rsidRDefault="008C02BA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3546</w:t>
            </w:r>
          </w:p>
        </w:tc>
      </w:tr>
      <w:tr w:rsidR="004C20EF" w:rsidTr="004C20EF">
        <w:tc>
          <w:tcPr>
            <w:tcW w:w="1668" w:type="dxa"/>
          </w:tcPr>
          <w:p w:rsidR="004C20EF" w:rsidRPr="006E79AF" w:rsidRDefault="004C20EF" w:rsidP="006E79AF">
            <w:pPr>
              <w:jc w:val="center"/>
              <w:rPr>
                <w:b/>
                <w:sz w:val="24"/>
                <w:szCs w:val="24"/>
              </w:rPr>
            </w:pPr>
            <w:r w:rsidRPr="006E79AF">
              <w:rPr>
                <w:b/>
                <w:sz w:val="24"/>
                <w:szCs w:val="24"/>
              </w:rPr>
              <w:t>6-7</w:t>
            </w:r>
          </w:p>
        </w:tc>
        <w:tc>
          <w:tcPr>
            <w:tcW w:w="1275" w:type="dxa"/>
          </w:tcPr>
          <w:p w:rsidR="004C20EF" w:rsidRPr="006E79AF" w:rsidRDefault="00265888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54</w:t>
            </w:r>
          </w:p>
        </w:tc>
        <w:tc>
          <w:tcPr>
            <w:tcW w:w="1134" w:type="dxa"/>
          </w:tcPr>
          <w:p w:rsidR="004C20EF" w:rsidRPr="006E79AF" w:rsidRDefault="00265888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1365</w:t>
            </w:r>
          </w:p>
        </w:tc>
        <w:tc>
          <w:tcPr>
            <w:tcW w:w="1391" w:type="dxa"/>
          </w:tcPr>
          <w:p w:rsidR="004C20EF" w:rsidRPr="006E79AF" w:rsidRDefault="004C20EF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89</w:t>
            </w:r>
          </w:p>
        </w:tc>
        <w:tc>
          <w:tcPr>
            <w:tcW w:w="1303" w:type="dxa"/>
          </w:tcPr>
          <w:p w:rsidR="004C20EF" w:rsidRPr="006E79AF" w:rsidRDefault="00B00DBD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2255</w:t>
            </w:r>
          </w:p>
        </w:tc>
        <w:tc>
          <w:tcPr>
            <w:tcW w:w="1432" w:type="dxa"/>
          </w:tcPr>
          <w:p w:rsidR="004C20EF" w:rsidRPr="006E79AF" w:rsidRDefault="00265888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143</w:t>
            </w:r>
          </w:p>
        </w:tc>
        <w:tc>
          <w:tcPr>
            <w:tcW w:w="1368" w:type="dxa"/>
          </w:tcPr>
          <w:p w:rsidR="004C20EF" w:rsidRPr="006E79AF" w:rsidRDefault="008C02BA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3620</w:t>
            </w:r>
          </w:p>
        </w:tc>
      </w:tr>
      <w:tr w:rsidR="004C20EF" w:rsidTr="004C20EF">
        <w:tc>
          <w:tcPr>
            <w:tcW w:w="1668" w:type="dxa"/>
          </w:tcPr>
          <w:p w:rsidR="004C20EF" w:rsidRPr="006E79AF" w:rsidRDefault="004C20EF" w:rsidP="006E79AF">
            <w:pPr>
              <w:jc w:val="center"/>
              <w:rPr>
                <w:b/>
                <w:sz w:val="24"/>
                <w:szCs w:val="24"/>
              </w:rPr>
            </w:pPr>
            <w:r w:rsidRPr="006E79AF">
              <w:rPr>
                <w:b/>
                <w:sz w:val="24"/>
                <w:szCs w:val="24"/>
              </w:rPr>
              <w:t>1-3</w:t>
            </w:r>
          </w:p>
        </w:tc>
        <w:tc>
          <w:tcPr>
            <w:tcW w:w="1275" w:type="dxa"/>
          </w:tcPr>
          <w:p w:rsidR="004C20EF" w:rsidRPr="006E79AF" w:rsidRDefault="00265888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C20EF" w:rsidRPr="006E79AF" w:rsidRDefault="00265888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0</w:t>
            </w:r>
          </w:p>
        </w:tc>
        <w:tc>
          <w:tcPr>
            <w:tcW w:w="1391" w:type="dxa"/>
          </w:tcPr>
          <w:p w:rsidR="004C20EF" w:rsidRPr="006E79AF" w:rsidRDefault="004C20EF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13</w:t>
            </w:r>
          </w:p>
        </w:tc>
        <w:tc>
          <w:tcPr>
            <w:tcW w:w="1303" w:type="dxa"/>
          </w:tcPr>
          <w:p w:rsidR="004C20EF" w:rsidRPr="006E79AF" w:rsidRDefault="00B00DBD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260</w:t>
            </w:r>
          </w:p>
        </w:tc>
        <w:tc>
          <w:tcPr>
            <w:tcW w:w="1432" w:type="dxa"/>
          </w:tcPr>
          <w:p w:rsidR="004C20EF" w:rsidRPr="006E79AF" w:rsidRDefault="00265888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13</w:t>
            </w:r>
          </w:p>
        </w:tc>
        <w:tc>
          <w:tcPr>
            <w:tcW w:w="1368" w:type="dxa"/>
          </w:tcPr>
          <w:p w:rsidR="004C20EF" w:rsidRPr="006E79AF" w:rsidRDefault="008C02BA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260</w:t>
            </w:r>
          </w:p>
        </w:tc>
      </w:tr>
      <w:tr w:rsidR="004C20EF" w:rsidTr="004C20EF">
        <w:tc>
          <w:tcPr>
            <w:tcW w:w="1668" w:type="dxa"/>
          </w:tcPr>
          <w:p w:rsidR="004C20EF" w:rsidRPr="006E79AF" w:rsidRDefault="004C20EF" w:rsidP="006E79AF">
            <w:pPr>
              <w:jc w:val="center"/>
              <w:rPr>
                <w:b/>
                <w:sz w:val="24"/>
                <w:szCs w:val="24"/>
              </w:rPr>
            </w:pPr>
            <w:r w:rsidRPr="006E79AF">
              <w:rPr>
                <w:b/>
                <w:sz w:val="24"/>
                <w:szCs w:val="24"/>
              </w:rPr>
              <w:t>3-7</w:t>
            </w:r>
          </w:p>
        </w:tc>
        <w:tc>
          <w:tcPr>
            <w:tcW w:w="1275" w:type="dxa"/>
          </w:tcPr>
          <w:p w:rsidR="004C20EF" w:rsidRPr="006E79AF" w:rsidRDefault="00265888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C20EF" w:rsidRPr="006E79AF" w:rsidRDefault="00265888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0</w:t>
            </w:r>
          </w:p>
        </w:tc>
        <w:tc>
          <w:tcPr>
            <w:tcW w:w="1391" w:type="dxa"/>
          </w:tcPr>
          <w:p w:rsidR="004C20EF" w:rsidRPr="006E79AF" w:rsidRDefault="004C20EF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4</w:t>
            </w:r>
            <w:r w:rsidR="00F57E06" w:rsidRPr="006E79AF">
              <w:rPr>
                <w:sz w:val="24"/>
                <w:szCs w:val="24"/>
              </w:rPr>
              <w:t>2</w:t>
            </w:r>
          </w:p>
        </w:tc>
        <w:tc>
          <w:tcPr>
            <w:tcW w:w="1303" w:type="dxa"/>
          </w:tcPr>
          <w:p w:rsidR="004C20EF" w:rsidRPr="006E79AF" w:rsidRDefault="00B00DBD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98</w:t>
            </w:r>
            <w:r w:rsidR="00F57E06" w:rsidRPr="006E79AF">
              <w:rPr>
                <w:sz w:val="24"/>
                <w:szCs w:val="24"/>
              </w:rPr>
              <w:t>0</w:t>
            </w:r>
          </w:p>
        </w:tc>
        <w:tc>
          <w:tcPr>
            <w:tcW w:w="1432" w:type="dxa"/>
          </w:tcPr>
          <w:p w:rsidR="004C20EF" w:rsidRPr="006E79AF" w:rsidRDefault="00265888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42</w:t>
            </w:r>
          </w:p>
        </w:tc>
        <w:tc>
          <w:tcPr>
            <w:tcW w:w="1368" w:type="dxa"/>
          </w:tcPr>
          <w:p w:rsidR="004C20EF" w:rsidRPr="006E79AF" w:rsidRDefault="008C02BA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980</w:t>
            </w:r>
          </w:p>
        </w:tc>
      </w:tr>
      <w:tr w:rsidR="004C20EF" w:rsidTr="004C20EF">
        <w:tc>
          <w:tcPr>
            <w:tcW w:w="1668" w:type="dxa"/>
          </w:tcPr>
          <w:p w:rsidR="004C20EF" w:rsidRPr="006E79AF" w:rsidRDefault="004C20EF" w:rsidP="006E79AF">
            <w:pPr>
              <w:jc w:val="center"/>
              <w:rPr>
                <w:b/>
                <w:sz w:val="24"/>
                <w:szCs w:val="24"/>
              </w:rPr>
            </w:pPr>
            <w:r w:rsidRPr="006E79AF">
              <w:rPr>
                <w:b/>
                <w:sz w:val="24"/>
                <w:szCs w:val="24"/>
              </w:rPr>
              <w:t>1-7</w:t>
            </w:r>
          </w:p>
        </w:tc>
        <w:tc>
          <w:tcPr>
            <w:tcW w:w="1275" w:type="dxa"/>
          </w:tcPr>
          <w:p w:rsidR="004C20EF" w:rsidRPr="006E79AF" w:rsidRDefault="00265888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4C20EF" w:rsidRPr="006E79AF" w:rsidRDefault="00265888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15</w:t>
            </w:r>
          </w:p>
        </w:tc>
        <w:tc>
          <w:tcPr>
            <w:tcW w:w="1391" w:type="dxa"/>
          </w:tcPr>
          <w:p w:rsidR="004C20EF" w:rsidRPr="006E79AF" w:rsidRDefault="00F57E06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3</w:t>
            </w:r>
          </w:p>
        </w:tc>
        <w:tc>
          <w:tcPr>
            <w:tcW w:w="1303" w:type="dxa"/>
          </w:tcPr>
          <w:p w:rsidR="004C20EF" w:rsidRPr="006E79AF" w:rsidRDefault="00F57E06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9</w:t>
            </w:r>
          </w:p>
        </w:tc>
        <w:tc>
          <w:tcPr>
            <w:tcW w:w="1432" w:type="dxa"/>
          </w:tcPr>
          <w:p w:rsidR="004C20EF" w:rsidRPr="006E79AF" w:rsidRDefault="00265888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8</w:t>
            </w:r>
          </w:p>
        </w:tc>
        <w:tc>
          <w:tcPr>
            <w:tcW w:w="1368" w:type="dxa"/>
          </w:tcPr>
          <w:p w:rsidR="004C20EF" w:rsidRPr="006E79AF" w:rsidRDefault="008C02BA" w:rsidP="006E79AF">
            <w:pPr>
              <w:jc w:val="center"/>
              <w:rPr>
                <w:sz w:val="24"/>
                <w:szCs w:val="24"/>
              </w:rPr>
            </w:pPr>
            <w:r w:rsidRPr="006E79AF">
              <w:rPr>
                <w:sz w:val="24"/>
                <w:szCs w:val="24"/>
              </w:rPr>
              <w:t>24</w:t>
            </w:r>
          </w:p>
        </w:tc>
      </w:tr>
      <w:tr w:rsidR="004C20EF" w:rsidTr="004C20EF">
        <w:tc>
          <w:tcPr>
            <w:tcW w:w="1668" w:type="dxa"/>
          </w:tcPr>
          <w:p w:rsidR="004C20EF" w:rsidRPr="006E79AF" w:rsidRDefault="004C20EF" w:rsidP="006E79AF">
            <w:pPr>
              <w:jc w:val="center"/>
              <w:rPr>
                <w:b/>
                <w:sz w:val="24"/>
                <w:szCs w:val="24"/>
              </w:rPr>
            </w:pPr>
            <w:r w:rsidRPr="006E79AF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275" w:type="dxa"/>
          </w:tcPr>
          <w:p w:rsidR="004C20EF" w:rsidRPr="006E79AF" w:rsidRDefault="00265888" w:rsidP="006E79AF">
            <w:pPr>
              <w:jc w:val="center"/>
              <w:rPr>
                <w:b/>
                <w:sz w:val="24"/>
                <w:szCs w:val="24"/>
              </w:rPr>
            </w:pPr>
            <w:r w:rsidRPr="006E79AF">
              <w:rPr>
                <w:b/>
                <w:sz w:val="24"/>
                <w:szCs w:val="24"/>
              </w:rPr>
              <w:t>278</w:t>
            </w:r>
          </w:p>
        </w:tc>
        <w:tc>
          <w:tcPr>
            <w:tcW w:w="1134" w:type="dxa"/>
          </w:tcPr>
          <w:p w:rsidR="004C20EF" w:rsidRPr="006E79AF" w:rsidRDefault="00265888" w:rsidP="006E79AF">
            <w:pPr>
              <w:jc w:val="center"/>
              <w:rPr>
                <w:b/>
                <w:sz w:val="24"/>
                <w:szCs w:val="24"/>
              </w:rPr>
            </w:pPr>
            <w:r w:rsidRPr="006E79AF">
              <w:rPr>
                <w:b/>
                <w:sz w:val="24"/>
                <w:szCs w:val="24"/>
              </w:rPr>
              <w:t>6178</w:t>
            </w:r>
          </w:p>
        </w:tc>
        <w:tc>
          <w:tcPr>
            <w:tcW w:w="1391" w:type="dxa"/>
          </w:tcPr>
          <w:p w:rsidR="004C20EF" w:rsidRPr="006E79AF" w:rsidRDefault="004C20EF" w:rsidP="006E79AF">
            <w:pPr>
              <w:jc w:val="center"/>
              <w:rPr>
                <w:b/>
                <w:sz w:val="24"/>
                <w:szCs w:val="24"/>
              </w:rPr>
            </w:pPr>
            <w:r w:rsidRPr="006E79AF">
              <w:rPr>
                <w:b/>
                <w:sz w:val="24"/>
                <w:szCs w:val="24"/>
              </w:rPr>
              <w:t>531</w:t>
            </w:r>
          </w:p>
        </w:tc>
        <w:tc>
          <w:tcPr>
            <w:tcW w:w="1303" w:type="dxa"/>
          </w:tcPr>
          <w:p w:rsidR="004C20EF" w:rsidRPr="006E79AF" w:rsidRDefault="004C20EF" w:rsidP="006E79AF">
            <w:pPr>
              <w:jc w:val="center"/>
              <w:rPr>
                <w:b/>
                <w:sz w:val="24"/>
                <w:szCs w:val="24"/>
              </w:rPr>
            </w:pPr>
            <w:r w:rsidRPr="006E79AF">
              <w:rPr>
                <w:b/>
                <w:sz w:val="24"/>
                <w:szCs w:val="24"/>
              </w:rPr>
              <w:t>12588</w:t>
            </w:r>
          </w:p>
        </w:tc>
        <w:tc>
          <w:tcPr>
            <w:tcW w:w="1432" w:type="dxa"/>
          </w:tcPr>
          <w:p w:rsidR="004C20EF" w:rsidRPr="006E79AF" w:rsidRDefault="008C02BA" w:rsidP="006E79AF">
            <w:pPr>
              <w:jc w:val="center"/>
              <w:rPr>
                <w:b/>
                <w:sz w:val="24"/>
                <w:szCs w:val="24"/>
              </w:rPr>
            </w:pPr>
            <w:r w:rsidRPr="006E79AF">
              <w:rPr>
                <w:b/>
                <w:sz w:val="24"/>
                <w:szCs w:val="24"/>
              </w:rPr>
              <w:t>809</w:t>
            </w:r>
          </w:p>
        </w:tc>
        <w:tc>
          <w:tcPr>
            <w:tcW w:w="1368" w:type="dxa"/>
          </w:tcPr>
          <w:p w:rsidR="004C20EF" w:rsidRPr="006E79AF" w:rsidRDefault="008C02BA" w:rsidP="006E79AF">
            <w:pPr>
              <w:jc w:val="center"/>
              <w:rPr>
                <w:b/>
                <w:sz w:val="24"/>
                <w:szCs w:val="24"/>
              </w:rPr>
            </w:pPr>
            <w:r w:rsidRPr="006E79AF">
              <w:rPr>
                <w:b/>
                <w:sz w:val="24"/>
                <w:szCs w:val="24"/>
              </w:rPr>
              <w:t>18766</w:t>
            </w:r>
          </w:p>
        </w:tc>
      </w:tr>
    </w:tbl>
    <w:p w:rsidR="004C20EF" w:rsidRDefault="004C20EF" w:rsidP="0090012F">
      <w:pPr>
        <w:jc w:val="center"/>
        <w:rPr>
          <w:b/>
          <w:sz w:val="28"/>
          <w:szCs w:val="28"/>
        </w:rPr>
      </w:pPr>
    </w:p>
    <w:p w:rsidR="00FA366F" w:rsidRDefault="00FA366F" w:rsidP="0090012F">
      <w:pPr>
        <w:jc w:val="center"/>
        <w:rPr>
          <w:b/>
          <w:sz w:val="28"/>
          <w:szCs w:val="28"/>
        </w:rPr>
      </w:pPr>
    </w:p>
    <w:p w:rsidR="00FA366F" w:rsidRDefault="00FA366F" w:rsidP="0090012F">
      <w:pPr>
        <w:jc w:val="center"/>
        <w:rPr>
          <w:b/>
          <w:sz w:val="28"/>
          <w:szCs w:val="28"/>
        </w:rPr>
      </w:pPr>
    </w:p>
    <w:p w:rsidR="00FA366F" w:rsidRDefault="00FA366F" w:rsidP="0090012F">
      <w:pPr>
        <w:jc w:val="center"/>
        <w:rPr>
          <w:b/>
          <w:sz w:val="28"/>
          <w:szCs w:val="28"/>
        </w:rPr>
      </w:pPr>
    </w:p>
    <w:p w:rsidR="006E79AF" w:rsidRDefault="006E79AF" w:rsidP="0090012F">
      <w:pPr>
        <w:jc w:val="center"/>
        <w:rPr>
          <w:b/>
          <w:sz w:val="28"/>
          <w:szCs w:val="28"/>
        </w:rPr>
      </w:pPr>
    </w:p>
    <w:p w:rsidR="006E79AF" w:rsidRDefault="006E79AF" w:rsidP="0090012F">
      <w:pPr>
        <w:jc w:val="center"/>
        <w:rPr>
          <w:b/>
          <w:sz w:val="28"/>
          <w:szCs w:val="28"/>
        </w:rPr>
      </w:pPr>
    </w:p>
    <w:p w:rsidR="006E79AF" w:rsidRDefault="006E79AF" w:rsidP="0090012F">
      <w:pPr>
        <w:jc w:val="center"/>
        <w:rPr>
          <w:b/>
          <w:sz w:val="28"/>
          <w:szCs w:val="28"/>
        </w:rPr>
      </w:pPr>
    </w:p>
    <w:p w:rsidR="00FA366F" w:rsidRDefault="00FA366F" w:rsidP="0090012F">
      <w:pPr>
        <w:jc w:val="center"/>
        <w:rPr>
          <w:b/>
          <w:sz w:val="28"/>
          <w:szCs w:val="28"/>
        </w:rPr>
      </w:pPr>
    </w:p>
    <w:p w:rsidR="00FA366F" w:rsidRDefault="00FA366F" w:rsidP="0090012F">
      <w:pPr>
        <w:jc w:val="center"/>
        <w:rPr>
          <w:b/>
          <w:sz w:val="28"/>
          <w:szCs w:val="28"/>
        </w:rPr>
      </w:pPr>
    </w:p>
    <w:p w:rsidR="00FA366F" w:rsidRDefault="00FA366F" w:rsidP="0090012F">
      <w:pPr>
        <w:jc w:val="center"/>
        <w:rPr>
          <w:b/>
          <w:sz w:val="28"/>
          <w:szCs w:val="28"/>
        </w:rPr>
      </w:pPr>
    </w:p>
    <w:p w:rsidR="00F57E06" w:rsidRDefault="00F57E06" w:rsidP="0090012F">
      <w:pPr>
        <w:jc w:val="center"/>
        <w:rPr>
          <w:b/>
          <w:sz w:val="28"/>
          <w:szCs w:val="28"/>
        </w:rPr>
      </w:pPr>
    </w:p>
    <w:p w:rsidR="0090012F" w:rsidRPr="001746FC" w:rsidRDefault="00B00DBD" w:rsidP="001746FC">
      <w:pPr>
        <w:jc w:val="center"/>
        <w:rPr>
          <w:b/>
          <w:sz w:val="24"/>
          <w:szCs w:val="24"/>
        </w:rPr>
      </w:pPr>
      <w:r w:rsidRPr="001746FC">
        <w:rPr>
          <w:b/>
          <w:sz w:val="24"/>
          <w:szCs w:val="24"/>
        </w:rPr>
        <w:lastRenderedPageBreak/>
        <w:t xml:space="preserve">Сведения о наличии групп специализированного вида </w:t>
      </w:r>
    </w:p>
    <w:p w:rsidR="00B00DBD" w:rsidRPr="001746FC" w:rsidRDefault="00B00DBD" w:rsidP="001746FC">
      <w:pPr>
        <w:jc w:val="center"/>
        <w:rPr>
          <w:b/>
          <w:sz w:val="24"/>
          <w:szCs w:val="24"/>
        </w:rPr>
      </w:pPr>
    </w:p>
    <w:tbl>
      <w:tblPr>
        <w:tblStyle w:val="a3"/>
        <w:tblW w:w="992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552"/>
        <w:gridCol w:w="986"/>
        <w:gridCol w:w="1458"/>
        <w:gridCol w:w="1216"/>
        <w:gridCol w:w="1200"/>
        <w:gridCol w:w="1285"/>
        <w:gridCol w:w="1226"/>
      </w:tblGrid>
      <w:tr w:rsidR="001746FC" w:rsidRPr="001746FC" w:rsidTr="00A174BE">
        <w:tc>
          <w:tcPr>
            <w:tcW w:w="2552" w:type="dxa"/>
            <w:vMerge w:val="restart"/>
          </w:tcPr>
          <w:p w:rsidR="001746FC" w:rsidRPr="001746FC" w:rsidRDefault="001746FC" w:rsidP="001746FC">
            <w:pPr>
              <w:jc w:val="center"/>
              <w:rPr>
                <w:b/>
                <w:sz w:val="24"/>
                <w:szCs w:val="24"/>
              </w:rPr>
            </w:pPr>
            <w:r w:rsidRPr="001746FC">
              <w:rPr>
                <w:b/>
                <w:sz w:val="24"/>
                <w:szCs w:val="24"/>
              </w:rPr>
              <w:t>Наименование группы</w:t>
            </w:r>
          </w:p>
        </w:tc>
        <w:tc>
          <w:tcPr>
            <w:tcW w:w="2444" w:type="dxa"/>
            <w:gridSpan w:val="2"/>
          </w:tcPr>
          <w:p w:rsidR="001746FC" w:rsidRPr="001746FC" w:rsidRDefault="001746FC" w:rsidP="001746FC">
            <w:pPr>
              <w:jc w:val="center"/>
              <w:rPr>
                <w:b/>
                <w:sz w:val="24"/>
                <w:szCs w:val="24"/>
              </w:rPr>
            </w:pPr>
            <w:r w:rsidRPr="001746FC">
              <w:rPr>
                <w:b/>
                <w:sz w:val="24"/>
                <w:szCs w:val="24"/>
              </w:rPr>
              <w:t>Авиастроительный</w:t>
            </w:r>
          </w:p>
        </w:tc>
        <w:tc>
          <w:tcPr>
            <w:tcW w:w="2416" w:type="dxa"/>
            <w:gridSpan w:val="2"/>
          </w:tcPr>
          <w:p w:rsidR="001746FC" w:rsidRPr="001746FC" w:rsidRDefault="001746FC" w:rsidP="001746FC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1746FC">
              <w:rPr>
                <w:b/>
                <w:sz w:val="24"/>
                <w:szCs w:val="24"/>
              </w:rPr>
              <w:t>Ново-Савиновский</w:t>
            </w:r>
            <w:proofErr w:type="gramEnd"/>
          </w:p>
        </w:tc>
        <w:tc>
          <w:tcPr>
            <w:tcW w:w="2511" w:type="dxa"/>
            <w:gridSpan w:val="2"/>
          </w:tcPr>
          <w:p w:rsidR="001746FC" w:rsidRPr="001746FC" w:rsidRDefault="001746FC" w:rsidP="001746FC">
            <w:pPr>
              <w:jc w:val="center"/>
              <w:rPr>
                <w:b/>
                <w:sz w:val="24"/>
                <w:szCs w:val="24"/>
              </w:rPr>
            </w:pPr>
            <w:r w:rsidRPr="001746FC">
              <w:rPr>
                <w:b/>
                <w:sz w:val="24"/>
                <w:szCs w:val="24"/>
              </w:rPr>
              <w:t>Всего</w:t>
            </w:r>
          </w:p>
        </w:tc>
      </w:tr>
      <w:tr w:rsidR="001746FC" w:rsidRPr="001746FC" w:rsidTr="00A174BE">
        <w:tc>
          <w:tcPr>
            <w:tcW w:w="2552" w:type="dxa"/>
            <w:vMerge/>
          </w:tcPr>
          <w:p w:rsidR="001746FC" w:rsidRPr="001746FC" w:rsidRDefault="001746FC" w:rsidP="001746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86" w:type="dxa"/>
          </w:tcPr>
          <w:p w:rsidR="001746FC" w:rsidRPr="001746FC" w:rsidRDefault="001746FC" w:rsidP="001746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</w:t>
            </w:r>
            <w:r w:rsidRPr="001746FC">
              <w:rPr>
                <w:b/>
                <w:sz w:val="24"/>
                <w:szCs w:val="24"/>
              </w:rPr>
              <w:t>рупп</w:t>
            </w:r>
          </w:p>
        </w:tc>
        <w:tc>
          <w:tcPr>
            <w:tcW w:w="1458" w:type="dxa"/>
          </w:tcPr>
          <w:p w:rsidR="001746FC" w:rsidRPr="001746FC" w:rsidRDefault="001746FC" w:rsidP="001746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  <w:r w:rsidRPr="001746FC">
              <w:rPr>
                <w:b/>
                <w:sz w:val="24"/>
                <w:szCs w:val="24"/>
              </w:rPr>
              <w:t>етей</w:t>
            </w:r>
          </w:p>
        </w:tc>
        <w:tc>
          <w:tcPr>
            <w:tcW w:w="1216" w:type="dxa"/>
          </w:tcPr>
          <w:p w:rsidR="001746FC" w:rsidRPr="001746FC" w:rsidRDefault="001746FC" w:rsidP="001746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</w:t>
            </w:r>
            <w:r w:rsidRPr="001746FC">
              <w:rPr>
                <w:b/>
                <w:sz w:val="24"/>
                <w:szCs w:val="24"/>
              </w:rPr>
              <w:t>рупп</w:t>
            </w:r>
          </w:p>
        </w:tc>
        <w:tc>
          <w:tcPr>
            <w:tcW w:w="1200" w:type="dxa"/>
          </w:tcPr>
          <w:p w:rsidR="001746FC" w:rsidRPr="001746FC" w:rsidRDefault="001746FC" w:rsidP="001746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  <w:r w:rsidRPr="001746FC">
              <w:rPr>
                <w:b/>
                <w:sz w:val="24"/>
                <w:szCs w:val="24"/>
              </w:rPr>
              <w:t>етей</w:t>
            </w:r>
          </w:p>
        </w:tc>
        <w:tc>
          <w:tcPr>
            <w:tcW w:w="1285" w:type="dxa"/>
          </w:tcPr>
          <w:p w:rsidR="001746FC" w:rsidRPr="001746FC" w:rsidRDefault="001746FC" w:rsidP="001746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</w:t>
            </w:r>
            <w:r w:rsidRPr="001746FC">
              <w:rPr>
                <w:b/>
                <w:sz w:val="24"/>
                <w:szCs w:val="24"/>
              </w:rPr>
              <w:t>рупп</w:t>
            </w:r>
          </w:p>
        </w:tc>
        <w:tc>
          <w:tcPr>
            <w:tcW w:w="1226" w:type="dxa"/>
          </w:tcPr>
          <w:p w:rsidR="001746FC" w:rsidRPr="001746FC" w:rsidRDefault="001746FC" w:rsidP="001746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  <w:r w:rsidRPr="001746FC">
              <w:rPr>
                <w:b/>
                <w:sz w:val="24"/>
                <w:szCs w:val="24"/>
              </w:rPr>
              <w:t>етей</w:t>
            </w:r>
          </w:p>
        </w:tc>
      </w:tr>
      <w:tr w:rsidR="00B00DBD" w:rsidRPr="001746FC" w:rsidTr="00A174BE">
        <w:tc>
          <w:tcPr>
            <w:tcW w:w="2552" w:type="dxa"/>
          </w:tcPr>
          <w:p w:rsidR="00B00DBD" w:rsidRPr="001746FC" w:rsidRDefault="00B00DBD" w:rsidP="001746FC">
            <w:pPr>
              <w:jc w:val="center"/>
              <w:rPr>
                <w:b/>
                <w:sz w:val="24"/>
                <w:szCs w:val="24"/>
              </w:rPr>
            </w:pPr>
            <w:r w:rsidRPr="001746FC">
              <w:rPr>
                <w:b/>
                <w:sz w:val="24"/>
                <w:szCs w:val="24"/>
              </w:rPr>
              <w:t>Компенсирующие</w:t>
            </w:r>
          </w:p>
        </w:tc>
        <w:tc>
          <w:tcPr>
            <w:tcW w:w="986" w:type="dxa"/>
          </w:tcPr>
          <w:p w:rsidR="00B00DBD" w:rsidRPr="001746FC" w:rsidRDefault="008C02BA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38</w:t>
            </w:r>
          </w:p>
        </w:tc>
        <w:tc>
          <w:tcPr>
            <w:tcW w:w="1458" w:type="dxa"/>
          </w:tcPr>
          <w:p w:rsidR="00B00DBD" w:rsidRPr="001746FC" w:rsidRDefault="008C02BA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584</w:t>
            </w:r>
          </w:p>
        </w:tc>
        <w:tc>
          <w:tcPr>
            <w:tcW w:w="1216" w:type="dxa"/>
          </w:tcPr>
          <w:p w:rsidR="00B00DBD" w:rsidRPr="001746FC" w:rsidRDefault="008C02BA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90</w:t>
            </w:r>
          </w:p>
        </w:tc>
        <w:tc>
          <w:tcPr>
            <w:tcW w:w="1200" w:type="dxa"/>
          </w:tcPr>
          <w:p w:rsidR="00B00DBD" w:rsidRPr="001746FC" w:rsidRDefault="008C02BA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1506</w:t>
            </w:r>
          </w:p>
        </w:tc>
        <w:tc>
          <w:tcPr>
            <w:tcW w:w="1285" w:type="dxa"/>
          </w:tcPr>
          <w:p w:rsidR="00B00DBD" w:rsidRPr="001746FC" w:rsidRDefault="008C02BA" w:rsidP="001746FC">
            <w:pPr>
              <w:jc w:val="center"/>
              <w:rPr>
                <w:b/>
                <w:sz w:val="24"/>
                <w:szCs w:val="24"/>
              </w:rPr>
            </w:pPr>
            <w:r w:rsidRPr="001746FC">
              <w:rPr>
                <w:b/>
                <w:sz w:val="24"/>
                <w:szCs w:val="24"/>
              </w:rPr>
              <w:t>128</w:t>
            </w:r>
          </w:p>
        </w:tc>
        <w:tc>
          <w:tcPr>
            <w:tcW w:w="1226" w:type="dxa"/>
          </w:tcPr>
          <w:p w:rsidR="00B00DBD" w:rsidRPr="001746FC" w:rsidRDefault="008C02BA" w:rsidP="001746FC">
            <w:pPr>
              <w:jc w:val="center"/>
              <w:rPr>
                <w:b/>
                <w:sz w:val="24"/>
                <w:szCs w:val="24"/>
              </w:rPr>
            </w:pPr>
            <w:r w:rsidRPr="001746FC">
              <w:rPr>
                <w:b/>
                <w:sz w:val="24"/>
                <w:szCs w:val="24"/>
              </w:rPr>
              <w:t>2090</w:t>
            </w:r>
          </w:p>
        </w:tc>
      </w:tr>
      <w:tr w:rsidR="00B00DBD" w:rsidRPr="001746FC" w:rsidTr="00A174BE">
        <w:tc>
          <w:tcPr>
            <w:tcW w:w="2552" w:type="dxa"/>
          </w:tcPr>
          <w:p w:rsidR="00B00DBD" w:rsidRPr="001746FC" w:rsidRDefault="00B00DBD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в том числе:</w:t>
            </w:r>
          </w:p>
        </w:tc>
        <w:tc>
          <w:tcPr>
            <w:tcW w:w="986" w:type="dxa"/>
          </w:tcPr>
          <w:p w:rsidR="00B00DBD" w:rsidRPr="001746FC" w:rsidRDefault="00B00DBD" w:rsidP="001746FC">
            <w:pPr>
              <w:rPr>
                <w:b/>
                <w:sz w:val="24"/>
                <w:szCs w:val="24"/>
              </w:rPr>
            </w:pPr>
          </w:p>
        </w:tc>
        <w:tc>
          <w:tcPr>
            <w:tcW w:w="1458" w:type="dxa"/>
          </w:tcPr>
          <w:p w:rsidR="00B00DBD" w:rsidRPr="001746FC" w:rsidRDefault="00B00DBD" w:rsidP="001746FC">
            <w:pPr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</w:tcPr>
          <w:p w:rsidR="00B00DBD" w:rsidRPr="001746FC" w:rsidRDefault="00B00DBD" w:rsidP="001746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</w:tcPr>
          <w:p w:rsidR="00B00DBD" w:rsidRPr="001746FC" w:rsidRDefault="00B00DBD" w:rsidP="001746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85" w:type="dxa"/>
          </w:tcPr>
          <w:p w:rsidR="00B00DBD" w:rsidRPr="001746FC" w:rsidRDefault="00B00DBD" w:rsidP="001746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6" w:type="dxa"/>
          </w:tcPr>
          <w:p w:rsidR="00B00DBD" w:rsidRPr="001746FC" w:rsidRDefault="00B00DBD" w:rsidP="001746F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00DBD" w:rsidRPr="001746FC" w:rsidTr="00A174BE">
        <w:tc>
          <w:tcPr>
            <w:tcW w:w="2552" w:type="dxa"/>
          </w:tcPr>
          <w:p w:rsidR="00B00DBD" w:rsidRPr="001746FC" w:rsidRDefault="00B00DBD" w:rsidP="001746FC">
            <w:pPr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с нарушением речи</w:t>
            </w:r>
          </w:p>
        </w:tc>
        <w:tc>
          <w:tcPr>
            <w:tcW w:w="986" w:type="dxa"/>
          </w:tcPr>
          <w:p w:rsidR="00B00DBD" w:rsidRPr="001746FC" w:rsidRDefault="008C02BA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38</w:t>
            </w:r>
          </w:p>
        </w:tc>
        <w:tc>
          <w:tcPr>
            <w:tcW w:w="1458" w:type="dxa"/>
          </w:tcPr>
          <w:p w:rsidR="00B00DBD" w:rsidRPr="001746FC" w:rsidRDefault="008C02BA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584</w:t>
            </w:r>
          </w:p>
        </w:tc>
        <w:tc>
          <w:tcPr>
            <w:tcW w:w="1216" w:type="dxa"/>
          </w:tcPr>
          <w:p w:rsidR="00B00DBD" w:rsidRPr="001746FC" w:rsidRDefault="00B00DBD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79</w:t>
            </w:r>
          </w:p>
        </w:tc>
        <w:tc>
          <w:tcPr>
            <w:tcW w:w="1200" w:type="dxa"/>
          </w:tcPr>
          <w:p w:rsidR="00B00DBD" w:rsidRPr="001746FC" w:rsidRDefault="00B00DBD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1342</w:t>
            </w:r>
          </w:p>
        </w:tc>
        <w:tc>
          <w:tcPr>
            <w:tcW w:w="1285" w:type="dxa"/>
          </w:tcPr>
          <w:p w:rsidR="00B00DBD" w:rsidRPr="001746FC" w:rsidRDefault="008C02BA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117</w:t>
            </w:r>
          </w:p>
        </w:tc>
        <w:tc>
          <w:tcPr>
            <w:tcW w:w="1226" w:type="dxa"/>
          </w:tcPr>
          <w:p w:rsidR="00B00DBD" w:rsidRPr="001746FC" w:rsidRDefault="008C02BA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1926</w:t>
            </w:r>
          </w:p>
        </w:tc>
      </w:tr>
      <w:tr w:rsidR="00B00DBD" w:rsidRPr="001746FC" w:rsidTr="00A174BE">
        <w:tc>
          <w:tcPr>
            <w:tcW w:w="2552" w:type="dxa"/>
          </w:tcPr>
          <w:p w:rsidR="00B00DBD" w:rsidRPr="001746FC" w:rsidRDefault="00B00DBD" w:rsidP="001746FC">
            <w:pPr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с нарушением зрения</w:t>
            </w:r>
          </w:p>
        </w:tc>
        <w:tc>
          <w:tcPr>
            <w:tcW w:w="986" w:type="dxa"/>
          </w:tcPr>
          <w:p w:rsidR="00B00DBD" w:rsidRPr="001746FC" w:rsidRDefault="00B00DBD" w:rsidP="001746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8" w:type="dxa"/>
          </w:tcPr>
          <w:p w:rsidR="00B00DBD" w:rsidRPr="001746FC" w:rsidRDefault="00B00DBD" w:rsidP="001746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6" w:type="dxa"/>
          </w:tcPr>
          <w:p w:rsidR="00B00DBD" w:rsidRPr="001746FC" w:rsidRDefault="00B00DBD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1</w:t>
            </w:r>
          </w:p>
        </w:tc>
        <w:tc>
          <w:tcPr>
            <w:tcW w:w="1200" w:type="dxa"/>
          </w:tcPr>
          <w:p w:rsidR="00B00DBD" w:rsidRPr="001746FC" w:rsidRDefault="00B00DBD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8</w:t>
            </w:r>
          </w:p>
        </w:tc>
        <w:tc>
          <w:tcPr>
            <w:tcW w:w="1285" w:type="dxa"/>
          </w:tcPr>
          <w:p w:rsidR="00B00DBD" w:rsidRPr="001746FC" w:rsidRDefault="008C02BA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1</w:t>
            </w:r>
          </w:p>
        </w:tc>
        <w:tc>
          <w:tcPr>
            <w:tcW w:w="1226" w:type="dxa"/>
          </w:tcPr>
          <w:p w:rsidR="00B00DBD" w:rsidRPr="001746FC" w:rsidRDefault="008C02BA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8</w:t>
            </w:r>
          </w:p>
        </w:tc>
      </w:tr>
      <w:tr w:rsidR="00B00DBD" w:rsidRPr="001746FC" w:rsidTr="00A174BE">
        <w:tc>
          <w:tcPr>
            <w:tcW w:w="2552" w:type="dxa"/>
          </w:tcPr>
          <w:p w:rsidR="00B00DBD" w:rsidRPr="001746FC" w:rsidRDefault="001746FC" w:rsidP="001746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B00DBD" w:rsidRPr="001746FC">
              <w:rPr>
                <w:sz w:val="24"/>
                <w:szCs w:val="24"/>
              </w:rPr>
              <w:t xml:space="preserve"> задержкой психического развития</w:t>
            </w:r>
          </w:p>
        </w:tc>
        <w:tc>
          <w:tcPr>
            <w:tcW w:w="986" w:type="dxa"/>
          </w:tcPr>
          <w:p w:rsidR="00B00DBD" w:rsidRPr="001746FC" w:rsidRDefault="00B00DBD" w:rsidP="001746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8" w:type="dxa"/>
          </w:tcPr>
          <w:p w:rsidR="00B00DBD" w:rsidRPr="001746FC" w:rsidRDefault="00B00DBD" w:rsidP="001746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6" w:type="dxa"/>
          </w:tcPr>
          <w:p w:rsidR="00B00DBD" w:rsidRPr="001746FC" w:rsidRDefault="00B00DBD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1</w:t>
            </w:r>
          </w:p>
        </w:tc>
        <w:tc>
          <w:tcPr>
            <w:tcW w:w="1200" w:type="dxa"/>
          </w:tcPr>
          <w:p w:rsidR="00B00DBD" w:rsidRPr="001746FC" w:rsidRDefault="00B00DBD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9</w:t>
            </w:r>
          </w:p>
        </w:tc>
        <w:tc>
          <w:tcPr>
            <w:tcW w:w="1285" w:type="dxa"/>
          </w:tcPr>
          <w:p w:rsidR="00B00DBD" w:rsidRPr="001746FC" w:rsidRDefault="008C02BA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1</w:t>
            </w:r>
          </w:p>
        </w:tc>
        <w:tc>
          <w:tcPr>
            <w:tcW w:w="1226" w:type="dxa"/>
          </w:tcPr>
          <w:p w:rsidR="00B00DBD" w:rsidRPr="001746FC" w:rsidRDefault="008C02BA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9</w:t>
            </w:r>
          </w:p>
        </w:tc>
      </w:tr>
      <w:tr w:rsidR="00B00DBD" w:rsidRPr="001746FC" w:rsidTr="00A174BE">
        <w:tc>
          <w:tcPr>
            <w:tcW w:w="2552" w:type="dxa"/>
          </w:tcPr>
          <w:p w:rsidR="00B00DBD" w:rsidRPr="001746FC" w:rsidRDefault="001746FC" w:rsidP="001746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B00DBD" w:rsidRPr="001746FC">
              <w:rPr>
                <w:sz w:val="24"/>
                <w:szCs w:val="24"/>
              </w:rPr>
              <w:t xml:space="preserve"> нарушением опорно-двигательного аппарата</w:t>
            </w:r>
          </w:p>
        </w:tc>
        <w:tc>
          <w:tcPr>
            <w:tcW w:w="986" w:type="dxa"/>
          </w:tcPr>
          <w:p w:rsidR="00B00DBD" w:rsidRPr="001746FC" w:rsidRDefault="00B00DBD" w:rsidP="001746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8" w:type="dxa"/>
          </w:tcPr>
          <w:p w:rsidR="00B00DBD" w:rsidRPr="001746FC" w:rsidRDefault="00B00DBD" w:rsidP="001746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6" w:type="dxa"/>
          </w:tcPr>
          <w:p w:rsidR="00B00DBD" w:rsidRPr="001746FC" w:rsidRDefault="00B00DBD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3</w:t>
            </w:r>
          </w:p>
        </w:tc>
        <w:tc>
          <w:tcPr>
            <w:tcW w:w="1200" w:type="dxa"/>
          </w:tcPr>
          <w:p w:rsidR="00B00DBD" w:rsidRPr="001746FC" w:rsidRDefault="00B00DBD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46</w:t>
            </w:r>
          </w:p>
        </w:tc>
        <w:tc>
          <w:tcPr>
            <w:tcW w:w="1285" w:type="dxa"/>
          </w:tcPr>
          <w:p w:rsidR="00B00DBD" w:rsidRPr="001746FC" w:rsidRDefault="008C02BA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3</w:t>
            </w:r>
          </w:p>
        </w:tc>
        <w:tc>
          <w:tcPr>
            <w:tcW w:w="1226" w:type="dxa"/>
          </w:tcPr>
          <w:p w:rsidR="00B00DBD" w:rsidRPr="001746FC" w:rsidRDefault="008C02BA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46</w:t>
            </w:r>
          </w:p>
        </w:tc>
      </w:tr>
      <w:tr w:rsidR="00B00DBD" w:rsidRPr="001746FC" w:rsidTr="00A174BE">
        <w:tc>
          <w:tcPr>
            <w:tcW w:w="2552" w:type="dxa"/>
          </w:tcPr>
          <w:p w:rsidR="00B00DBD" w:rsidRPr="001746FC" w:rsidRDefault="00B00DBD" w:rsidP="001746FC">
            <w:pPr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в том числе:</w:t>
            </w:r>
          </w:p>
        </w:tc>
        <w:tc>
          <w:tcPr>
            <w:tcW w:w="986" w:type="dxa"/>
          </w:tcPr>
          <w:p w:rsidR="00B00DBD" w:rsidRPr="001746FC" w:rsidRDefault="00B00DBD" w:rsidP="001746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8" w:type="dxa"/>
          </w:tcPr>
          <w:p w:rsidR="00B00DBD" w:rsidRPr="001746FC" w:rsidRDefault="00B00DBD" w:rsidP="001746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6" w:type="dxa"/>
          </w:tcPr>
          <w:p w:rsidR="00B00DBD" w:rsidRPr="001746FC" w:rsidRDefault="00B00DBD" w:rsidP="001746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:rsidR="00B00DBD" w:rsidRPr="001746FC" w:rsidRDefault="00B00DBD" w:rsidP="001746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5" w:type="dxa"/>
          </w:tcPr>
          <w:p w:rsidR="00B00DBD" w:rsidRPr="001746FC" w:rsidRDefault="00B00DBD" w:rsidP="001746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26" w:type="dxa"/>
          </w:tcPr>
          <w:p w:rsidR="00B00DBD" w:rsidRPr="001746FC" w:rsidRDefault="00B00DBD" w:rsidP="001746FC">
            <w:pPr>
              <w:jc w:val="center"/>
              <w:rPr>
                <w:sz w:val="24"/>
                <w:szCs w:val="24"/>
              </w:rPr>
            </w:pPr>
          </w:p>
        </w:tc>
      </w:tr>
      <w:tr w:rsidR="00B00DBD" w:rsidRPr="001746FC" w:rsidTr="00A174BE">
        <w:tc>
          <w:tcPr>
            <w:tcW w:w="2552" w:type="dxa"/>
          </w:tcPr>
          <w:p w:rsidR="00B00DBD" w:rsidRPr="001746FC" w:rsidRDefault="001746FC" w:rsidP="001746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B00DBD" w:rsidRPr="001746FC">
              <w:rPr>
                <w:sz w:val="24"/>
                <w:szCs w:val="24"/>
              </w:rPr>
              <w:t xml:space="preserve"> </w:t>
            </w:r>
            <w:proofErr w:type="spellStart"/>
            <w:r w:rsidR="00B00DBD" w:rsidRPr="001746FC">
              <w:rPr>
                <w:sz w:val="24"/>
                <w:szCs w:val="24"/>
              </w:rPr>
              <w:t>тубинтоксикацией</w:t>
            </w:r>
            <w:proofErr w:type="spellEnd"/>
          </w:p>
        </w:tc>
        <w:tc>
          <w:tcPr>
            <w:tcW w:w="986" w:type="dxa"/>
          </w:tcPr>
          <w:p w:rsidR="00B00DBD" w:rsidRPr="001746FC" w:rsidRDefault="00B00DBD" w:rsidP="001746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8" w:type="dxa"/>
          </w:tcPr>
          <w:p w:rsidR="00B00DBD" w:rsidRPr="001746FC" w:rsidRDefault="00B00DBD" w:rsidP="001746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6" w:type="dxa"/>
          </w:tcPr>
          <w:p w:rsidR="00B00DBD" w:rsidRPr="001746FC" w:rsidRDefault="00B00DBD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4</w:t>
            </w:r>
          </w:p>
        </w:tc>
        <w:tc>
          <w:tcPr>
            <w:tcW w:w="1200" w:type="dxa"/>
          </w:tcPr>
          <w:p w:rsidR="00B00DBD" w:rsidRPr="001746FC" w:rsidRDefault="00B00DBD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65</w:t>
            </w:r>
          </w:p>
        </w:tc>
        <w:tc>
          <w:tcPr>
            <w:tcW w:w="1285" w:type="dxa"/>
          </w:tcPr>
          <w:p w:rsidR="00B00DBD" w:rsidRPr="001746FC" w:rsidRDefault="008C02BA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4</w:t>
            </w:r>
          </w:p>
        </w:tc>
        <w:tc>
          <w:tcPr>
            <w:tcW w:w="1226" w:type="dxa"/>
          </w:tcPr>
          <w:p w:rsidR="00B00DBD" w:rsidRPr="001746FC" w:rsidRDefault="008C02BA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65</w:t>
            </w:r>
          </w:p>
        </w:tc>
      </w:tr>
      <w:tr w:rsidR="00B00DBD" w:rsidRPr="001746FC" w:rsidTr="00A174BE">
        <w:tc>
          <w:tcPr>
            <w:tcW w:w="2552" w:type="dxa"/>
          </w:tcPr>
          <w:p w:rsidR="00B00DBD" w:rsidRPr="001746FC" w:rsidRDefault="001746FC" w:rsidP="001746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B00DBD" w:rsidRPr="001746FC">
              <w:rPr>
                <w:sz w:val="24"/>
                <w:szCs w:val="24"/>
              </w:rPr>
              <w:t xml:space="preserve"> сахарным диабетом</w:t>
            </w:r>
          </w:p>
        </w:tc>
        <w:tc>
          <w:tcPr>
            <w:tcW w:w="986" w:type="dxa"/>
          </w:tcPr>
          <w:p w:rsidR="00B00DBD" w:rsidRPr="001746FC" w:rsidRDefault="00B00DBD" w:rsidP="001746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8" w:type="dxa"/>
          </w:tcPr>
          <w:p w:rsidR="00B00DBD" w:rsidRPr="001746FC" w:rsidRDefault="00B00DBD" w:rsidP="001746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6" w:type="dxa"/>
          </w:tcPr>
          <w:p w:rsidR="00B00DBD" w:rsidRPr="001746FC" w:rsidRDefault="00B00DBD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1</w:t>
            </w:r>
          </w:p>
        </w:tc>
        <w:tc>
          <w:tcPr>
            <w:tcW w:w="1200" w:type="dxa"/>
          </w:tcPr>
          <w:p w:rsidR="00B00DBD" w:rsidRPr="001746FC" w:rsidRDefault="00B00DBD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16</w:t>
            </w:r>
          </w:p>
        </w:tc>
        <w:tc>
          <w:tcPr>
            <w:tcW w:w="1285" w:type="dxa"/>
          </w:tcPr>
          <w:p w:rsidR="00B00DBD" w:rsidRPr="001746FC" w:rsidRDefault="008C02BA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1</w:t>
            </w:r>
          </w:p>
        </w:tc>
        <w:tc>
          <w:tcPr>
            <w:tcW w:w="1226" w:type="dxa"/>
          </w:tcPr>
          <w:p w:rsidR="00B00DBD" w:rsidRPr="001746FC" w:rsidRDefault="008C02BA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16</w:t>
            </w:r>
          </w:p>
        </w:tc>
      </w:tr>
      <w:tr w:rsidR="00B00DBD" w:rsidRPr="001746FC" w:rsidTr="00A174BE">
        <w:tc>
          <w:tcPr>
            <w:tcW w:w="2552" w:type="dxa"/>
          </w:tcPr>
          <w:p w:rsidR="00B00DBD" w:rsidRPr="001746FC" w:rsidRDefault="001746FC" w:rsidP="001746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B00DBD" w:rsidRPr="001746FC">
              <w:rPr>
                <w:sz w:val="24"/>
                <w:szCs w:val="24"/>
              </w:rPr>
              <w:t xml:space="preserve"> аллергическими заболеваниями</w:t>
            </w:r>
          </w:p>
        </w:tc>
        <w:tc>
          <w:tcPr>
            <w:tcW w:w="986" w:type="dxa"/>
          </w:tcPr>
          <w:p w:rsidR="00B00DBD" w:rsidRPr="001746FC" w:rsidRDefault="00B00DBD" w:rsidP="001746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8" w:type="dxa"/>
          </w:tcPr>
          <w:p w:rsidR="00B00DBD" w:rsidRPr="001746FC" w:rsidRDefault="00B00DBD" w:rsidP="001746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6" w:type="dxa"/>
          </w:tcPr>
          <w:p w:rsidR="00B00DBD" w:rsidRPr="001746FC" w:rsidRDefault="00B00DBD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1</w:t>
            </w:r>
          </w:p>
        </w:tc>
        <w:tc>
          <w:tcPr>
            <w:tcW w:w="1200" w:type="dxa"/>
          </w:tcPr>
          <w:p w:rsidR="00B00DBD" w:rsidRPr="001746FC" w:rsidRDefault="00B00DBD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20</w:t>
            </w:r>
          </w:p>
        </w:tc>
        <w:tc>
          <w:tcPr>
            <w:tcW w:w="1285" w:type="dxa"/>
          </w:tcPr>
          <w:p w:rsidR="00B00DBD" w:rsidRPr="001746FC" w:rsidRDefault="008C02BA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1</w:t>
            </w:r>
          </w:p>
        </w:tc>
        <w:tc>
          <w:tcPr>
            <w:tcW w:w="1226" w:type="dxa"/>
          </w:tcPr>
          <w:p w:rsidR="00B00DBD" w:rsidRPr="001746FC" w:rsidRDefault="008C02BA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20</w:t>
            </w:r>
          </w:p>
        </w:tc>
      </w:tr>
      <w:tr w:rsidR="008875DA" w:rsidRPr="001746FC" w:rsidTr="00A174BE">
        <w:tc>
          <w:tcPr>
            <w:tcW w:w="2552" w:type="dxa"/>
          </w:tcPr>
          <w:p w:rsidR="008875DA" w:rsidRPr="001746FC" w:rsidRDefault="008875DA" w:rsidP="001746FC">
            <w:pPr>
              <w:rPr>
                <w:b/>
                <w:sz w:val="24"/>
                <w:szCs w:val="24"/>
              </w:rPr>
            </w:pPr>
            <w:r w:rsidRPr="001746FC">
              <w:rPr>
                <w:b/>
                <w:sz w:val="24"/>
                <w:szCs w:val="24"/>
              </w:rPr>
              <w:t>Инклюзивных групп</w:t>
            </w:r>
          </w:p>
        </w:tc>
        <w:tc>
          <w:tcPr>
            <w:tcW w:w="986" w:type="dxa"/>
          </w:tcPr>
          <w:p w:rsidR="008875DA" w:rsidRPr="001746FC" w:rsidRDefault="008875DA" w:rsidP="001746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8" w:type="dxa"/>
          </w:tcPr>
          <w:p w:rsidR="008875DA" w:rsidRPr="001746FC" w:rsidRDefault="008875DA" w:rsidP="001746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6" w:type="dxa"/>
          </w:tcPr>
          <w:p w:rsidR="008875DA" w:rsidRPr="001746FC" w:rsidRDefault="008875DA" w:rsidP="001746FC">
            <w:pPr>
              <w:jc w:val="center"/>
              <w:rPr>
                <w:b/>
                <w:sz w:val="24"/>
                <w:szCs w:val="24"/>
              </w:rPr>
            </w:pPr>
            <w:r w:rsidRPr="001746F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00" w:type="dxa"/>
          </w:tcPr>
          <w:p w:rsidR="008875DA" w:rsidRPr="001746FC" w:rsidRDefault="008875DA" w:rsidP="001746FC">
            <w:pPr>
              <w:jc w:val="center"/>
              <w:rPr>
                <w:b/>
                <w:sz w:val="24"/>
                <w:szCs w:val="24"/>
              </w:rPr>
            </w:pPr>
            <w:r w:rsidRPr="001746FC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1285" w:type="dxa"/>
          </w:tcPr>
          <w:p w:rsidR="008875DA" w:rsidRPr="001746FC" w:rsidRDefault="008C02BA" w:rsidP="001746FC">
            <w:pPr>
              <w:jc w:val="center"/>
              <w:rPr>
                <w:b/>
                <w:sz w:val="24"/>
                <w:szCs w:val="24"/>
              </w:rPr>
            </w:pPr>
            <w:r w:rsidRPr="001746F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26" w:type="dxa"/>
          </w:tcPr>
          <w:p w:rsidR="008875DA" w:rsidRPr="001746FC" w:rsidRDefault="008C02BA" w:rsidP="001746FC">
            <w:pPr>
              <w:jc w:val="center"/>
              <w:rPr>
                <w:b/>
                <w:sz w:val="24"/>
                <w:szCs w:val="24"/>
              </w:rPr>
            </w:pPr>
            <w:r w:rsidRPr="001746FC">
              <w:rPr>
                <w:b/>
                <w:sz w:val="24"/>
                <w:szCs w:val="24"/>
              </w:rPr>
              <w:t>22</w:t>
            </w:r>
          </w:p>
        </w:tc>
      </w:tr>
    </w:tbl>
    <w:tbl>
      <w:tblPr>
        <w:tblW w:w="992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2410"/>
        <w:gridCol w:w="2410"/>
        <w:gridCol w:w="2552"/>
      </w:tblGrid>
      <w:tr w:rsidR="008875DA" w:rsidRPr="001746FC" w:rsidTr="00A174B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BD" w:rsidRPr="001746FC" w:rsidRDefault="00B00DBD" w:rsidP="001746FC">
            <w:pPr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 xml:space="preserve">Охват детей, посещающих ДОУ, компенсирующими и оздоровительными группами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BD" w:rsidRPr="001746FC" w:rsidRDefault="008C02BA" w:rsidP="001746FC">
            <w:pPr>
              <w:jc w:val="center"/>
              <w:rPr>
                <w:b/>
                <w:sz w:val="24"/>
                <w:szCs w:val="24"/>
              </w:rPr>
            </w:pPr>
            <w:r w:rsidRPr="001746FC">
              <w:rPr>
                <w:b/>
                <w:sz w:val="24"/>
                <w:szCs w:val="24"/>
              </w:rPr>
              <w:t>10%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BD" w:rsidRPr="001746FC" w:rsidRDefault="00B00DBD" w:rsidP="001746FC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1746FC">
              <w:rPr>
                <w:b/>
                <w:sz w:val="24"/>
                <w:szCs w:val="24"/>
              </w:rPr>
              <w:t>12</w:t>
            </w:r>
            <w:r w:rsidR="008875DA" w:rsidRPr="001746FC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BD" w:rsidRPr="001746FC" w:rsidRDefault="008C02BA" w:rsidP="001746FC">
            <w:pPr>
              <w:jc w:val="center"/>
              <w:rPr>
                <w:b/>
                <w:sz w:val="24"/>
                <w:szCs w:val="24"/>
              </w:rPr>
            </w:pPr>
            <w:r w:rsidRPr="001746FC">
              <w:rPr>
                <w:b/>
                <w:sz w:val="24"/>
                <w:szCs w:val="24"/>
              </w:rPr>
              <w:t>11%</w:t>
            </w:r>
          </w:p>
        </w:tc>
      </w:tr>
      <w:tr w:rsidR="008875DA" w:rsidRPr="001746FC" w:rsidTr="00A174B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DA" w:rsidRPr="001746FC" w:rsidRDefault="001746FC" w:rsidP="001746F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 детей-</w:t>
            </w:r>
            <w:r w:rsidR="008875DA" w:rsidRPr="001746FC">
              <w:rPr>
                <w:b/>
                <w:sz w:val="24"/>
                <w:szCs w:val="24"/>
              </w:rPr>
              <w:t>инвалидов всего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DA" w:rsidRPr="001746FC" w:rsidRDefault="008C02BA" w:rsidP="001746FC">
            <w:pPr>
              <w:jc w:val="center"/>
              <w:rPr>
                <w:b/>
                <w:sz w:val="24"/>
                <w:szCs w:val="24"/>
              </w:rPr>
            </w:pPr>
            <w:r w:rsidRPr="001746FC">
              <w:rPr>
                <w:b/>
                <w:sz w:val="24"/>
                <w:szCs w:val="24"/>
              </w:rPr>
              <w:t>196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DA" w:rsidRPr="001746FC" w:rsidRDefault="008875DA" w:rsidP="001746FC">
            <w:pPr>
              <w:jc w:val="center"/>
              <w:rPr>
                <w:b/>
                <w:sz w:val="24"/>
                <w:szCs w:val="24"/>
              </w:rPr>
            </w:pPr>
            <w:r w:rsidRPr="001746FC">
              <w:rPr>
                <w:b/>
                <w:sz w:val="24"/>
                <w:szCs w:val="24"/>
              </w:rPr>
              <w:t>63</w:t>
            </w:r>
            <w:r w:rsidR="00FA366F" w:rsidRPr="001746FC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DA" w:rsidRPr="001746FC" w:rsidRDefault="008C02BA" w:rsidP="001746FC">
            <w:pPr>
              <w:jc w:val="center"/>
              <w:rPr>
                <w:b/>
                <w:sz w:val="24"/>
                <w:szCs w:val="24"/>
              </w:rPr>
            </w:pPr>
            <w:r w:rsidRPr="001746FC">
              <w:rPr>
                <w:b/>
                <w:sz w:val="24"/>
                <w:szCs w:val="24"/>
              </w:rPr>
              <w:t>831</w:t>
            </w:r>
          </w:p>
        </w:tc>
      </w:tr>
      <w:tr w:rsidR="008875DA" w:rsidRPr="001746FC" w:rsidTr="00A174B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DA" w:rsidRPr="001746FC" w:rsidRDefault="008875DA" w:rsidP="001746FC">
            <w:pPr>
              <w:rPr>
                <w:b/>
                <w:sz w:val="24"/>
                <w:szCs w:val="24"/>
              </w:rPr>
            </w:pPr>
            <w:r w:rsidRPr="001746FC">
              <w:rPr>
                <w:b/>
                <w:sz w:val="24"/>
                <w:szCs w:val="24"/>
              </w:rPr>
              <w:t>Из них посещают ДОУ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DA" w:rsidRPr="001746FC" w:rsidRDefault="008C02BA" w:rsidP="001746FC">
            <w:pPr>
              <w:jc w:val="center"/>
              <w:rPr>
                <w:b/>
                <w:sz w:val="24"/>
                <w:szCs w:val="24"/>
              </w:rPr>
            </w:pPr>
            <w:r w:rsidRPr="001746FC">
              <w:rPr>
                <w:b/>
                <w:sz w:val="24"/>
                <w:szCs w:val="24"/>
              </w:rPr>
              <w:t>51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DA" w:rsidRPr="001746FC" w:rsidRDefault="008875DA" w:rsidP="001746FC">
            <w:pPr>
              <w:jc w:val="center"/>
              <w:rPr>
                <w:b/>
                <w:sz w:val="24"/>
                <w:szCs w:val="24"/>
              </w:rPr>
            </w:pPr>
            <w:r w:rsidRPr="001746FC">
              <w:rPr>
                <w:b/>
                <w:sz w:val="24"/>
                <w:szCs w:val="24"/>
              </w:rPr>
              <w:t>163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DA" w:rsidRPr="001746FC" w:rsidRDefault="008C02BA" w:rsidP="001746FC">
            <w:pPr>
              <w:jc w:val="center"/>
              <w:rPr>
                <w:b/>
                <w:sz w:val="24"/>
                <w:szCs w:val="24"/>
              </w:rPr>
            </w:pPr>
            <w:r w:rsidRPr="001746FC">
              <w:rPr>
                <w:b/>
                <w:sz w:val="24"/>
                <w:szCs w:val="24"/>
              </w:rPr>
              <w:t>214</w:t>
            </w:r>
          </w:p>
        </w:tc>
      </w:tr>
    </w:tbl>
    <w:p w:rsidR="00B00DBD" w:rsidRDefault="00B00DBD" w:rsidP="0090012F">
      <w:pPr>
        <w:jc w:val="center"/>
        <w:rPr>
          <w:b/>
          <w:sz w:val="28"/>
          <w:szCs w:val="28"/>
        </w:rPr>
      </w:pPr>
    </w:p>
    <w:p w:rsidR="00FA366F" w:rsidRDefault="00FA366F" w:rsidP="0090012F">
      <w:pPr>
        <w:jc w:val="center"/>
        <w:rPr>
          <w:b/>
          <w:sz w:val="28"/>
          <w:szCs w:val="28"/>
        </w:rPr>
      </w:pPr>
    </w:p>
    <w:p w:rsidR="00FA366F" w:rsidRDefault="00FA366F" w:rsidP="0090012F">
      <w:pPr>
        <w:jc w:val="center"/>
        <w:rPr>
          <w:b/>
          <w:sz w:val="28"/>
          <w:szCs w:val="28"/>
        </w:rPr>
      </w:pPr>
    </w:p>
    <w:p w:rsidR="00FA366F" w:rsidRDefault="00FA366F" w:rsidP="0090012F">
      <w:pPr>
        <w:jc w:val="center"/>
        <w:rPr>
          <w:b/>
          <w:sz w:val="28"/>
          <w:szCs w:val="28"/>
        </w:rPr>
      </w:pPr>
    </w:p>
    <w:p w:rsidR="00FA366F" w:rsidRDefault="00FA366F" w:rsidP="0090012F">
      <w:pPr>
        <w:jc w:val="center"/>
        <w:rPr>
          <w:b/>
          <w:sz w:val="28"/>
          <w:szCs w:val="28"/>
        </w:rPr>
      </w:pPr>
    </w:p>
    <w:p w:rsidR="00FA366F" w:rsidRDefault="00FA366F" w:rsidP="0090012F">
      <w:pPr>
        <w:jc w:val="center"/>
        <w:rPr>
          <w:b/>
          <w:sz w:val="28"/>
          <w:szCs w:val="28"/>
        </w:rPr>
      </w:pPr>
    </w:p>
    <w:p w:rsidR="00FA366F" w:rsidRDefault="00FA366F" w:rsidP="0090012F">
      <w:pPr>
        <w:jc w:val="center"/>
        <w:rPr>
          <w:b/>
          <w:sz w:val="28"/>
          <w:szCs w:val="28"/>
        </w:rPr>
      </w:pPr>
    </w:p>
    <w:p w:rsidR="00FA366F" w:rsidRDefault="00FA366F" w:rsidP="0090012F">
      <w:pPr>
        <w:jc w:val="center"/>
        <w:rPr>
          <w:b/>
          <w:sz w:val="28"/>
          <w:szCs w:val="28"/>
        </w:rPr>
      </w:pPr>
    </w:p>
    <w:p w:rsidR="00FA366F" w:rsidRDefault="00FA366F" w:rsidP="0090012F">
      <w:pPr>
        <w:jc w:val="center"/>
        <w:rPr>
          <w:b/>
          <w:sz w:val="28"/>
          <w:szCs w:val="28"/>
        </w:rPr>
      </w:pPr>
    </w:p>
    <w:p w:rsidR="00FA366F" w:rsidRDefault="00FA366F" w:rsidP="0090012F">
      <w:pPr>
        <w:jc w:val="center"/>
        <w:rPr>
          <w:b/>
          <w:sz w:val="28"/>
          <w:szCs w:val="28"/>
        </w:rPr>
      </w:pPr>
    </w:p>
    <w:p w:rsidR="00FA366F" w:rsidRDefault="00FA366F" w:rsidP="0090012F">
      <w:pPr>
        <w:jc w:val="center"/>
        <w:rPr>
          <w:b/>
          <w:sz w:val="28"/>
          <w:szCs w:val="28"/>
        </w:rPr>
      </w:pPr>
    </w:p>
    <w:p w:rsidR="00FA366F" w:rsidRDefault="00FA366F" w:rsidP="0090012F">
      <w:pPr>
        <w:jc w:val="center"/>
        <w:rPr>
          <w:b/>
          <w:sz w:val="28"/>
          <w:szCs w:val="28"/>
        </w:rPr>
      </w:pPr>
    </w:p>
    <w:p w:rsidR="00FA366F" w:rsidRDefault="00FA366F" w:rsidP="0090012F">
      <w:pPr>
        <w:jc w:val="center"/>
        <w:rPr>
          <w:b/>
          <w:sz w:val="28"/>
          <w:szCs w:val="28"/>
        </w:rPr>
      </w:pPr>
    </w:p>
    <w:p w:rsidR="00FA366F" w:rsidRDefault="00FA366F" w:rsidP="0090012F">
      <w:pPr>
        <w:jc w:val="center"/>
        <w:rPr>
          <w:b/>
          <w:sz w:val="28"/>
          <w:szCs w:val="28"/>
        </w:rPr>
      </w:pPr>
    </w:p>
    <w:p w:rsidR="00FA366F" w:rsidRDefault="00FA366F" w:rsidP="0090012F">
      <w:pPr>
        <w:jc w:val="center"/>
        <w:rPr>
          <w:b/>
          <w:sz w:val="28"/>
          <w:szCs w:val="28"/>
        </w:rPr>
      </w:pPr>
    </w:p>
    <w:p w:rsidR="008C02BA" w:rsidRDefault="008C02BA" w:rsidP="0090012F">
      <w:pPr>
        <w:jc w:val="center"/>
        <w:rPr>
          <w:b/>
          <w:sz w:val="28"/>
          <w:szCs w:val="28"/>
        </w:rPr>
      </w:pPr>
    </w:p>
    <w:p w:rsidR="001746FC" w:rsidRDefault="001746FC" w:rsidP="0090012F">
      <w:pPr>
        <w:jc w:val="center"/>
        <w:rPr>
          <w:b/>
          <w:sz w:val="28"/>
          <w:szCs w:val="28"/>
        </w:rPr>
      </w:pPr>
    </w:p>
    <w:p w:rsidR="001746FC" w:rsidRDefault="001746FC" w:rsidP="0090012F">
      <w:pPr>
        <w:jc w:val="center"/>
        <w:rPr>
          <w:b/>
          <w:sz w:val="28"/>
          <w:szCs w:val="28"/>
        </w:rPr>
      </w:pPr>
    </w:p>
    <w:p w:rsidR="00FA366F" w:rsidRDefault="00FA366F" w:rsidP="0090012F">
      <w:pPr>
        <w:jc w:val="center"/>
        <w:rPr>
          <w:b/>
          <w:sz w:val="28"/>
          <w:szCs w:val="28"/>
        </w:rPr>
      </w:pPr>
    </w:p>
    <w:p w:rsidR="008875DA" w:rsidRPr="00A174BE" w:rsidRDefault="008875DA" w:rsidP="009001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Сведения о педагогических кадрах</w:t>
      </w:r>
      <w:r w:rsidR="00A174BE">
        <w:rPr>
          <w:b/>
          <w:sz w:val="28"/>
          <w:szCs w:val="28"/>
          <w:lang w:val="en-US"/>
        </w:rPr>
        <w:t xml:space="preserve"> </w:t>
      </w:r>
      <w:r w:rsidR="00A174BE">
        <w:rPr>
          <w:b/>
          <w:sz w:val="28"/>
          <w:szCs w:val="28"/>
        </w:rPr>
        <w:t>ДОУ</w:t>
      </w:r>
      <w:bookmarkStart w:id="0" w:name="_GoBack"/>
      <w:bookmarkEnd w:id="0"/>
    </w:p>
    <w:p w:rsidR="008875DA" w:rsidRDefault="008875DA" w:rsidP="0090012F">
      <w:pPr>
        <w:jc w:val="center"/>
        <w:rPr>
          <w:b/>
          <w:sz w:val="28"/>
          <w:szCs w:val="28"/>
        </w:rPr>
      </w:pPr>
    </w:p>
    <w:tbl>
      <w:tblPr>
        <w:tblW w:w="1010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2344"/>
        <w:gridCol w:w="2344"/>
        <w:gridCol w:w="2441"/>
      </w:tblGrid>
      <w:tr w:rsidR="00FA366F" w:rsidRPr="008875DA" w:rsidTr="001746FC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DA" w:rsidRPr="001746FC" w:rsidRDefault="008875DA" w:rsidP="001746FC">
            <w:pPr>
              <w:rPr>
                <w:b/>
                <w:sz w:val="24"/>
                <w:szCs w:val="24"/>
              </w:rPr>
            </w:pPr>
            <w:r w:rsidRPr="001746FC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DA" w:rsidRPr="001746FC" w:rsidRDefault="008875DA" w:rsidP="001746FC">
            <w:pPr>
              <w:jc w:val="center"/>
              <w:rPr>
                <w:b/>
                <w:sz w:val="24"/>
                <w:szCs w:val="24"/>
              </w:rPr>
            </w:pPr>
            <w:r w:rsidRPr="001746FC">
              <w:rPr>
                <w:b/>
                <w:sz w:val="24"/>
                <w:szCs w:val="24"/>
              </w:rPr>
              <w:t>Авиастроительный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DA" w:rsidRPr="001746FC" w:rsidRDefault="008875DA" w:rsidP="001746FC">
            <w:pPr>
              <w:jc w:val="center"/>
              <w:rPr>
                <w:b/>
                <w:sz w:val="24"/>
                <w:szCs w:val="24"/>
                <w:lang w:val="en-US"/>
              </w:rPr>
            </w:pPr>
            <w:proofErr w:type="gramStart"/>
            <w:r w:rsidRPr="001746FC">
              <w:rPr>
                <w:b/>
                <w:sz w:val="24"/>
                <w:szCs w:val="24"/>
              </w:rPr>
              <w:t>Ново-Савиновский</w:t>
            </w:r>
            <w:proofErr w:type="gramEnd"/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DA" w:rsidRPr="001746FC" w:rsidRDefault="008875DA" w:rsidP="001746FC">
            <w:pPr>
              <w:jc w:val="center"/>
              <w:rPr>
                <w:b/>
                <w:sz w:val="24"/>
                <w:szCs w:val="24"/>
              </w:rPr>
            </w:pPr>
            <w:r w:rsidRPr="001746FC">
              <w:rPr>
                <w:b/>
                <w:sz w:val="24"/>
                <w:szCs w:val="24"/>
              </w:rPr>
              <w:t>ИТОГО</w:t>
            </w:r>
          </w:p>
        </w:tc>
      </w:tr>
      <w:tr w:rsidR="008875DA" w:rsidRPr="008875DA" w:rsidTr="001746FC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DA" w:rsidRPr="001746FC" w:rsidRDefault="008875DA" w:rsidP="001746FC">
            <w:pPr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Кол-во работников всего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DA" w:rsidRPr="001746FC" w:rsidRDefault="008C02BA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1429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DA" w:rsidRPr="001746FC" w:rsidRDefault="008875DA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2633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DA" w:rsidRPr="001746FC" w:rsidRDefault="008C02BA" w:rsidP="001746FC">
            <w:pPr>
              <w:jc w:val="center"/>
              <w:rPr>
                <w:b/>
                <w:sz w:val="24"/>
                <w:szCs w:val="24"/>
              </w:rPr>
            </w:pPr>
            <w:r w:rsidRPr="001746FC">
              <w:rPr>
                <w:b/>
                <w:sz w:val="24"/>
                <w:szCs w:val="24"/>
              </w:rPr>
              <w:t>4062</w:t>
            </w:r>
          </w:p>
        </w:tc>
      </w:tr>
      <w:tr w:rsidR="008875DA" w:rsidRPr="008875DA" w:rsidTr="001746FC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DA" w:rsidRPr="001746FC" w:rsidRDefault="008875DA" w:rsidP="001746FC">
            <w:pPr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Кол-во заведующих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DA" w:rsidRPr="001746FC" w:rsidRDefault="008C02BA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31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DA" w:rsidRPr="001746FC" w:rsidRDefault="008875DA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49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DA" w:rsidRPr="001746FC" w:rsidRDefault="008C02BA" w:rsidP="001746FC">
            <w:pPr>
              <w:jc w:val="center"/>
              <w:rPr>
                <w:b/>
                <w:sz w:val="24"/>
                <w:szCs w:val="24"/>
              </w:rPr>
            </w:pPr>
            <w:r w:rsidRPr="001746FC">
              <w:rPr>
                <w:b/>
                <w:sz w:val="24"/>
                <w:szCs w:val="24"/>
              </w:rPr>
              <w:t>80+2 директора</w:t>
            </w:r>
          </w:p>
        </w:tc>
      </w:tr>
      <w:tr w:rsidR="008875DA" w:rsidRPr="008875DA" w:rsidTr="001746FC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DA" w:rsidRPr="001746FC" w:rsidRDefault="008875DA" w:rsidP="001746FC">
            <w:pPr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Кол-во педагогических работников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DA" w:rsidRPr="001746FC" w:rsidRDefault="005B65C5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638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DA" w:rsidRPr="001746FC" w:rsidRDefault="008875DA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1206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DA" w:rsidRPr="001746FC" w:rsidRDefault="005B65C5" w:rsidP="001746FC">
            <w:pPr>
              <w:jc w:val="center"/>
              <w:rPr>
                <w:b/>
                <w:sz w:val="24"/>
                <w:szCs w:val="24"/>
              </w:rPr>
            </w:pPr>
            <w:r w:rsidRPr="001746FC">
              <w:rPr>
                <w:b/>
                <w:sz w:val="24"/>
                <w:szCs w:val="24"/>
              </w:rPr>
              <w:t>1844</w:t>
            </w:r>
          </w:p>
        </w:tc>
      </w:tr>
      <w:tr w:rsidR="008875DA" w:rsidRPr="008875DA" w:rsidTr="001746FC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DA" w:rsidRPr="001746FC" w:rsidRDefault="008875DA" w:rsidP="001746FC">
            <w:pPr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 xml:space="preserve"> том числе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DA" w:rsidRPr="001746FC" w:rsidRDefault="008875DA" w:rsidP="001746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DA" w:rsidRPr="001746FC" w:rsidRDefault="008875DA" w:rsidP="001746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DA" w:rsidRPr="001746FC" w:rsidRDefault="008875DA" w:rsidP="001746F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875DA" w:rsidRPr="008875DA" w:rsidTr="001746FC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DA" w:rsidRPr="001746FC" w:rsidRDefault="008875DA" w:rsidP="001746FC">
            <w:pPr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воспитатели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DA" w:rsidRPr="001746FC" w:rsidRDefault="005B65C5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475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DA" w:rsidRPr="001746FC" w:rsidRDefault="008875DA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916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DA" w:rsidRPr="001746FC" w:rsidRDefault="005B65C5" w:rsidP="001746FC">
            <w:pPr>
              <w:jc w:val="center"/>
              <w:rPr>
                <w:b/>
                <w:sz w:val="24"/>
                <w:szCs w:val="24"/>
              </w:rPr>
            </w:pPr>
            <w:r w:rsidRPr="001746FC">
              <w:rPr>
                <w:b/>
                <w:sz w:val="24"/>
                <w:szCs w:val="24"/>
              </w:rPr>
              <w:t>1391</w:t>
            </w:r>
          </w:p>
        </w:tc>
      </w:tr>
      <w:tr w:rsidR="008875DA" w:rsidRPr="008875DA" w:rsidTr="001746FC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DA" w:rsidRPr="001746FC" w:rsidRDefault="008875DA" w:rsidP="001746FC">
            <w:pPr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старшие воспитатели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DA" w:rsidRPr="001746FC" w:rsidRDefault="005B65C5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29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DA" w:rsidRPr="001746FC" w:rsidRDefault="008875DA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48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DA" w:rsidRPr="001746FC" w:rsidRDefault="005B65C5" w:rsidP="001746FC">
            <w:pPr>
              <w:jc w:val="center"/>
              <w:rPr>
                <w:b/>
                <w:sz w:val="24"/>
                <w:szCs w:val="24"/>
              </w:rPr>
            </w:pPr>
            <w:r w:rsidRPr="001746FC">
              <w:rPr>
                <w:b/>
                <w:sz w:val="24"/>
                <w:szCs w:val="24"/>
              </w:rPr>
              <w:t>77</w:t>
            </w:r>
          </w:p>
        </w:tc>
      </w:tr>
      <w:tr w:rsidR="008875DA" w:rsidRPr="008875DA" w:rsidTr="001746FC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DA" w:rsidRPr="001746FC" w:rsidRDefault="008875DA" w:rsidP="001746FC">
            <w:pPr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музыкальные руководители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DA" w:rsidRPr="001746FC" w:rsidRDefault="005B65C5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51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DA" w:rsidRPr="001746FC" w:rsidRDefault="008875DA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91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DA" w:rsidRPr="001746FC" w:rsidRDefault="005B65C5" w:rsidP="001746FC">
            <w:pPr>
              <w:jc w:val="center"/>
              <w:rPr>
                <w:b/>
                <w:sz w:val="24"/>
                <w:szCs w:val="24"/>
              </w:rPr>
            </w:pPr>
            <w:r w:rsidRPr="001746FC">
              <w:rPr>
                <w:b/>
                <w:sz w:val="24"/>
                <w:szCs w:val="24"/>
              </w:rPr>
              <w:t>142</w:t>
            </w:r>
          </w:p>
        </w:tc>
      </w:tr>
      <w:tr w:rsidR="008875DA" w:rsidRPr="008875DA" w:rsidTr="001746FC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DA" w:rsidRPr="001746FC" w:rsidRDefault="008875DA" w:rsidP="001746FC">
            <w:pPr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Инструктора по физической культуре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DA" w:rsidRPr="001746FC" w:rsidRDefault="005B65C5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25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DA" w:rsidRPr="001746FC" w:rsidRDefault="008875DA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38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DA" w:rsidRPr="001746FC" w:rsidRDefault="005B65C5" w:rsidP="001746FC">
            <w:pPr>
              <w:jc w:val="center"/>
              <w:rPr>
                <w:b/>
                <w:sz w:val="24"/>
                <w:szCs w:val="24"/>
              </w:rPr>
            </w:pPr>
            <w:r w:rsidRPr="001746FC">
              <w:rPr>
                <w:b/>
                <w:sz w:val="24"/>
                <w:szCs w:val="24"/>
              </w:rPr>
              <w:t>63</w:t>
            </w:r>
          </w:p>
        </w:tc>
      </w:tr>
      <w:tr w:rsidR="008875DA" w:rsidRPr="008875DA" w:rsidTr="001746FC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DA" w:rsidRPr="001746FC" w:rsidRDefault="008875DA" w:rsidP="001746FC">
            <w:pPr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Педагоги-психологи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DA" w:rsidRPr="001746FC" w:rsidRDefault="005B65C5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20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DA" w:rsidRPr="001746FC" w:rsidRDefault="008875DA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36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DA" w:rsidRPr="001746FC" w:rsidRDefault="005B65C5" w:rsidP="001746FC">
            <w:pPr>
              <w:jc w:val="center"/>
              <w:rPr>
                <w:b/>
                <w:sz w:val="24"/>
                <w:szCs w:val="24"/>
              </w:rPr>
            </w:pPr>
            <w:r w:rsidRPr="001746FC">
              <w:rPr>
                <w:b/>
                <w:sz w:val="24"/>
                <w:szCs w:val="24"/>
              </w:rPr>
              <w:t>56</w:t>
            </w:r>
          </w:p>
        </w:tc>
      </w:tr>
      <w:tr w:rsidR="008875DA" w:rsidRPr="008875DA" w:rsidTr="001746FC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DA" w:rsidRPr="001746FC" w:rsidRDefault="008875DA" w:rsidP="001746FC">
            <w:pPr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Учителя-логопеды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DA" w:rsidRPr="001746FC" w:rsidRDefault="005B65C5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38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DA" w:rsidRPr="001746FC" w:rsidRDefault="008875DA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73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DA" w:rsidRPr="001746FC" w:rsidRDefault="005B65C5" w:rsidP="001746FC">
            <w:pPr>
              <w:jc w:val="center"/>
              <w:rPr>
                <w:b/>
                <w:sz w:val="24"/>
                <w:szCs w:val="24"/>
              </w:rPr>
            </w:pPr>
            <w:r w:rsidRPr="001746FC">
              <w:rPr>
                <w:b/>
                <w:sz w:val="24"/>
                <w:szCs w:val="24"/>
              </w:rPr>
              <w:t>111</w:t>
            </w:r>
          </w:p>
        </w:tc>
      </w:tr>
      <w:tr w:rsidR="008875DA" w:rsidRPr="008875DA" w:rsidTr="001746FC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DA" w:rsidRPr="001746FC" w:rsidRDefault="001746FC" w:rsidP="001746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Учителя-</w:t>
            </w:r>
            <w:r w:rsidR="008875DA" w:rsidRPr="001746FC">
              <w:rPr>
                <w:sz w:val="24"/>
                <w:szCs w:val="24"/>
              </w:rPr>
              <w:t>дефектологи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DA" w:rsidRPr="001746FC" w:rsidRDefault="005B65C5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0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DA" w:rsidRPr="001746FC" w:rsidRDefault="008875DA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4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DA" w:rsidRPr="001746FC" w:rsidRDefault="005B65C5" w:rsidP="001746FC">
            <w:pPr>
              <w:jc w:val="center"/>
              <w:rPr>
                <w:b/>
                <w:sz w:val="24"/>
                <w:szCs w:val="24"/>
              </w:rPr>
            </w:pPr>
            <w:r w:rsidRPr="001746FC">
              <w:rPr>
                <w:b/>
                <w:sz w:val="24"/>
                <w:szCs w:val="24"/>
              </w:rPr>
              <w:t>4</w:t>
            </w:r>
          </w:p>
        </w:tc>
      </w:tr>
      <w:tr w:rsidR="008875DA" w:rsidRPr="008875DA" w:rsidTr="001746FC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DA" w:rsidRPr="001746FC" w:rsidRDefault="00FA366F" w:rsidP="001746FC">
            <w:pPr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Кол-во педагогических кадров с высшим образованием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DA" w:rsidRPr="001746FC" w:rsidRDefault="005B65C5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396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DA" w:rsidRPr="001746FC" w:rsidRDefault="00FA366F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830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DA" w:rsidRPr="001746FC" w:rsidRDefault="005B65C5" w:rsidP="001746FC">
            <w:pPr>
              <w:jc w:val="center"/>
              <w:rPr>
                <w:b/>
                <w:sz w:val="24"/>
                <w:szCs w:val="24"/>
              </w:rPr>
            </w:pPr>
            <w:r w:rsidRPr="001746FC">
              <w:rPr>
                <w:b/>
                <w:sz w:val="24"/>
                <w:szCs w:val="24"/>
              </w:rPr>
              <w:t>1226</w:t>
            </w:r>
          </w:p>
        </w:tc>
      </w:tr>
      <w:tr w:rsidR="00FA366F" w:rsidRPr="008875DA" w:rsidTr="001746FC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66F" w:rsidRPr="001746FC" w:rsidRDefault="00FA366F" w:rsidP="001746FC">
            <w:pPr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Кол-во педагогических кадров с квалификационной категорией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66F" w:rsidRPr="001746FC" w:rsidRDefault="005B65C5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429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66F" w:rsidRPr="001746FC" w:rsidRDefault="00FA366F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750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66F" w:rsidRPr="001746FC" w:rsidRDefault="005B65C5" w:rsidP="001746FC">
            <w:pPr>
              <w:jc w:val="center"/>
              <w:rPr>
                <w:b/>
                <w:sz w:val="24"/>
                <w:szCs w:val="24"/>
              </w:rPr>
            </w:pPr>
            <w:r w:rsidRPr="001746FC">
              <w:rPr>
                <w:b/>
                <w:sz w:val="24"/>
                <w:szCs w:val="24"/>
              </w:rPr>
              <w:t>1179</w:t>
            </w:r>
          </w:p>
        </w:tc>
      </w:tr>
      <w:tr w:rsidR="00FA366F" w:rsidRPr="008875DA" w:rsidTr="001746FC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66F" w:rsidRPr="001746FC" w:rsidRDefault="00FA366F" w:rsidP="001746FC">
            <w:pPr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в том числе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66F" w:rsidRPr="001746FC" w:rsidRDefault="00FA366F" w:rsidP="001746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66F" w:rsidRPr="001746FC" w:rsidRDefault="00FA366F" w:rsidP="001746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66F" w:rsidRPr="001746FC" w:rsidRDefault="00FA366F" w:rsidP="001746F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A366F" w:rsidRPr="008875DA" w:rsidTr="001746FC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66F" w:rsidRPr="001746FC" w:rsidRDefault="00FA366F" w:rsidP="001746FC">
            <w:pPr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первую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66F" w:rsidRPr="001746FC" w:rsidRDefault="005B65C5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329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66F" w:rsidRPr="001746FC" w:rsidRDefault="00FA366F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576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66F" w:rsidRPr="001746FC" w:rsidRDefault="005B65C5" w:rsidP="001746FC">
            <w:pPr>
              <w:jc w:val="center"/>
              <w:rPr>
                <w:b/>
                <w:sz w:val="24"/>
                <w:szCs w:val="24"/>
              </w:rPr>
            </w:pPr>
            <w:r w:rsidRPr="001746FC">
              <w:rPr>
                <w:b/>
                <w:sz w:val="24"/>
                <w:szCs w:val="24"/>
              </w:rPr>
              <w:t>905</w:t>
            </w:r>
          </w:p>
        </w:tc>
      </w:tr>
      <w:tr w:rsidR="00FA366F" w:rsidRPr="008875DA" w:rsidTr="001746FC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66F" w:rsidRPr="001746FC" w:rsidRDefault="00FA366F" w:rsidP="001746FC">
            <w:pPr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высшую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66F" w:rsidRPr="001746FC" w:rsidRDefault="005B65C5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100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66F" w:rsidRPr="001746FC" w:rsidRDefault="00FA366F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174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66F" w:rsidRPr="001746FC" w:rsidRDefault="005B65C5" w:rsidP="001746FC">
            <w:pPr>
              <w:jc w:val="center"/>
              <w:rPr>
                <w:b/>
                <w:sz w:val="24"/>
                <w:szCs w:val="24"/>
              </w:rPr>
            </w:pPr>
            <w:r w:rsidRPr="001746FC">
              <w:rPr>
                <w:b/>
                <w:sz w:val="24"/>
                <w:szCs w:val="24"/>
              </w:rPr>
              <w:t>274</w:t>
            </w:r>
          </w:p>
        </w:tc>
      </w:tr>
      <w:tr w:rsidR="00FA366F" w:rsidRPr="008875DA" w:rsidTr="001746FC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66F" w:rsidRPr="001746FC" w:rsidRDefault="00FA366F" w:rsidP="001746FC">
            <w:pPr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Потребность в педагогических кадрах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66F" w:rsidRPr="001746FC" w:rsidRDefault="005B65C5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5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66F" w:rsidRPr="001746FC" w:rsidRDefault="00FA366F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8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66F" w:rsidRPr="001746FC" w:rsidRDefault="005B65C5" w:rsidP="001746FC">
            <w:pPr>
              <w:jc w:val="center"/>
              <w:rPr>
                <w:b/>
                <w:sz w:val="24"/>
                <w:szCs w:val="24"/>
              </w:rPr>
            </w:pPr>
            <w:r w:rsidRPr="001746FC">
              <w:rPr>
                <w:b/>
                <w:sz w:val="24"/>
                <w:szCs w:val="24"/>
              </w:rPr>
              <w:t>13</w:t>
            </w:r>
          </w:p>
        </w:tc>
      </w:tr>
      <w:tr w:rsidR="00FA366F" w:rsidRPr="008875DA" w:rsidTr="001746FC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66F" w:rsidRPr="001746FC" w:rsidRDefault="00FA366F" w:rsidP="001746FC">
            <w:pPr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Потребность в младших воспитателях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66F" w:rsidRPr="001746FC" w:rsidRDefault="005B65C5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9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66F" w:rsidRPr="001746FC" w:rsidRDefault="00FA366F" w:rsidP="001746FC">
            <w:pPr>
              <w:jc w:val="center"/>
              <w:rPr>
                <w:sz w:val="24"/>
                <w:szCs w:val="24"/>
              </w:rPr>
            </w:pPr>
            <w:r w:rsidRPr="001746FC">
              <w:rPr>
                <w:sz w:val="24"/>
                <w:szCs w:val="24"/>
              </w:rPr>
              <w:t>14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66F" w:rsidRPr="001746FC" w:rsidRDefault="005B65C5" w:rsidP="001746FC">
            <w:pPr>
              <w:jc w:val="center"/>
              <w:rPr>
                <w:b/>
                <w:sz w:val="24"/>
                <w:szCs w:val="24"/>
              </w:rPr>
            </w:pPr>
            <w:r w:rsidRPr="001746FC">
              <w:rPr>
                <w:b/>
                <w:sz w:val="24"/>
                <w:szCs w:val="24"/>
              </w:rPr>
              <w:t>23</w:t>
            </w:r>
          </w:p>
        </w:tc>
      </w:tr>
    </w:tbl>
    <w:p w:rsidR="008875DA" w:rsidRPr="0090012F" w:rsidRDefault="008875DA" w:rsidP="0090012F">
      <w:pPr>
        <w:jc w:val="center"/>
        <w:rPr>
          <w:b/>
          <w:sz w:val="28"/>
          <w:szCs w:val="28"/>
        </w:rPr>
      </w:pPr>
    </w:p>
    <w:sectPr w:rsidR="008875DA" w:rsidRPr="0090012F" w:rsidSect="00ED7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1810"/>
    <w:rsid w:val="00001E41"/>
    <w:rsid w:val="000023DA"/>
    <w:rsid w:val="00003C8E"/>
    <w:rsid w:val="0000698A"/>
    <w:rsid w:val="00007070"/>
    <w:rsid w:val="00010445"/>
    <w:rsid w:val="00010E55"/>
    <w:rsid w:val="00017144"/>
    <w:rsid w:val="00017ED8"/>
    <w:rsid w:val="0002108D"/>
    <w:rsid w:val="000228AC"/>
    <w:rsid w:val="00024381"/>
    <w:rsid w:val="000247C5"/>
    <w:rsid w:val="00024C7C"/>
    <w:rsid w:val="00025A24"/>
    <w:rsid w:val="00031940"/>
    <w:rsid w:val="00037A5B"/>
    <w:rsid w:val="00042379"/>
    <w:rsid w:val="00043977"/>
    <w:rsid w:val="00043A92"/>
    <w:rsid w:val="00044C20"/>
    <w:rsid w:val="000453C8"/>
    <w:rsid w:val="00045D5A"/>
    <w:rsid w:val="00047BBE"/>
    <w:rsid w:val="000513E3"/>
    <w:rsid w:val="00052D7C"/>
    <w:rsid w:val="000538D5"/>
    <w:rsid w:val="00055067"/>
    <w:rsid w:val="00055B48"/>
    <w:rsid w:val="00055C3A"/>
    <w:rsid w:val="00055FAC"/>
    <w:rsid w:val="00056D69"/>
    <w:rsid w:val="00056F6C"/>
    <w:rsid w:val="00061E4A"/>
    <w:rsid w:val="00063FFF"/>
    <w:rsid w:val="00070428"/>
    <w:rsid w:val="0007156B"/>
    <w:rsid w:val="00072D63"/>
    <w:rsid w:val="00073878"/>
    <w:rsid w:val="00073B5A"/>
    <w:rsid w:val="00074A5B"/>
    <w:rsid w:val="0007737E"/>
    <w:rsid w:val="00081DDB"/>
    <w:rsid w:val="000844BC"/>
    <w:rsid w:val="00092275"/>
    <w:rsid w:val="00093699"/>
    <w:rsid w:val="00095C03"/>
    <w:rsid w:val="00095E91"/>
    <w:rsid w:val="000A10A7"/>
    <w:rsid w:val="000A2558"/>
    <w:rsid w:val="000A35C3"/>
    <w:rsid w:val="000A466B"/>
    <w:rsid w:val="000A5933"/>
    <w:rsid w:val="000A5E92"/>
    <w:rsid w:val="000B2061"/>
    <w:rsid w:val="000C0B13"/>
    <w:rsid w:val="000C0BE8"/>
    <w:rsid w:val="000D3D96"/>
    <w:rsid w:val="000D637E"/>
    <w:rsid w:val="000E14E1"/>
    <w:rsid w:val="000E5488"/>
    <w:rsid w:val="000E6704"/>
    <w:rsid w:val="000F10D9"/>
    <w:rsid w:val="000F19CE"/>
    <w:rsid w:val="000F1FB1"/>
    <w:rsid w:val="000F244B"/>
    <w:rsid w:val="000F66E4"/>
    <w:rsid w:val="000F75C3"/>
    <w:rsid w:val="000F7F37"/>
    <w:rsid w:val="001022BF"/>
    <w:rsid w:val="0010332A"/>
    <w:rsid w:val="00103413"/>
    <w:rsid w:val="00103973"/>
    <w:rsid w:val="00106100"/>
    <w:rsid w:val="001065D3"/>
    <w:rsid w:val="001136F9"/>
    <w:rsid w:val="0011464A"/>
    <w:rsid w:val="00116619"/>
    <w:rsid w:val="00117999"/>
    <w:rsid w:val="0012209E"/>
    <w:rsid w:val="00123ECA"/>
    <w:rsid w:val="001242F1"/>
    <w:rsid w:val="00130B83"/>
    <w:rsid w:val="001339FB"/>
    <w:rsid w:val="001433C2"/>
    <w:rsid w:val="00143728"/>
    <w:rsid w:val="00145BC9"/>
    <w:rsid w:val="00147552"/>
    <w:rsid w:val="0015026D"/>
    <w:rsid w:val="00152327"/>
    <w:rsid w:val="001576DF"/>
    <w:rsid w:val="00157A55"/>
    <w:rsid w:val="001636D1"/>
    <w:rsid w:val="00167B83"/>
    <w:rsid w:val="00170CC8"/>
    <w:rsid w:val="001726B9"/>
    <w:rsid w:val="0017392D"/>
    <w:rsid w:val="001746FC"/>
    <w:rsid w:val="001769F2"/>
    <w:rsid w:val="0018089C"/>
    <w:rsid w:val="0018367A"/>
    <w:rsid w:val="00183EF1"/>
    <w:rsid w:val="00192B26"/>
    <w:rsid w:val="001963A9"/>
    <w:rsid w:val="001A1F51"/>
    <w:rsid w:val="001A4C11"/>
    <w:rsid w:val="001A7453"/>
    <w:rsid w:val="001B35B4"/>
    <w:rsid w:val="001B3BC5"/>
    <w:rsid w:val="001B6FB3"/>
    <w:rsid w:val="001B7381"/>
    <w:rsid w:val="001B7FD9"/>
    <w:rsid w:val="001C04F8"/>
    <w:rsid w:val="001C1E74"/>
    <w:rsid w:val="001C4A12"/>
    <w:rsid w:val="001D144B"/>
    <w:rsid w:val="001D1E6B"/>
    <w:rsid w:val="001D491E"/>
    <w:rsid w:val="001D5B51"/>
    <w:rsid w:val="001E2357"/>
    <w:rsid w:val="001E3F53"/>
    <w:rsid w:val="001E54A4"/>
    <w:rsid w:val="001E54FA"/>
    <w:rsid w:val="001E624E"/>
    <w:rsid w:val="001E6365"/>
    <w:rsid w:val="001F41A1"/>
    <w:rsid w:val="001F525C"/>
    <w:rsid w:val="001F67F4"/>
    <w:rsid w:val="001F6C6B"/>
    <w:rsid w:val="00203E1E"/>
    <w:rsid w:val="00215623"/>
    <w:rsid w:val="00221334"/>
    <w:rsid w:val="00221CCB"/>
    <w:rsid w:val="00222183"/>
    <w:rsid w:val="00223436"/>
    <w:rsid w:val="002244C7"/>
    <w:rsid w:val="00226002"/>
    <w:rsid w:val="00227029"/>
    <w:rsid w:val="002311EB"/>
    <w:rsid w:val="00234AF5"/>
    <w:rsid w:val="0023556F"/>
    <w:rsid w:val="00235BBD"/>
    <w:rsid w:val="002447BD"/>
    <w:rsid w:val="00245F69"/>
    <w:rsid w:val="002546EE"/>
    <w:rsid w:val="00256FC3"/>
    <w:rsid w:val="0025774B"/>
    <w:rsid w:val="00260DA1"/>
    <w:rsid w:val="00262709"/>
    <w:rsid w:val="00262A2B"/>
    <w:rsid w:val="00265888"/>
    <w:rsid w:val="002711D6"/>
    <w:rsid w:val="00274DA1"/>
    <w:rsid w:val="0027507F"/>
    <w:rsid w:val="0027592F"/>
    <w:rsid w:val="0027728C"/>
    <w:rsid w:val="00280420"/>
    <w:rsid w:val="002816F7"/>
    <w:rsid w:val="00283D2E"/>
    <w:rsid w:val="00296680"/>
    <w:rsid w:val="002A3FA9"/>
    <w:rsid w:val="002A7F07"/>
    <w:rsid w:val="002B1661"/>
    <w:rsid w:val="002B2B2F"/>
    <w:rsid w:val="002B4AF7"/>
    <w:rsid w:val="002B5258"/>
    <w:rsid w:val="002B7F50"/>
    <w:rsid w:val="002C41DB"/>
    <w:rsid w:val="002C4812"/>
    <w:rsid w:val="002C5ECC"/>
    <w:rsid w:val="002D4EEF"/>
    <w:rsid w:val="002E2A44"/>
    <w:rsid w:val="002E382D"/>
    <w:rsid w:val="002E5E11"/>
    <w:rsid w:val="002E6005"/>
    <w:rsid w:val="002E71AA"/>
    <w:rsid w:val="002F0298"/>
    <w:rsid w:val="002F033E"/>
    <w:rsid w:val="002F2979"/>
    <w:rsid w:val="002F3C3C"/>
    <w:rsid w:val="002F46BA"/>
    <w:rsid w:val="002F6767"/>
    <w:rsid w:val="003008DF"/>
    <w:rsid w:val="00301592"/>
    <w:rsid w:val="00305C59"/>
    <w:rsid w:val="00306755"/>
    <w:rsid w:val="00306FEF"/>
    <w:rsid w:val="003106B2"/>
    <w:rsid w:val="00310E94"/>
    <w:rsid w:val="003113C9"/>
    <w:rsid w:val="00311B3C"/>
    <w:rsid w:val="00312BBC"/>
    <w:rsid w:val="003151F9"/>
    <w:rsid w:val="00316BFB"/>
    <w:rsid w:val="00316EEB"/>
    <w:rsid w:val="003201DC"/>
    <w:rsid w:val="00321E1F"/>
    <w:rsid w:val="003326B9"/>
    <w:rsid w:val="00333CB2"/>
    <w:rsid w:val="003361D2"/>
    <w:rsid w:val="00336E70"/>
    <w:rsid w:val="00341090"/>
    <w:rsid w:val="00341E1E"/>
    <w:rsid w:val="003447C4"/>
    <w:rsid w:val="00344C20"/>
    <w:rsid w:val="00344DEF"/>
    <w:rsid w:val="00346B1F"/>
    <w:rsid w:val="00350F5C"/>
    <w:rsid w:val="00355D84"/>
    <w:rsid w:val="00355E90"/>
    <w:rsid w:val="00356FAA"/>
    <w:rsid w:val="00363E00"/>
    <w:rsid w:val="00364668"/>
    <w:rsid w:val="0036607B"/>
    <w:rsid w:val="003661D5"/>
    <w:rsid w:val="00372847"/>
    <w:rsid w:val="00377741"/>
    <w:rsid w:val="00377A8E"/>
    <w:rsid w:val="0038055E"/>
    <w:rsid w:val="00381016"/>
    <w:rsid w:val="0038307B"/>
    <w:rsid w:val="0038484B"/>
    <w:rsid w:val="003852CE"/>
    <w:rsid w:val="00386947"/>
    <w:rsid w:val="00391CCF"/>
    <w:rsid w:val="003934C4"/>
    <w:rsid w:val="003961E5"/>
    <w:rsid w:val="003A0A9A"/>
    <w:rsid w:val="003A2C9A"/>
    <w:rsid w:val="003A3DD8"/>
    <w:rsid w:val="003A52F2"/>
    <w:rsid w:val="003A685F"/>
    <w:rsid w:val="003A7ADA"/>
    <w:rsid w:val="003B36D9"/>
    <w:rsid w:val="003B7B82"/>
    <w:rsid w:val="003C08CD"/>
    <w:rsid w:val="003C1F70"/>
    <w:rsid w:val="003C3B38"/>
    <w:rsid w:val="003D3858"/>
    <w:rsid w:val="003D48D8"/>
    <w:rsid w:val="003D4C4D"/>
    <w:rsid w:val="003D5517"/>
    <w:rsid w:val="003D58F4"/>
    <w:rsid w:val="003D615C"/>
    <w:rsid w:val="003E162C"/>
    <w:rsid w:val="003E41DF"/>
    <w:rsid w:val="003E606F"/>
    <w:rsid w:val="003E7DD0"/>
    <w:rsid w:val="003F14A3"/>
    <w:rsid w:val="003F261F"/>
    <w:rsid w:val="003F2D69"/>
    <w:rsid w:val="003F4279"/>
    <w:rsid w:val="00404C58"/>
    <w:rsid w:val="004061E6"/>
    <w:rsid w:val="004078C9"/>
    <w:rsid w:val="00407EAA"/>
    <w:rsid w:val="00410548"/>
    <w:rsid w:val="004108BD"/>
    <w:rsid w:val="00412C75"/>
    <w:rsid w:val="00414E39"/>
    <w:rsid w:val="004154A3"/>
    <w:rsid w:val="0041658A"/>
    <w:rsid w:val="004174B5"/>
    <w:rsid w:val="004215AE"/>
    <w:rsid w:val="00422691"/>
    <w:rsid w:val="00422DFF"/>
    <w:rsid w:val="00422E20"/>
    <w:rsid w:val="004242F0"/>
    <w:rsid w:val="00424B44"/>
    <w:rsid w:val="00430349"/>
    <w:rsid w:val="00431A85"/>
    <w:rsid w:val="004349BC"/>
    <w:rsid w:val="0044042E"/>
    <w:rsid w:val="00441842"/>
    <w:rsid w:val="00443BC6"/>
    <w:rsid w:val="00443E1B"/>
    <w:rsid w:val="00456265"/>
    <w:rsid w:val="004600BD"/>
    <w:rsid w:val="00461344"/>
    <w:rsid w:val="00461EA1"/>
    <w:rsid w:val="0046258D"/>
    <w:rsid w:val="00465965"/>
    <w:rsid w:val="00465B8B"/>
    <w:rsid w:val="0046794D"/>
    <w:rsid w:val="004679EA"/>
    <w:rsid w:val="004711A8"/>
    <w:rsid w:val="0047319F"/>
    <w:rsid w:val="00474621"/>
    <w:rsid w:val="00476133"/>
    <w:rsid w:val="00477594"/>
    <w:rsid w:val="00480F60"/>
    <w:rsid w:val="00481739"/>
    <w:rsid w:val="00482971"/>
    <w:rsid w:val="004829F3"/>
    <w:rsid w:val="004856C1"/>
    <w:rsid w:val="004862BB"/>
    <w:rsid w:val="00486E55"/>
    <w:rsid w:val="004901E3"/>
    <w:rsid w:val="00493059"/>
    <w:rsid w:val="00493BA2"/>
    <w:rsid w:val="00497E48"/>
    <w:rsid w:val="004A2CD0"/>
    <w:rsid w:val="004A6023"/>
    <w:rsid w:val="004A6A95"/>
    <w:rsid w:val="004A6F32"/>
    <w:rsid w:val="004A7360"/>
    <w:rsid w:val="004B1A88"/>
    <w:rsid w:val="004B22B1"/>
    <w:rsid w:val="004B36D0"/>
    <w:rsid w:val="004B3F55"/>
    <w:rsid w:val="004C1180"/>
    <w:rsid w:val="004C20EF"/>
    <w:rsid w:val="004C38AE"/>
    <w:rsid w:val="004C3ADF"/>
    <w:rsid w:val="004C5B79"/>
    <w:rsid w:val="004D1520"/>
    <w:rsid w:val="004D2426"/>
    <w:rsid w:val="004D493E"/>
    <w:rsid w:val="004D4F1B"/>
    <w:rsid w:val="004E05D6"/>
    <w:rsid w:val="004E22A4"/>
    <w:rsid w:val="004E3B0F"/>
    <w:rsid w:val="004E40A6"/>
    <w:rsid w:val="004E4DCE"/>
    <w:rsid w:val="004E54D2"/>
    <w:rsid w:val="004E78D8"/>
    <w:rsid w:val="004E7C02"/>
    <w:rsid w:val="004F1323"/>
    <w:rsid w:val="004F1508"/>
    <w:rsid w:val="004F1B9D"/>
    <w:rsid w:val="004F2C3C"/>
    <w:rsid w:val="004F3EEE"/>
    <w:rsid w:val="004F525A"/>
    <w:rsid w:val="004F58E6"/>
    <w:rsid w:val="004F5CF1"/>
    <w:rsid w:val="004F7649"/>
    <w:rsid w:val="00505BC2"/>
    <w:rsid w:val="005077B7"/>
    <w:rsid w:val="00512DD0"/>
    <w:rsid w:val="005169F9"/>
    <w:rsid w:val="0052508B"/>
    <w:rsid w:val="00527E6B"/>
    <w:rsid w:val="005333C9"/>
    <w:rsid w:val="00533B5B"/>
    <w:rsid w:val="00534714"/>
    <w:rsid w:val="00535292"/>
    <w:rsid w:val="00540949"/>
    <w:rsid w:val="0054183C"/>
    <w:rsid w:val="00545D2D"/>
    <w:rsid w:val="00550A6D"/>
    <w:rsid w:val="00550D97"/>
    <w:rsid w:val="00551E54"/>
    <w:rsid w:val="0055208B"/>
    <w:rsid w:val="00554786"/>
    <w:rsid w:val="00555416"/>
    <w:rsid w:val="005567EC"/>
    <w:rsid w:val="00561144"/>
    <w:rsid w:val="005612C7"/>
    <w:rsid w:val="005623A0"/>
    <w:rsid w:val="00564995"/>
    <w:rsid w:val="00565172"/>
    <w:rsid w:val="0056597C"/>
    <w:rsid w:val="0057376A"/>
    <w:rsid w:val="00580C4E"/>
    <w:rsid w:val="0058165D"/>
    <w:rsid w:val="005828BA"/>
    <w:rsid w:val="0058322A"/>
    <w:rsid w:val="0058507D"/>
    <w:rsid w:val="00585AF8"/>
    <w:rsid w:val="00586601"/>
    <w:rsid w:val="005922D6"/>
    <w:rsid w:val="00592AEB"/>
    <w:rsid w:val="00593470"/>
    <w:rsid w:val="005935C7"/>
    <w:rsid w:val="00596898"/>
    <w:rsid w:val="00597C3F"/>
    <w:rsid w:val="00597F69"/>
    <w:rsid w:val="005A0F98"/>
    <w:rsid w:val="005A33A6"/>
    <w:rsid w:val="005A392C"/>
    <w:rsid w:val="005A4054"/>
    <w:rsid w:val="005A5C79"/>
    <w:rsid w:val="005B0237"/>
    <w:rsid w:val="005B1413"/>
    <w:rsid w:val="005B29EA"/>
    <w:rsid w:val="005B2C40"/>
    <w:rsid w:val="005B3965"/>
    <w:rsid w:val="005B62E4"/>
    <w:rsid w:val="005B65C5"/>
    <w:rsid w:val="005B75CE"/>
    <w:rsid w:val="005C01B8"/>
    <w:rsid w:val="005C331D"/>
    <w:rsid w:val="005C3798"/>
    <w:rsid w:val="005C48B7"/>
    <w:rsid w:val="005C6D13"/>
    <w:rsid w:val="005C6E13"/>
    <w:rsid w:val="005D23AA"/>
    <w:rsid w:val="005D32C0"/>
    <w:rsid w:val="005D3BD9"/>
    <w:rsid w:val="005D4D99"/>
    <w:rsid w:val="005E22D1"/>
    <w:rsid w:val="005E7ACE"/>
    <w:rsid w:val="005F46E8"/>
    <w:rsid w:val="005F526B"/>
    <w:rsid w:val="005F5A66"/>
    <w:rsid w:val="005F6F8C"/>
    <w:rsid w:val="00600990"/>
    <w:rsid w:val="006013A3"/>
    <w:rsid w:val="00601CDF"/>
    <w:rsid w:val="00602023"/>
    <w:rsid w:val="0060688A"/>
    <w:rsid w:val="00607C16"/>
    <w:rsid w:val="006129C7"/>
    <w:rsid w:val="00614362"/>
    <w:rsid w:val="0061652D"/>
    <w:rsid w:val="0061701C"/>
    <w:rsid w:val="006261C8"/>
    <w:rsid w:val="006263C7"/>
    <w:rsid w:val="0063374D"/>
    <w:rsid w:val="006367C1"/>
    <w:rsid w:val="00636C2C"/>
    <w:rsid w:val="00636E26"/>
    <w:rsid w:val="00637671"/>
    <w:rsid w:val="006419D6"/>
    <w:rsid w:val="006423D9"/>
    <w:rsid w:val="006452C1"/>
    <w:rsid w:val="00651846"/>
    <w:rsid w:val="00651C19"/>
    <w:rsid w:val="00651D3F"/>
    <w:rsid w:val="0065509E"/>
    <w:rsid w:val="006606C9"/>
    <w:rsid w:val="0066127F"/>
    <w:rsid w:val="00666527"/>
    <w:rsid w:val="00667932"/>
    <w:rsid w:val="00667BBB"/>
    <w:rsid w:val="006709D3"/>
    <w:rsid w:val="00672BEB"/>
    <w:rsid w:val="00674145"/>
    <w:rsid w:val="00674E00"/>
    <w:rsid w:val="00676671"/>
    <w:rsid w:val="0067671A"/>
    <w:rsid w:val="00676843"/>
    <w:rsid w:val="00677DFA"/>
    <w:rsid w:val="00680668"/>
    <w:rsid w:val="00681AB8"/>
    <w:rsid w:val="00681FF2"/>
    <w:rsid w:val="006833E2"/>
    <w:rsid w:val="00684A0F"/>
    <w:rsid w:val="00684AB9"/>
    <w:rsid w:val="006850F5"/>
    <w:rsid w:val="00690009"/>
    <w:rsid w:val="006916BA"/>
    <w:rsid w:val="00693109"/>
    <w:rsid w:val="00693BA9"/>
    <w:rsid w:val="00694DF1"/>
    <w:rsid w:val="00697B1E"/>
    <w:rsid w:val="00697FF5"/>
    <w:rsid w:val="006A6CF3"/>
    <w:rsid w:val="006A7F88"/>
    <w:rsid w:val="006B5C9C"/>
    <w:rsid w:val="006B7863"/>
    <w:rsid w:val="006B7D56"/>
    <w:rsid w:val="006C1476"/>
    <w:rsid w:val="006C572E"/>
    <w:rsid w:val="006C6AFA"/>
    <w:rsid w:val="006C7340"/>
    <w:rsid w:val="006C7BFD"/>
    <w:rsid w:val="006D0E69"/>
    <w:rsid w:val="006D1766"/>
    <w:rsid w:val="006D44DC"/>
    <w:rsid w:val="006D6A01"/>
    <w:rsid w:val="006E22B5"/>
    <w:rsid w:val="006E3BB4"/>
    <w:rsid w:val="006E3F1B"/>
    <w:rsid w:val="006E79AF"/>
    <w:rsid w:val="006E7BDF"/>
    <w:rsid w:val="006F080A"/>
    <w:rsid w:val="006F2ACB"/>
    <w:rsid w:val="006F3D25"/>
    <w:rsid w:val="006F515B"/>
    <w:rsid w:val="0070071F"/>
    <w:rsid w:val="007032A6"/>
    <w:rsid w:val="0070462B"/>
    <w:rsid w:val="00705A42"/>
    <w:rsid w:val="007072B5"/>
    <w:rsid w:val="00707734"/>
    <w:rsid w:val="00707BA4"/>
    <w:rsid w:val="00711049"/>
    <w:rsid w:val="00711C59"/>
    <w:rsid w:val="007120E5"/>
    <w:rsid w:val="007222F8"/>
    <w:rsid w:val="0072268E"/>
    <w:rsid w:val="00722912"/>
    <w:rsid w:val="00724552"/>
    <w:rsid w:val="00725346"/>
    <w:rsid w:val="007277F5"/>
    <w:rsid w:val="00732A49"/>
    <w:rsid w:val="00733726"/>
    <w:rsid w:val="007361AC"/>
    <w:rsid w:val="007369F5"/>
    <w:rsid w:val="00743572"/>
    <w:rsid w:val="00751A39"/>
    <w:rsid w:val="00752851"/>
    <w:rsid w:val="007552CE"/>
    <w:rsid w:val="00767B42"/>
    <w:rsid w:val="00777197"/>
    <w:rsid w:val="00782597"/>
    <w:rsid w:val="007839D0"/>
    <w:rsid w:val="00785F9B"/>
    <w:rsid w:val="007860B5"/>
    <w:rsid w:val="00786843"/>
    <w:rsid w:val="007910A4"/>
    <w:rsid w:val="007918FC"/>
    <w:rsid w:val="007A0EAB"/>
    <w:rsid w:val="007A29F4"/>
    <w:rsid w:val="007A3A9E"/>
    <w:rsid w:val="007A479E"/>
    <w:rsid w:val="007A5E33"/>
    <w:rsid w:val="007A5FF1"/>
    <w:rsid w:val="007B0243"/>
    <w:rsid w:val="007B1327"/>
    <w:rsid w:val="007B7053"/>
    <w:rsid w:val="007C15C6"/>
    <w:rsid w:val="007C4B61"/>
    <w:rsid w:val="007C5366"/>
    <w:rsid w:val="007C6535"/>
    <w:rsid w:val="007D1D33"/>
    <w:rsid w:val="007D27E2"/>
    <w:rsid w:val="007D69FA"/>
    <w:rsid w:val="007E1E98"/>
    <w:rsid w:val="007E2C08"/>
    <w:rsid w:val="007F32AF"/>
    <w:rsid w:val="007F70FE"/>
    <w:rsid w:val="00801DE4"/>
    <w:rsid w:val="00802F63"/>
    <w:rsid w:val="008052C7"/>
    <w:rsid w:val="00805CBD"/>
    <w:rsid w:val="0080702E"/>
    <w:rsid w:val="0080790D"/>
    <w:rsid w:val="00807C86"/>
    <w:rsid w:val="00810BCB"/>
    <w:rsid w:val="008118DE"/>
    <w:rsid w:val="00812C12"/>
    <w:rsid w:val="00813D8E"/>
    <w:rsid w:val="00817D46"/>
    <w:rsid w:val="008246A8"/>
    <w:rsid w:val="0082788D"/>
    <w:rsid w:val="008340F5"/>
    <w:rsid w:val="00835485"/>
    <w:rsid w:val="0083687E"/>
    <w:rsid w:val="00836D06"/>
    <w:rsid w:val="00840622"/>
    <w:rsid w:val="00840FA5"/>
    <w:rsid w:val="00841CA7"/>
    <w:rsid w:val="0084248D"/>
    <w:rsid w:val="00842D2C"/>
    <w:rsid w:val="00842E67"/>
    <w:rsid w:val="008458ED"/>
    <w:rsid w:val="00846CCA"/>
    <w:rsid w:val="008477EE"/>
    <w:rsid w:val="008509A4"/>
    <w:rsid w:val="00851325"/>
    <w:rsid w:val="00853E9D"/>
    <w:rsid w:val="008564D9"/>
    <w:rsid w:val="00856A7B"/>
    <w:rsid w:val="00857AA0"/>
    <w:rsid w:val="008624E0"/>
    <w:rsid w:val="008637A0"/>
    <w:rsid w:val="00863E55"/>
    <w:rsid w:val="00871E6C"/>
    <w:rsid w:val="008734D7"/>
    <w:rsid w:val="00873722"/>
    <w:rsid w:val="00876527"/>
    <w:rsid w:val="0088153D"/>
    <w:rsid w:val="00881BB4"/>
    <w:rsid w:val="008854B2"/>
    <w:rsid w:val="008856FE"/>
    <w:rsid w:val="00885850"/>
    <w:rsid w:val="008875DA"/>
    <w:rsid w:val="0089112A"/>
    <w:rsid w:val="00893CF3"/>
    <w:rsid w:val="008A07ED"/>
    <w:rsid w:val="008A10C6"/>
    <w:rsid w:val="008A3A0F"/>
    <w:rsid w:val="008A5338"/>
    <w:rsid w:val="008B1A2A"/>
    <w:rsid w:val="008B30EF"/>
    <w:rsid w:val="008B501A"/>
    <w:rsid w:val="008B6316"/>
    <w:rsid w:val="008B661D"/>
    <w:rsid w:val="008B6E59"/>
    <w:rsid w:val="008B790E"/>
    <w:rsid w:val="008C02BA"/>
    <w:rsid w:val="008C0978"/>
    <w:rsid w:val="008C2A4E"/>
    <w:rsid w:val="008C38A3"/>
    <w:rsid w:val="008C55CE"/>
    <w:rsid w:val="008C65AD"/>
    <w:rsid w:val="008C7A51"/>
    <w:rsid w:val="008D0F33"/>
    <w:rsid w:val="008D10F5"/>
    <w:rsid w:val="008D3E88"/>
    <w:rsid w:val="008D46A2"/>
    <w:rsid w:val="008D4D78"/>
    <w:rsid w:val="008D6146"/>
    <w:rsid w:val="008D659B"/>
    <w:rsid w:val="008E4721"/>
    <w:rsid w:val="008E4B93"/>
    <w:rsid w:val="008E52CC"/>
    <w:rsid w:val="008E7055"/>
    <w:rsid w:val="008F54FF"/>
    <w:rsid w:val="008F5705"/>
    <w:rsid w:val="008F7877"/>
    <w:rsid w:val="008F7D30"/>
    <w:rsid w:val="0090012F"/>
    <w:rsid w:val="00901E02"/>
    <w:rsid w:val="00902B86"/>
    <w:rsid w:val="009066ED"/>
    <w:rsid w:val="00910177"/>
    <w:rsid w:val="00910211"/>
    <w:rsid w:val="00911654"/>
    <w:rsid w:val="0091193D"/>
    <w:rsid w:val="009124DD"/>
    <w:rsid w:val="00913E1E"/>
    <w:rsid w:val="0091557E"/>
    <w:rsid w:val="00917229"/>
    <w:rsid w:val="00920377"/>
    <w:rsid w:val="009250FC"/>
    <w:rsid w:val="00925ED6"/>
    <w:rsid w:val="00925F5D"/>
    <w:rsid w:val="009278D2"/>
    <w:rsid w:val="00930A95"/>
    <w:rsid w:val="0093203E"/>
    <w:rsid w:val="00932BD0"/>
    <w:rsid w:val="0093533D"/>
    <w:rsid w:val="00935857"/>
    <w:rsid w:val="0093640B"/>
    <w:rsid w:val="009406A2"/>
    <w:rsid w:val="009419FF"/>
    <w:rsid w:val="00943265"/>
    <w:rsid w:val="00944BEA"/>
    <w:rsid w:val="009468D6"/>
    <w:rsid w:val="00947CD0"/>
    <w:rsid w:val="00956C5E"/>
    <w:rsid w:val="00956ED6"/>
    <w:rsid w:val="00961962"/>
    <w:rsid w:val="009625CC"/>
    <w:rsid w:val="00962CB1"/>
    <w:rsid w:val="00966099"/>
    <w:rsid w:val="009671BF"/>
    <w:rsid w:val="00967402"/>
    <w:rsid w:val="009700AD"/>
    <w:rsid w:val="00974438"/>
    <w:rsid w:val="00974D60"/>
    <w:rsid w:val="00976123"/>
    <w:rsid w:val="00981206"/>
    <w:rsid w:val="00985D8E"/>
    <w:rsid w:val="00990170"/>
    <w:rsid w:val="00990414"/>
    <w:rsid w:val="009918BD"/>
    <w:rsid w:val="009930A2"/>
    <w:rsid w:val="009939C6"/>
    <w:rsid w:val="00993EE6"/>
    <w:rsid w:val="009A1513"/>
    <w:rsid w:val="009A3217"/>
    <w:rsid w:val="009A49DE"/>
    <w:rsid w:val="009A6458"/>
    <w:rsid w:val="009A645A"/>
    <w:rsid w:val="009A7F67"/>
    <w:rsid w:val="009B0DF6"/>
    <w:rsid w:val="009B3501"/>
    <w:rsid w:val="009B3F22"/>
    <w:rsid w:val="009C19C5"/>
    <w:rsid w:val="009C2616"/>
    <w:rsid w:val="009C6E2A"/>
    <w:rsid w:val="009C7CC9"/>
    <w:rsid w:val="009D2FCF"/>
    <w:rsid w:val="009D57CA"/>
    <w:rsid w:val="009E114C"/>
    <w:rsid w:val="009E2436"/>
    <w:rsid w:val="009E2880"/>
    <w:rsid w:val="009E4DE0"/>
    <w:rsid w:val="009E5BFA"/>
    <w:rsid w:val="009E700A"/>
    <w:rsid w:val="009F2127"/>
    <w:rsid w:val="009F54BF"/>
    <w:rsid w:val="00A02C82"/>
    <w:rsid w:val="00A031F9"/>
    <w:rsid w:val="00A04170"/>
    <w:rsid w:val="00A04275"/>
    <w:rsid w:val="00A04DAA"/>
    <w:rsid w:val="00A05339"/>
    <w:rsid w:val="00A06A36"/>
    <w:rsid w:val="00A12595"/>
    <w:rsid w:val="00A13B25"/>
    <w:rsid w:val="00A17412"/>
    <w:rsid w:val="00A174BE"/>
    <w:rsid w:val="00A20214"/>
    <w:rsid w:val="00A202A2"/>
    <w:rsid w:val="00A21457"/>
    <w:rsid w:val="00A2208C"/>
    <w:rsid w:val="00A246E5"/>
    <w:rsid w:val="00A24C82"/>
    <w:rsid w:val="00A3095C"/>
    <w:rsid w:val="00A329B7"/>
    <w:rsid w:val="00A36555"/>
    <w:rsid w:val="00A40F2A"/>
    <w:rsid w:val="00A40F4B"/>
    <w:rsid w:val="00A41B80"/>
    <w:rsid w:val="00A421CE"/>
    <w:rsid w:val="00A42DFE"/>
    <w:rsid w:val="00A44802"/>
    <w:rsid w:val="00A459F6"/>
    <w:rsid w:val="00A46883"/>
    <w:rsid w:val="00A472A0"/>
    <w:rsid w:val="00A52A6B"/>
    <w:rsid w:val="00A6371D"/>
    <w:rsid w:val="00A65820"/>
    <w:rsid w:val="00A66053"/>
    <w:rsid w:val="00A70154"/>
    <w:rsid w:val="00A704CF"/>
    <w:rsid w:val="00A73455"/>
    <w:rsid w:val="00A757AC"/>
    <w:rsid w:val="00A769B2"/>
    <w:rsid w:val="00A77F0B"/>
    <w:rsid w:val="00A81A96"/>
    <w:rsid w:val="00A826A1"/>
    <w:rsid w:val="00A82FD1"/>
    <w:rsid w:val="00A90AF2"/>
    <w:rsid w:val="00A9192E"/>
    <w:rsid w:val="00A929E9"/>
    <w:rsid w:val="00A93DC8"/>
    <w:rsid w:val="00A94232"/>
    <w:rsid w:val="00AA1407"/>
    <w:rsid w:val="00AA2B77"/>
    <w:rsid w:val="00AA3799"/>
    <w:rsid w:val="00AA3C73"/>
    <w:rsid w:val="00AA49E0"/>
    <w:rsid w:val="00AB2019"/>
    <w:rsid w:val="00AB2433"/>
    <w:rsid w:val="00AB4194"/>
    <w:rsid w:val="00AC039D"/>
    <w:rsid w:val="00AC08CF"/>
    <w:rsid w:val="00AC0FAE"/>
    <w:rsid w:val="00AC104B"/>
    <w:rsid w:val="00AC1A2C"/>
    <w:rsid w:val="00AC2E56"/>
    <w:rsid w:val="00AC366D"/>
    <w:rsid w:val="00AC6C9A"/>
    <w:rsid w:val="00AC6E04"/>
    <w:rsid w:val="00AC74D9"/>
    <w:rsid w:val="00AD1542"/>
    <w:rsid w:val="00AD2590"/>
    <w:rsid w:val="00AF3C1D"/>
    <w:rsid w:val="00AF49CB"/>
    <w:rsid w:val="00AF7220"/>
    <w:rsid w:val="00B00DBD"/>
    <w:rsid w:val="00B11B22"/>
    <w:rsid w:val="00B12345"/>
    <w:rsid w:val="00B1251F"/>
    <w:rsid w:val="00B1526D"/>
    <w:rsid w:val="00B1654C"/>
    <w:rsid w:val="00B17A9B"/>
    <w:rsid w:val="00B25AF6"/>
    <w:rsid w:val="00B260EB"/>
    <w:rsid w:val="00B26797"/>
    <w:rsid w:val="00B332B3"/>
    <w:rsid w:val="00B44262"/>
    <w:rsid w:val="00B44A51"/>
    <w:rsid w:val="00B45886"/>
    <w:rsid w:val="00B46955"/>
    <w:rsid w:val="00B50301"/>
    <w:rsid w:val="00B518E6"/>
    <w:rsid w:val="00B52915"/>
    <w:rsid w:val="00B539F9"/>
    <w:rsid w:val="00B600F8"/>
    <w:rsid w:val="00B635F2"/>
    <w:rsid w:val="00B64312"/>
    <w:rsid w:val="00B648B6"/>
    <w:rsid w:val="00B6499F"/>
    <w:rsid w:val="00B660F8"/>
    <w:rsid w:val="00B677E5"/>
    <w:rsid w:val="00B7052E"/>
    <w:rsid w:val="00B73A23"/>
    <w:rsid w:val="00B751FF"/>
    <w:rsid w:val="00B76F7E"/>
    <w:rsid w:val="00B83AC8"/>
    <w:rsid w:val="00B8432C"/>
    <w:rsid w:val="00B865AC"/>
    <w:rsid w:val="00B9032F"/>
    <w:rsid w:val="00B926FA"/>
    <w:rsid w:val="00B96968"/>
    <w:rsid w:val="00BA3BE7"/>
    <w:rsid w:val="00BA534D"/>
    <w:rsid w:val="00BB0B31"/>
    <w:rsid w:val="00BB3A31"/>
    <w:rsid w:val="00BB54FE"/>
    <w:rsid w:val="00BB5A0B"/>
    <w:rsid w:val="00BB5CD8"/>
    <w:rsid w:val="00BB7171"/>
    <w:rsid w:val="00BB73C9"/>
    <w:rsid w:val="00BB7FCF"/>
    <w:rsid w:val="00BC0F32"/>
    <w:rsid w:val="00BC29F3"/>
    <w:rsid w:val="00BC3D16"/>
    <w:rsid w:val="00BC6984"/>
    <w:rsid w:val="00BC6B60"/>
    <w:rsid w:val="00BC6FC8"/>
    <w:rsid w:val="00BD092E"/>
    <w:rsid w:val="00BD119D"/>
    <w:rsid w:val="00BD23BC"/>
    <w:rsid w:val="00BD3F0B"/>
    <w:rsid w:val="00BE02EF"/>
    <w:rsid w:val="00BE446C"/>
    <w:rsid w:val="00BE55EC"/>
    <w:rsid w:val="00BF3BC3"/>
    <w:rsid w:val="00BF656E"/>
    <w:rsid w:val="00C03172"/>
    <w:rsid w:val="00C042A9"/>
    <w:rsid w:val="00C0757B"/>
    <w:rsid w:val="00C07B81"/>
    <w:rsid w:val="00C10F37"/>
    <w:rsid w:val="00C11549"/>
    <w:rsid w:val="00C152A6"/>
    <w:rsid w:val="00C1561C"/>
    <w:rsid w:val="00C16742"/>
    <w:rsid w:val="00C20D19"/>
    <w:rsid w:val="00C21846"/>
    <w:rsid w:val="00C260C0"/>
    <w:rsid w:val="00C26378"/>
    <w:rsid w:val="00C265B9"/>
    <w:rsid w:val="00C26EA0"/>
    <w:rsid w:val="00C27376"/>
    <w:rsid w:val="00C31777"/>
    <w:rsid w:val="00C3197F"/>
    <w:rsid w:val="00C3387D"/>
    <w:rsid w:val="00C3410E"/>
    <w:rsid w:val="00C36234"/>
    <w:rsid w:val="00C40DCA"/>
    <w:rsid w:val="00C41D1D"/>
    <w:rsid w:val="00C43E1A"/>
    <w:rsid w:val="00C45CA4"/>
    <w:rsid w:val="00C50554"/>
    <w:rsid w:val="00C5167C"/>
    <w:rsid w:val="00C53B67"/>
    <w:rsid w:val="00C60EEB"/>
    <w:rsid w:val="00C610AE"/>
    <w:rsid w:val="00C613AD"/>
    <w:rsid w:val="00C63F8D"/>
    <w:rsid w:val="00C65E8A"/>
    <w:rsid w:val="00C67B7C"/>
    <w:rsid w:val="00C70AEE"/>
    <w:rsid w:val="00C742B6"/>
    <w:rsid w:val="00C80E39"/>
    <w:rsid w:val="00C84EB9"/>
    <w:rsid w:val="00C8767D"/>
    <w:rsid w:val="00C90537"/>
    <w:rsid w:val="00C91B59"/>
    <w:rsid w:val="00C96445"/>
    <w:rsid w:val="00C965B8"/>
    <w:rsid w:val="00CA3857"/>
    <w:rsid w:val="00CA5720"/>
    <w:rsid w:val="00CA7A7F"/>
    <w:rsid w:val="00CC0A8D"/>
    <w:rsid w:val="00CC1B4D"/>
    <w:rsid w:val="00CC328B"/>
    <w:rsid w:val="00CC36BE"/>
    <w:rsid w:val="00CC3B02"/>
    <w:rsid w:val="00CC4D35"/>
    <w:rsid w:val="00CC57CC"/>
    <w:rsid w:val="00CD1933"/>
    <w:rsid w:val="00CD37CE"/>
    <w:rsid w:val="00CD6718"/>
    <w:rsid w:val="00CD7871"/>
    <w:rsid w:val="00CE10E0"/>
    <w:rsid w:val="00CE2165"/>
    <w:rsid w:val="00CE43E9"/>
    <w:rsid w:val="00CE5C11"/>
    <w:rsid w:val="00CE5E63"/>
    <w:rsid w:val="00D00CE7"/>
    <w:rsid w:val="00D00D35"/>
    <w:rsid w:val="00D01F8A"/>
    <w:rsid w:val="00D02647"/>
    <w:rsid w:val="00D05030"/>
    <w:rsid w:val="00D129DE"/>
    <w:rsid w:val="00D14030"/>
    <w:rsid w:val="00D14662"/>
    <w:rsid w:val="00D149D1"/>
    <w:rsid w:val="00D14CE7"/>
    <w:rsid w:val="00D176BE"/>
    <w:rsid w:val="00D17B1F"/>
    <w:rsid w:val="00D17EC3"/>
    <w:rsid w:val="00D245C4"/>
    <w:rsid w:val="00D2619D"/>
    <w:rsid w:val="00D2670C"/>
    <w:rsid w:val="00D267D0"/>
    <w:rsid w:val="00D26EEF"/>
    <w:rsid w:val="00D27485"/>
    <w:rsid w:val="00D30FCA"/>
    <w:rsid w:val="00D317B7"/>
    <w:rsid w:val="00D319CF"/>
    <w:rsid w:val="00D320BC"/>
    <w:rsid w:val="00D32834"/>
    <w:rsid w:val="00D33D3B"/>
    <w:rsid w:val="00D33EC2"/>
    <w:rsid w:val="00D33FCD"/>
    <w:rsid w:val="00D360F3"/>
    <w:rsid w:val="00D41A28"/>
    <w:rsid w:val="00D45A13"/>
    <w:rsid w:val="00D46682"/>
    <w:rsid w:val="00D50700"/>
    <w:rsid w:val="00D541D0"/>
    <w:rsid w:val="00D55896"/>
    <w:rsid w:val="00D55DF1"/>
    <w:rsid w:val="00D61810"/>
    <w:rsid w:val="00D62262"/>
    <w:rsid w:val="00D637C7"/>
    <w:rsid w:val="00D67DFD"/>
    <w:rsid w:val="00D7721D"/>
    <w:rsid w:val="00D82C7C"/>
    <w:rsid w:val="00D84C40"/>
    <w:rsid w:val="00D969CC"/>
    <w:rsid w:val="00DA2AFC"/>
    <w:rsid w:val="00DA3C10"/>
    <w:rsid w:val="00DA4095"/>
    <w:rsid w:val="00DA4F0F"/>
    <w:rsid w:val="00DB185D"/>
    <w:rsid w:val="00DB75D5"/>
    <w:rsid w:val="00DC1EF0"/>
    <w:rsid w:val="00DC26A6"/>
    <w:rsid w:val="00DC2CB3"/>
    <w:rsid w:val="00DC2F48"/>
    <w:rsid w:val="00DC3F91"/>
    <w:rsid w:val="00DC45CC"/>
    <w:rsid w:val="00DC53AA"/>
    <w:rsid w:val="00DC59D6"/>
    <w:rsid w:val="00DC6039"/>
    <w:rsid w:val="00DD1FDA"/>
    <w:rsid w:val="00DD5D7B"/>
    <w:rsid w:val="00DD5F71"/>
    <w:rsid w:val="00DE10B5"/>
    <w:rsid w:val="00DE5146"/>
    <w:rsid w:val="00DE5D65"/>
    <w:rsid w:val="00DF14B5"/>
    <w:rsid w:val="00DF16F9"/>
    <w:rsid w:val="00DF39D5"/>
    <w:rsid w:val="00DF5E39"/>
    <w:rsid w:val="00E01564"/>
    <w:rsid w:val="00E019D5"/>
    <w:rsid w:val="00E02C2D"/>
    <w:rsid w:val="00E034E3"/>
    <w:rsid w:val="00E10C1A"/>
    <w:rsid w:val="00E1285F"/>
    <w:rsid w:val="00E162C0"/>
    <w:rsid w:val="00E177FA"/>
    <w:rsid w:val="00E20648"/>
    <w:rsid w:val="00E20DDD"/>
    <w:rsid w:val="00E30D6C"/>
    <w:rsid w:val="00E3376B"/>
    <w:rsid w:val="00E3576B"/>
    <w:rsid w:val="00E419E0"/>
    <w:rsid w:val="00E42D45"/>
    <w:rsid w:val="00E43044"/>
    <w:rsid w:val="00E442C5"/>
    <w:rsid w:val="00E446D2"/>
    <w:rsid w:val="00E4484A"/>
    <w:rsid w:val="00E4525C"/>
    <w:rsid w:val="00E45459"/>
    <w:rsid w:val="00E454D3"/>
    <w:rsid w:val="00E46AF4"/>
    <w:rsid w:val="00E47B8B"/>
    <w:rsid w:val="00E514C3"/>
    <w:rsid w:val="00E527E2"/>
    <w:rsid w:val="00E53155"/>
    <w:rsid w:val="00E53188"/>
    <w:rsid w:val="00E55479"/>
    <w:rsid w:val="00E56C5F"/>
    <w:rsid w:val="00E56E03"/>
    <w:rsid w:val="00E60042"/>
    <w:rsid w:val="00E60801"/>
    <w:rsid w:val="00E620E1"/>
    <w:rsid w:val="00E70EC6"/>
    <w:rsid w:val="00E75F03"/>
    <w:rsid w:val="00E75F53"/>
    <w:rsid w:val="00E84A2E"/>
    <w:rsid w:val="00E85CB4"/>
    <w:rsid w:val="00E92F60"/>
    <w:rsid w:val="00E95032"/>
    <w:rsid w:val="00E9513C"/>
    <w:rsid w:val="00E95269"/>
    <w:rsid w:val="00E952F9"/>
    <w:rsid w:val="00E959E6"/>
    <w:rsid w:val="00EA3DA3"/>
    <w:rsid w:val="00EA41DC"/>
    <w:rsid w:val="00EA7885"/>
    <w:rsid w:val="00EB1E97"/>
    <w:rsid w:val="00EB40EA"/>
    <w:rsid w:val="00EB44DA"/>
    <w:rsid w:val="00EB4DA7"/>
    <w:rsid w:val="00EB5ABA"/>
    <w:rsid w:val="00EB62E3"/>
    <w:rsid w:val="00EB6BCE"/>
    <w:rsid w:val="00EC1DA7"/>
    <w:rsid w:val="00EC26D5"/>
    <w:rsid w:val="00EC3DAD"/>
    <w:rsid w:val="00ED1D12"/>
    <w:rsid w:val="00ED5A92"/>
    <w:rsid w:val="00ED77A2"/>
    <w:rsid w:val="00EE1A73"/>
    <w:rsid w:val="00EE2F5D"/>
    <w:rsid w:val="00EE32FD"/>
    <w:rsid w:val="00EE537E"/>
    <w:rsid w:val="00EE6B4E"/>
    <w:rsid w:val="00EF2B26"/>
    <w:rsid w:val="00EF4BD3"/>
    <w:rsid w:val="00EF4F98"/>
    <w:rsid w:val="00EF63B9"/>
    <w:rsid w:val="00F00EFA"/>
    <w:rsid w:val="00F0345A"/>
    <w:rsid w:val="00F0371D"/>
    <w:rsid w:val="00F059C9"/>
    <w:rsid w:val="00F141E3"/>
    <w:rsid w:val="00F15219"/>
    <w:rsid w:val="00F236DE"/>
    <w:rsid w:val="00F23BE3"/>
    <w:rsid w:val="00F2452D"/>
    <w:rsid w:val="00F24AEB"/>
    <w:rsid w:val="00F27418"/>
    <w:rsid w:val="00F27896"/>
    <w:rsid w:val="00F3362B"/>
    <w:rsid w:val="00F35F6E"/>
    <w:rsid w:val="00F4520B"/>
    <w:rsid w:val="00F46087"/>
    <w:rsid w:val="00F512B5"/>
    <w:rsid w:val="00F548EC"/>
    <w:rsid w:val="00F57E06"/>
    <w:rsid w:val="00F623F6"/>
    <w:rsid w:val="00F627ED"/>
    <w:rsid w:val="00F6389E"/>
    <w:rsid w:val="00F64703"/>
    <w:rsid w:val="00F66489"/>
    <w:rsid w:val="00F70BCA"/>
    <w:rsid w:val="00F76815"/>
    <w:rsid w:val="00F774BD"/>
    <w:rsid w:val="00F83A9F"/>
    <w:rsid w:val="00F83D05"/>
    <w:rsid w:val="00F84CC3"/>
    <w:rsid w:val="00F867BE"/>
    <w:rsid w:val="00F86993"/>
    <w:rsid w:val="00F86C82"/>
    <w:rsid w:val="00F877A1"/>
    <w:rsid w:val="00F91B4A"/>
    <w:rsid w:val="00F93E61"/>
    <w:rsid w:val="00F93E91"/>
    <w:rsid w:val="00F946EC"/>
    <w:rsid w:val="00F94D33"/>
    <w:rsid w:val="00F956A8"/>
    <w:rsid w:val="00F968E4"/>
    <w:rsid w:val="00F96EE5"/>
    <w:rsid w:val="00FA1C6F"/>
    <w:rsid w:val="00FA1E83"/>
    <w:rsid w:val="00FA361F"/>
    <w:rsid w:val="00FA366F"/>
    <w:rsid w:val="00FA5EC9"/>
    <w:rsid w:val="00FA632A"/>
    <w:rsid w:val="00FB3A62"/>
    <w:rsid w:val="00FB4181"/>
    <w:rsid w:val="00FB44D6"/>
    <w:rsid w:val="00FB5487"/>
    <w:rsid w:val="00FB7CDD"/>
    <w:rsid w:val="00FC0A9A"/>
    <w:rsid w:val="00FC4482"/>
    <w:rsid w:val="00FC74AE"/>
    <w:rsid w:val="00FD0F1D"/>
    <w:rsid w:val="00FD381C"/>
    <w:rsid w:val="00FD47F0"/>
    <w:rsid w:val="00FD5063"/>
    <w:rsid w:val="00FD6D66"/>
    <w:rsid w:val="00FD7114"/>
    <w:rsid w:val="00FD7A06"/>
    <w:rsid w:val="00FE2915"/>
    <w:rsid w:val="00FE34F8"/>
    <w:rsid w:val="00FE3688"/>
    <w:rsid w:val="00FE6EFB"/>
    <w:rsid w:val="00FF01F9"/>
    <w:rsid w:val="00FF6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8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18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Эльза</dc:creator>
  <cp:keywords/>
  <dc:description/>
  <cp:lastModifiedBy>User</cp:lastModifiedBy>
  <cp:revision>8</cp:revision>
  <dcterms:created xsi:type="dcterms:W3CDTF">2016-01-18T11:29:00Z</dcterms:created>
  <dcterms:modified xsi:type="dcterms:W3CDTF">2016-01-25T21:10:00Z</dcterms:modified>
</cp:coreProperties>
</file>